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C50" w:rsidRDefault="00C80C50" w:rsidP="00C80C50">
      <w:pPr>
        <w:ind w:left="220" w:hanging="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様式１号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955"/>
        <w:gridCol w:w="1200"/>
        <w:gridCol w:w="1200"/>
        <w:gridCol w:w="1482"/>
        <w:gridCol w:w="1100"/>
        <w:gridCol w:w="660"/>
        <w:gridCol w:w="550"/>
        <w:gridCol w:w="1210"/>
        <w:gridCol w:w="1334"/>
        <w:gridCol w:w="851"/>
        <w:gridCol w:w="747"/>
        <w:gridCol w:w="598"/>
        <w:gridCol w:w="600"/>
        <w:gridCol w:w="597"/>
      </w:tblGrid>
      <w:tr w:rsidR="00C80C50" w:rsidTr="00DB178F">
        <w:trPr>
          <w:cantSplit/>
          <w:jc w:val="center"/>
        </w:trPr>
        <w:tc>
          <w:tcPr>
            <w:tcW w:w="4333" w:type="dxa"/>
            <w:gridSpan w:val="4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圧力水槽方式の加圧送水装置の明細表</w:t>
            </w:r>
          </w:p>
        </w:tc>
        <w:tc>
          <w:tcPr>
            <w:tcW w:w="32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請　　者</w:t>
            </w:r>
          </w:p>
        </w:tc>
        <w:tc>
          <w:tcPr>
            <w:tcW w:w="469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　類</w:t>
            </w:r>
          </w:p>
        </w:tc>
        <w:tc>
          <w:tcPr>
            <w:tcW w:w="179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吐出口径</w:t>
            </w:r>
          </w:p>
        </w:tc>
      </w:tr>
      <w:tr w:rsidR="00C80C50" w:rsidTr="00DB178F">
        <w:trPr>
          <w:cantSplit/>
          <w:jc w:val="center"/>
        </w:trPr>
        <w:tc>
          <w:tcPr>
            <w:tcW w:w="4333" w:type="dxa"/>
            <w:gridSpan w:val="4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3242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469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ガス加圧式</w:t>
            </w:r>
          </w:p>
        </w:tc>
        <w:tc>
          <w:tcPr>
            <w:tcW w:w="179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</w:tr>
      <w:tr w:rsidR="00C80C50" w:rsidTr="00DB178F">
        <w:trPr>
          <w:cantSplit/>
          <w:jc w:val="center"/>
        </w:trPr>
        <w:tc>
          <w:tcPr>
            <w:tcW w:w="97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型式記号</w:t>
            </w:r>
          </w:p>
        </w:tc>
        <w:tc>
          <w:tcPr>
            <w:tcW w:w="33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圧　力　水　槽</w:t>
            </w:r>
          </w:p>
        </w:tc>
        <w:tc>
          <w:tcPr>
            <w:tcW w:w="6336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加圧ガス容器/圧力調整器</w:t>
            </w:r>
          </w:p>
        </w:tc>
        <w:tc>
          <w:tcPr>
            <w:tcW w:w="3393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　　　属　　　装　　　置</w:t>
            </w:r>
          </w:p>
        </w:tc>
      </w:tr>
      <w:tr w:rsidR="00C80C50" w:rsidTr="00DB178F">
        <w:trPr>
          <w:cantSplit/>
          <w:jc w:val="center"/>
        </w:trPr>
        <w:tc>
          <w:tcPr>
            <w:tcW w:w="978" w:type="dxa"/>
            <w:vMerge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955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180" w:hanging="180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型式名称</w:t>
            </w:r>
          </w:p>
          <w:p w:rsidR="00C80C50" w:rsidRDefault="00C80C50" w:rsidP="00C80C50">
            <w:pPr>
              <w:snapToGrid w:val="0"/>
              <w:spacing w:line="220" w:lineRule="exact"/>
              <w:ind w:left="180" w:hanging="180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検定番号</w:t>
            </w:r>
          </w:p>
        </w:tc>
        <w:tc>
          <w:tcPr>
            <w:tcW w:w="1200" w:type="dxa"/>
            <w:vAlign w:val="center"/>
          </w:tcPr>
          <w:p w:rsidR="00C80C50" w:rsidRDefault="00C80C50" w:rsidP="00C80C50">
            <w:pPr>
              <w:pStyle w:val="a7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定格吐出量</w:t>
            </w:r>
          </w:p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sz w:val="20"/>
              </w:rPr>
              <w:t>（L/min）</w:t>
            </w:r>
          </w:p>
        </w:tc>
        <w:tc>
          <w:tcPr>
            <w:tcW w:w="1200" w:type="dxa"/>
            <w:vAlign w:val="center"/>
          </w:tcPr>
          <w:p w:rsidR="00C80C50" w:rsidRDefault="00C80C50" w:rsidP="00C80C50">
            <w:pPr>
              <w:pStyle w:val="a7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定格全揚程</w:t>
            </w:r>
          </w:p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（ｍ）</w:t>
            </w:r>
          </w:p>
        </w:tc>
        <w:tc>
          <w:tcPr>
            <w:tcW w:w="1482" w:type="dxa"/>
            <w:vAlign w:val="center"/>
          </w:tcPr>
          <w:p w:rsidR="00C80C50" w:rsidRDefault="00C80C50" w:rsidP="00DB178F">
            <w:pPr>
              <w:snapToGrid w:val="0"/>
              <w:spacing w:line="220" w:lineRule="exact"/>
              <w:ind w:leftChars="-24" w:left="-53" w:rightChars="-36" w:right="-79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最高充填圧力(MPa/35 ℃)</w:t>
            </w:r>
          </w:p>
        </w:tc>
        <w:tc>
          <w:tcPr>
            <w:tcW w:w="1100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ガス量</w:t>
            </w:r>
          </w:p>
        </w:tc>
        <w:tc>
          <w:tcPr>
            <w:tcW w:w="1210" w:type="dxa"/>
            <w:gridSpan w:val="2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容器本数</w:t>
            </w:r>
          </w:p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(本)</w:t>
            </w:r>
          </w:p>
        </w:tc>
        <w:tc>
          <w:tcPr>
            <w:tcW w:w="1210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設置個数</w:t>
            </w:r>
          </w:p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（個）</w:t>
            </w:r>
          </w:p>
        </w:tc>
        <w:tc>
          <w:tcPr>
            <w:tcW w:w="1334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制御盤</w:t>
            </w:r>
          </w:p>
        </w:tc>
        <w:tc>
          <w:tcPr>
            <w:tcW w:w="7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B178F" w:rsidRDefault="00C80C50" w:rsidP="00DB178F">
            <w:pPr>
              <w:snapToGrid w:val="0"/>
              <w:spacing w:line="220" w:lineRule="exact"/>
              <w:ind w:left="2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性能試</w:t>
            </w:r>
          </w:p>
          <w:p w:rsidR="00C80C50" w:rsidRDefault="00C80C50" w:rsidP="00DB178F">
            <w:pPr>
              <w:snapToGrid w:val="0"/>
              <w:spacing w:line="220" w:lineRule="exact"/>
              <w:ind w:left="200" w:hanging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験装置</w:t>
            </w:r>
          </w:p>
        </w:tc>
        <w:tc>
          <w:tcPr>
            <w:tcW w:w="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5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</w:tr>
      <w:tr w:rsidR="00C80C50" w:rsidTr="009B360B">
        <w:trPr>
          <w:cantSplit/>
          <w:trHeight w:val="5011"/>
          <w:jc w:val="center"/>
        </w:trPr>
        <w:tc>
          <w:tcPr>
            <w:tcW w:w="978" w:type="dxa"/>
            <w:vAlign w:val="center"/>
          </w:tcPr>
          <w:p w:rsidR="00C80C50" w:rsidRDefault="00C80C50" w:rsidP="009B360B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955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200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482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100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210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1334" w:type="dxa"/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74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5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6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  <w:tc>
          <w:tcPr>
            <w:tcW w:w="5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</w:tr>
      <w:tr w:rsidR="00C80C50" w:rsidTr="00DB178F">
        <w:trPr>
          <w:cantSplit/>
          <w:trHeight w:val="1134"/>
          <w:jc w:val="center"/>
        </w:trPr>
        <w:tc>
          <w:tcPr>
            <w:tcW w:w="97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DB178F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備</w:t>
            </w:r>
            <w:r w:rsidR="00DB178F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考</w:t>
            </w:r>
          </w:p>
        </w:tc>
        <w:tc>
          <w:tcPr>
            <w:tcW w:w="13084" w:type="dxa"/>
            <w:gridSpan w:val="1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0C50" w:rsidRDefault="00C80C50" w:rsidP="00C80C50">
            <w:pPr>
              <w:snapToGrid w:val="0"/>
              <w:spacing w:line="220" w:lineRule="exact"/>
              <w:ind w:left="200" w:hanging="200"/>
              <w:jc w:val="center"/>
              <w:rPr>
                <w:sz w:val="20"/>
              </w:rPr>
            </w:pPr>
          </w:p>
        </w:tc>
      </w:tr>
    </w:tbl>
    <w:p w:rsidR="00C80C50" w:rsidRPr="00FF4927" w:rsidRDefault="00C80C50" w:rsidP="00FF4927">
      <w:pPr>
        <w:ind w:left="180" w:rightChars="26" w:right="57" w:hanging="180"/>
        <w:jc w:val="right"/>
        <w:rPr>
          <w:rFonts w:ascii="ＭＳ ゴシック" w:eastAsia="ＭＳ ゴシック"/>
          <w:sz w:val="21"/>
        </w:rPr>
      </w:pPr>
      <w:r w:rsidRPr="00FF4927">
        <w:rPr>
          <w:rFonts w:hint="eastAsia"/>
          <w:sz w:val="18"/>
        </w:rPr>
        <w:t>一般財団法人日本消防設備安全センター</w:t>
      </w:r>
    </w:p>
    <w:p w:rsidR="00F55360" w:rsidRPr="00FF4927" w:rsidRDefault="00F55360" w:rsidP="00FF4927">
      <w:pPr>
        <w:ind w:left="210" w:hanging="210"/>
        <w:rPr>
          <w:sz w:val="21"/>
        </w:rPr>
        <w:sectPr w:rsidR="00F55360" w:rsidRPr="00FF4927" w:rsidSect="005C070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7" w:h="11905" w:orient="landscape" w:code="9"/>
          <w:pgMar w:top="1548" w:right="1372" w:bottom="1548" w:left="1372" w:header="567" w:footer="567" w:gutter="0"/>
          <w:pgNumType w:start="10"/>
          <w:cols w:space="720"/>
          <w:titlePg/>
          <w:docGrid w:type="lines" w:linePitch="370" w:charSpace="25"/>
        </w:sectPr>
      </w:pPr>
    </w:p>
    <w:p w:rsidR="00141052" w:rsidRDefault="00141052" w:rsidP="00141052">
      <w:pPr>
        <w:ind w:left="220" w:hanging="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様式２号</w:t>
      </w:r>
    </w:p>
    <w:p w:rsidR="00141052" w:rsidRDefault="00FC155F" w:rsidP="00141052">
      <w:pPr>
        <w:ind w:left="220" w:hanging="220"/>
        <w:jc w:val="center"/>
      </w:pPr>
      <w:r>
        <w:rPr>
          <w:rFonts w:hint="eastAsia"/>
        </w:rPr>
        <w:t>圧力水槽方式</w:t>
      </w:r>
      <w:r w:rsidR="00141052">
        <w:rPr>
          <w:rFonts w:hint="eastAsia"/>
        </w:rPr>
        <w:t>の加圧送水装置の明細書（その１）　　　　（標準機器構成）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4"/>
        <w:gridCol w:w="836"/>
        <w:gridCol w:w="1821"/>
        <w:gridCol w:w="1149"/>
        <w:gridCol w:w="1425"/>
        <w:gridCol w:w="1425"/>
        <w:gridCol w:w="1545"/>
      </w:tblGrid>
      <w:tr w:rsidR="00E4544D" w:rsidTr="006C78F5">
        <w:trPr>
          <w:trHeight w:val="289"/>
        </w:trPr>
        <w:tc>
          <w:tcPr>
            <w:tcW w:w="3261" w:type="dxa"/>
            <w:gridSpan w:val="3"/>
            <w:vAlign w:val="center"/>
          </w:tcPr>
          <w:p w:rsidR="00E4544D" w:rsidRDefault="00E4544D" w:rsidP="006C78F5">
            <w:pPr>
              <w:snapToGrid w:val="0"/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項　　　　　目</w:t>
            </w:r>
          </w:p>
        </w:tc>
        <w:tc>
          <w:tcPr>
            <w:tcW w:w="5544" w:type="dxa"/>
            <w:gridSpan w:val="4"/>
            <w:vAlign w:val="center"/>
          </w:tcPr>
          <w:p w:rsidR="00E4544D" w:rsidRDefault="00E4544D" w:rsidP="006C78F5">
            <w:pPr>
              <w:snapToGrid w:val="0"/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明　　　　　　　　　　　　細</w:t>
            </w:r>
          </w:p>
        </w:tc>
      </w:tr>
      <w:tr w:rsidR="001A6199" w:rsidTr="006C78F5">
        <w:trPr>
          <w:trHeight w:val="255"/>
        </w:trPr>
        <w:tc>
          <w:tcPr>
            <w:tcW w:w="3261" w:type="dxa"/>
            <w:gridSpan w:val="3"/>
            <w:vAlign w:val="center"/>
          </w:tcPr>
          <w:p w:rsidR="001A6199" w:rsidRDefault="001A6199" w:rsidP="006C78F5">
            <w:pPr>
              <w:snapToGrid w:val="0"/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　式　記　号</w:t>
            </w:r>
          </w:p>
        </w:tc>
        <w:tc>
          <w:tcPr>
            <w:tcW w:w="5544" w:type="dxa"/>
            <w:gridSpan w:val="4"/>
            <w:vAlign w:val="center"/>
          </w:tcPr>
          <w:p w:rsidR="001A6199" w:rsidRDefault="001A6199" w:rsidP="006C78F5">
            <w:pPr>
              <w:snapToGrid w:val="0"/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</w:p>
        </w:tc>
      </w:tr>
      <w:tr w:rsidR="00C96478" w:rsidTr="006C78F5">
        <w:trPr>
          <w:cantSplit/>
          <w:trHeight w:val="165"/>
        </w:trPr>
        <w:tc>
          <w:tcPr>
            <w:tcW w:w="604" w:type="dxa"/>
            <w:vMerge w:val="restart"/>
            <w:textDirection w:val="tbRlV"/>
            <w:vAlign w:val="center"/>
          </w:tcPr>
          <w:p w:rsidR="00C96478" w:rsidRDefault="00C96478" w:rsidP="006C78F5">
            <w:pPr>
              <w:spacing w:line="340" w:lineRule="exact"/>
              <w:ind w:left="113" w:right="113" w:firstLineChars="0" w:firstLine="0"/>
              <w:jc w:val="center"/>
            </w:pPr>
            <w:r>
              <w:rPr>
                <w:rFonts w:hint="eastAsia"/>
              </w:rPr>
              <w:t>圧力水槽</w:t>
            </w:r>
          </w:p>
        </w:tc>
        <w:tc>
          <w:tcPr>
            <w:tcW w:w="2657" w:type="dxa"/>
            <w:gridSpan w:val="2"/>
          </w:tcPr>
          <w:p w:rsidR="00C96478" w:rsidRPr="0012235A" w:rsidRDefault="00070D7A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 w:rsidRPr="0012235A">
              <w:rPr>
                <w:rFonts w:hint="eastAsia"/>
                <w:sz w:val="20"/>
              </w:rPr>
              <w:t>圧力容器検定</w:t>
            </w:r>
          </w:p>
        </w:tc>
        <w:tc>
          <w:tcPr>
            <w:tcW w:w="5544" w:type="dxa"/>
            <w:gridSpan w:val="4"/>
          </w:tcPr>
          <w:p w:rsidR="00C96478" w:rsidRPr="0012235A" w:rsidRDefault="00070D7A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 w:rsidRPr="0012235A">
              <w:rPr>
                <w:rFonts w:hint="eastAsia"/>
                <w:sz w:val="20"/>
              </w:rPr>
              <w:t>検定番号：　　　　　　検査年月日：</w:t>
            </w:r>
          </w:p>
        </w:tc>
      </w:tr>
      <w:tr w:rsidR="00C96478" w:rsidTr="006C78F5">
        <w:trPr>
          <w:cantSplit/>
          <w:trHeight w:val="240"/>
        </w:trPr>
        <w:tc>
          <w:tcPr>
            <w:tcW w:w="604" w:type="dxa"/>
            <w:vMerge/>
            <w:textDirection w:val="tbRlV"/>
            <w:vAlign w:val="center"/>
          </w:tcPr>
          <w:p w:rsidR="00C96478" w:rsidRDefault="00C96478" w:rsidP="006C78F5">
            <w:pPr>
              <w:spacing w:line="340" w:lineRule="exact"/>
              <w:ind w:left="113" w:right="113" w:firstLineChars="0" w:firstLine="0"/>
              <w:jc w:val="center"/>
            </w:pPr>
          </w:p>
        </w:tc>
        <w:tc>
          <w:tcPr>
            <w:tcW w:w="2657" w:type="dxa"/>
            <w:gridSpan w:val="2"/>
          </w:tcPr>
          <w:p w:rsidR="00C96478" w:rsidRPr="0012235A" w:rsidRDefault="00751159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最高使用圧力　　　MPa</w:t>
            </w:r>
          </w:p>
        </w:tc>
        <w:tc>
          <w:tcPr>
            <w:tcW w:w="5544" w:type="dxa"/>
            <w:gridSpan w:val="4"/>
          </w:tcPr>
          <w:p w:rsidR="00C96478" w:rsidRPr="0012235A" w:rsidRDefault="00C96478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C96478" w:rsidTr="006C78F5">
        <w:trPr>
          <w:cantSplit/>
          <w:trHeight w:val="300"/>
        </w:trPr>
        <w:tc>
          <w:tcPr>
            <w:tcW w:w="604" w:type="dxa"/>
            <w:vMerge/>
            <w:textDirection w:val="tbRlV"/>
            <w:vAlign w:val="center"/>
          </w:tcPr>
          <w:p w:rsidR="00C96478" w:rsidRDefault="00C96478" w:rsidP="006C78F5">
            <w:pPr>
              <w:spacing w:line="340" w:lineRule="exact"/>
              <w:ind w:left="113" w:right="113" w:firstLineChars="0" w:firstLine="0"/>
              <w:jc w:val="center"/>
            </w:pPr>
          </w:p>
        </w:tc>
        <w:tc>
          <w:tcPr>
            <w:tcW w:w="2657" w:type="dxa"/>
            <w:gridSpan w:val="2"/>
          </w:tcPr>
          <w:p w:rsidR="00C96478" w:rsidRPr="0012235A" w:rsidRDefault="00751159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内容積</w:t>
            </w:r>
          </w:p>
        </w:tc>
        <w:tc>
          <w:tcPr>
            <w:tcW w:w="5544" w:type="dxa"/>
            <w:gridSpan w:val="4"/>
          </w:tcPr>
          <w:p w:rsidR="00C96478" w:rsidRPr="0012235A" w:rsidRDefault="00751159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全容積:　　　</w:t>
            </w:r>
            <w:r w:rsidR="0009214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ｍ</w:t>
            </w:r>
            <w:r w:rsidRPr="00751159">
              <w:rPr>
                <w:rFonts w:hint="eastAsia"/>
                <w:sz w:val="20"/>
                <w:vertAlign w:val="superscript"/>
              </w:rPr>
              <w:t>3</w:t>
            </w:r>
          </w:p>
        </w:tc>
      </w:tr>
      <w:tr w:rsidR="00C96478" w:rsidTr="006C78F5">
        <w:trPr>
          <w:cantSplit/>
          <w:trHeight w:val="240"/>
        </w:trPr>
        <w:tc>
          <w:tcPr>
            <w:tcW w:w="604" w:type="dxa"/>
            <w:vMerge/>
            <w:textDirection w:val="tbRlV"/>
            <w:vAlign w:val="center"/>
          </w:tcPr>
          <w:p w:rsidR="00C96478" w:rsidRDefault="00C96478" w:rsidP="006C78F5">
            <w:pPr>
              <w:spacing w:line="340" w:lineRule="exact"/>
              <w:ind w:left="113" w:right="113" w:firstLineChars="0" w:firstLine="0"/>
              <w:jc w:val="center"/>
            </w:pPr>
          </w:p>
        </w:tc>
        <w:tc>
          <w:tcPr>
            <w:tcW w:w="836" w:type="dxa"/>
            <w:vMerge w:val="restart"/>
          </w:tcPr>
          <w:p w:rsidR="0018441D" w:rsidRDefault="0018441D" w:rsidP="00FF4927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材質</w:t>
            </w:r>
          </w:p>
          <w:p w:rsidR="0018441D" w:rsidRPr="0012235A" w:rsidRDefault="0018441D" w:rsidP="00FF4927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1821" w:type="dxa"/>
          </w:tcPr>
          <w:p w:rsidR="00C96478" w:rsidRPr="0012235A" w:rsidRDefault="0018441D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胴</w:t>
            </w:r>
          </w:p>
        </w:tc>
        <w:tc>
          <w:tcPr>
            <w:tcW w:w="5544" w:type="dxa"/>
            <w:gridSpan w:val="4"/>
          </w:tcPr>
          <w:p w:rsidR="00C96478" w:rsidRPr="0012235A" w:rsidRDefault="0018441D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材質　　　 　長さ　　mm  内径　　mm　板厚　　mm</w:t>
            </w:r>
          </w:p>
        </w:tc>
      </w:tr>
      <w:tr w:rsidR="00C96478" w:rsidTr="006C78F5">
        <w:trPr>
          <w:cantSplit/>
          <w:trHeight w:val="165"/>
        </w:trPr>
        <w:tc>
          <w:tcPr>
            <w:tcW w:w="604" w:type="dxa"/>
            <w:vMerge/>
            <w:textDirection w:val="tbRlV"/>
            <w:vAlign w:val="center"/>
          </w:tcPr>
          <w:p w:rsidR="00C96478" w:rsidRDefault="00C96478" w:rsidP="006C78F5">
            <w:pPr>
              <w:spacing w:line="340" w:lineRule="exact"/>
              <w:ind w:left="113" w:right="113" w:firstLineChars="0" w:firstLine="0"/>
              <w:jc w:val="center"/>
            </w:pPr>
          </w:p>
        </w:tc>
        <w:tc>
          <w:tcPr>
            <w:tcW w:w="836" w:type="dxa"/>
            <w:vMerge/>
          </w:tcPr>
          <w:p w:rsidR="00C96478" w:rsidRPr="0012235A" w:rsidRDefault="00C96478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821" w:type="dxa"/>
          </w:tcPr>
          <w:p w:rsidR="00C96478" w:rsidRPr="0012235A" w:rsidRDefault="0018441D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鏡板</w:t>
            </w:r>
          </w:p>
        </w:tc>
        <w:tc>
          <w:tcPr>
            <w:tcW w:w="5544" w:type="dxa"/>
            <w:gridSpan w:val="4"/>
          </w:tcPr>
          <w:p w:rsidR="00C96478" w:rsidRPr="0012235A" w:rsidRDefault="0018441D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材質　　　　 形状　　　　　　　　　　板厚　　mm</w:t>
            </w:r>
          </w:p>
        </w:tc>
      </w:tr>
      <w:tr w:rsidR="00C96478" w:rsidTr="006C78F5">
        <w:trPr>
          <w:cantSplit/>
          <w:trHeight w:val="250"/>
        </w:trPr>
        <w:tc>
          <w:tcPr>
            <w:tcW w:w="604" w:type="dxa"/>
            <w:vMerge/>
            <w:textDirection w:val="tbRlV"/>
            <w:vAlign w:val="center"/>
          </w:tcPr>
          <w:p w:rsidR="00C96478" w:rsidRDefault="00C96478" w:rsidP="006C78F5">
            <w:pPr>
              <w:spacing w:line="340" w:lineRule="exact"/>
              <w:ind w:left="113" w:right="113" w:firstLineChars="0" w:firstLine="0"/>
              <w:jc w:val="center"/>
            </w:pPr>
          </w:p>
        </w:tc>
        <w:tc>
          <w:tcPr>
            <w:tcW w:w="2657" w:type="dxa"/>
            <w:gridSpan w:val="2"/>
          </w:tcPr>
          <w:p w:rsidR="00C96478" w:rsidRPr="0012235A" w:rsidRDefault="0070413E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型式の名称</w:t>
            </w:r>
          </w:p>
        </w:tc>
        <w:tc>
          <w:tcPr>
            <w:tcW w:w="5544" w:type="dxa"/>
            <w:gridSpan w:val="4"/>
          </w:tcPr>
          <w:p w:rsidR="00C96478" w:rsidRPr="0012235A" w:rsidRDefault="00C96478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52472A" w:rsidTr="006C78F5">
        <w:trPr>
          <w:cantSplit/>
          <w:trHeight w:val="180"/>
        </w:trPr>
        <w:tc>
          <w:tcPr>
            <w:tcW w:w="604" w:type="dxa"/>
            <w:vMerge w:val="restart"/>
            <w:textDirection w:val="tbRlV"/>
            <w:vAlign w:val="center"/>
          </w:tcPr>
          <w:p w:rsidR="0052472A" w:rsidRPr="00367C71" w:rsidRDefault="0052472A" w:rsidP="006C78F5">
            <w:pPr>
              <w:spacing w:line="360" w:lineRule="exact"/>
              <w:ind w:left="113" w:right="113" w:firstLineChars="0" w:firstLine="0"/>
              <w:jc w:val="center"/>
              <w:rPr>
                <w:sz w:val="20"/>
              </w:rPr>
            </w:pPr>
            <w:r w:rsidRPr="00367C71">
              <w:rPr>
                <w:rFonts w:hint="eastAsia"/>
                <w:sz w:val="20"/>
              </w:rPr>
              <w:t>加圧ガス容器</w:t>
            </w:r>
          </w:p>
        </w:tc>
        <w:tc>
          <w:tcPr>
            <w:tcW w:w="2657" w:type="dxa"/>
            <w:gridSpan w:val="2"/>
          </w:tcPr>
          <w:p w:rsidR="0052472A" w:rsidRPr="0012235A" w:rsidRDefault="00AD661C" w:rsidP="006C78F5">
            <w:pPr>
              <w:spacing w:line="36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5544" w:type="dxa"/>
            <w:gridSpan w:val="4"/>
          </w:tcPr>
          <w:p w:rsidR="0052472A" w:rsidRPr="0012235A" w:rsidRDefault="0052472A" w:rsidP="006C78F5">
            <w:pPr>
              <w:spacing w:line="360" w:lineRule="exact"/>
              <w:ind w:left="0" w:firstLineChars="0" w:firstLine="0"/>
              <w:rPr>
                <w:sz w:val="20"/>
              </w:rPr>
            </w:pPr>
          </w:p>
        </w:tc>
      </w:tr>
      <w:tr w:rsidR="00AD661C" w:rsidTr="006C78F5">
        <w:trPr>
          <w:cantSplit/>
          <w:trHeight w:val="270"/>
        </w:trPr>
        <w:tc>
          <w:tcPr>
            <w:tcW w:w="604" w:type="dxa"/>
            <w:vMerge/>
            <w:textDirection w:val="tbRlV"/>
            <w:vAlign w:val="center"/>
          </w:tcPr>
          <w:p w:rsidR="00AD661C" w:rsidRPr="00367C71" w:rsidRDefault="00AD661C" w:rsidP="006C78F5">
            <w:pPr>
              <w:spacing w:line="36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AD661C" w:rsidRPr="0012235A" w:rsidRDefault="00AD661C" w:rsidP="006C78F5">
            <w:pPr>
              <w:spacing w:line="36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容器</w:t>
            </w:r>
          </w:p>
        </w:tc>
        <w:tc>
          <w:tcPr>
            <w:tcW w:w="5544" w:type="dxa"/>
            <w:gridSpan w:val="4"/>
          </w:tcPr>
          <w:p w:rsidR="00AD661C" w:rsidRPr="0012235A" w:rsidRDefault="00AD661C" w:rsidP="006C78F5">
            <w:pPr>
              <w:spacing w:line="36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材質:</w:t>
            </w:r>
          </w:p>
        </w:tc>
      </w:tr>
      <w:tr w:rsidR="00AD661C" w:rsidTr="006C78F5">
        <w:trPr>
          <w:cantSplit/>
          <w:trHeight w:val="180"/>
        </w:trPr>
        <w:tc>
          <w:tcPr>
            <w:tcW w:w="604" w:type="dxa"/>
            <w:vMerge/>
            <w:textDirection w:val="tbRlV"/>
            <w:vAlign w:val="center"/>
          </w:tcPr>
          <w:p w:rsidR="00AD661C" w:rsidRPr="00367C71" w:rsidRDefault="00AD661C" w:rsidP="006C78F5">
            <w:pPr>
              <w:spacing w:line="36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AD661C" w:rsidRPr="0012235A" w:rsidRDefault="00AD661C" w:rsidP="006C78F5">
            <w:pPr>
              <w:spacing w:line="36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充填ガス</w:t>
            </w:r>
          </w:p>
        </w:tc>
        <w:tc>
          <w:tcPr>
            <w:tcW w:w="5544" w:type="dxa"/>
            <w:gridSpan w:val="4"/>
          </w:tcPr>
          <w:p w:rsidR="00AD661C" w:rsidRPr="0012235A" w:rsidRDefault="00AD661C" w:rsidP="006C78F5">
            <w:pPr>
              <w:spacing w:line="36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ガスの種類:     、</w:t>
            </w:r>
            <w:r w:rsidR="001E4CE0">
              <w:rPr>
                <w:rFonts w:hint="eastAsia"/>
                <w:sz w:val="20"/>
              </w:rPr>
              <w:t>最高</w:t>
            </w:r>
            <w:r>
              <w:rPr>
                <w:rFonts w:hint="eastAsia"/>
                <w:sz w:val="20"/>
              </w:rPr>
              <w:t>充填圧力:    MPa/35℃、ガス量:   L</w:t>
            </w:r>
          </w:p>
        </w:tc>
      </w:tr>
      <w:tr w:rsidR="00AD661C" w:rsidTr="006C78F5">
        <w:trPr>
          <w:cantSplit/>
          <w:trHeight w:val="270"/>
        </w:trPr>
        <w:tc>
          <w:tcPr>
            <w:tcW w:w="604" w:type="dxa"/>
            <w:vMerge/>
            <w:textDirection w:val="tbRlV"/>
            <w:vAlign w:val="center"/>
          </w:tcPr>
          <w:p w:rsidR="00AD661C" w:rsidRPr="00367C71" w:rsidRDefault="00AD661C" w:rsidP="006C78F5">
            <w:pPr>
              <w:spacing w:line="36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AD661C" w:rsidRPr="00D5606C" w:rsidRDefault="00AD661C" w:rsidP="006C78F5">
            <w:pPr>
              <w:spacing w:line="36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設置本数</w:t>
            </w:r>
          </w:p>
        </w:tc>
        <w:tc>
          <w:tcPr>
            <w:tcW w:w="5544" w:type="dxa"/>
            <w:gridSpan w:val="4"/>
          </w:tcPr>
          <w:p w:rsidR="00AD661C" w:rsidRPr="0012235A" w:rsidRDefault="00AD661C" w:rsidP="006C78F5">
            <w:pPr>
              <w:spacing w:line="36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本</w:t>
            </w:r>
          </w:p>
        </w:tc>
      </w:tr>
      <w:tr w:rsidR="00650818" w:rsidTr="006C78F5">
        <w:trPr>
          <w:cantSplit/>
          <w:trHeight w:val="189"/>
        </w:trPr>
        <w:tc>
          <w:tcPr>
            <w:tcW w:w="604" w:type="dxa"/>
            <w:vMerge w:val="restart"/>
            <w:textDirection w:val="tbRlV"/>
            <w:vAlign w:val="center"/>
          </w:tcPr>
          <w:p w:rsidR="00650818" w:rsidRPr="006C78F5" w:rsidRDefault="00650818" w:rsidP="006C78F5">
            <w:pPr>
              <w:spacing w:line="400" w:lineRule="exact"/>
              <w:ind w:left="113" w:right="113" w:firstLineChars="0" w:firstLine="0"/>
              <w:rPr>
                <w:spacing w:val="-2"/>
                <w:sz w:val="20"/>
              </w:rPr>
            </w:pPr>
            <w:r w:rsidRPr="006C78F5">
              <w:rPr>
                <w:rFonts w:hint="eastAsia"/>
                <w:spacing w:val="-2"/>
                <w:sz w:val="20"/>
              </w:rPr>
              <w:t>圧力調整器</w:t>
            </w:r>
          </w:p>
        </w:tc>
        <w:tc>
          <w:tcPr>
            <w:tcW w:w="2657" w:type="dxa"/>
            <w:gridSpan w:val="2"/>
          </w:tcPr>
          <w:p w:rsidR="00650818" w:rsidRPr="0012235A" w:rsidRDefault="0070183F" w:rsidP="006C78F5">
            <w:pPr>
              <w:spacing w:line="40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5544" w:type="dxa"/>
            <w:gridSpan w:val="4"/>
          </w:tcPr>
          <w:p w:rsidR="00650818" w:rsidRPr="0012235A" w:rsidRDefault="00650818" w:rsidP="006C78F5">
            <w:pPr>
              <w:spacing w:line="400" w:lineRule="exact"/>
              <w:ind w:left="0" w:firstLineChars="0" w:firstLine="0"/>
              <w:rPr>
                <w:sz w:val="20"/>
              </w:rPr>
            </w:pPr>
          </w:p>
        </w:tc>
      </w:tr>
      <w:tr w:rsidR="000A05AA" w:rsidTr="006C78F5">
        <w:trPr>
          <w:cantSplit/>
          <w:trHeight w:val="95"/>
        </w:trPr>
        <w:tc>
          <w:tcPr>
            <w:tcW w:w="604" w:type="dxa"/>
            <w:vMerge/>
            <w:textDirection w:val="tbRlV"/>
            <w:vAlign w:val="center"/>
          </w:tcPr>
          <w:p w:rsidR="000A05AA" w:rsidRPr="00367C71" w:rsidRDefault="000A05AA" w:rsidP="006C78F5">
            <w:pPr>
              <w:spacing w:line="40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0A05AA" w:rsidRPr="0012235A" w:rsidRDefault="000A05AA" w:rsidP="006C78F5">
            <w:pPr>
              <w:spacing w:line="40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型式名</w:t>
            </w:r>
          </w:p>
        </w:tc>
        <w:tc>
          <w:tcPr>
            <w:tcW w:w="5544" w:type="dxa"/>
            <w:gridSpan w:val="4"/>
          </w:tcPr>
          <w:p w:rsidR="000A05AA" w:rsidRPr="0012235A" w:rsidRDefault="000A05AA" w:rsidP="006C78F5">
            <w:pPr>
              <w:spacing w:line="400" w:lineRule="exact"/>
              <w:ind w:left="0" w:firstLineChars="0" w:firstLine="0"/>
              <w:rPr>
                <w:sz w:val="20"/>
              </w:rPr>
            </w:pPr>
          </w:p>
        </w:tc>
      </w:tr>
      <w:tr w:rsidR="00650818" w:rsidTr="006C78F5">
        <w:trPr>
          <w:cantSplit/>
          <w:trHeight w:val="276"/>
        </w:trPr>
        <w:tc>
          <w:tcPr>
            <w:tcW w:w="604" w:type="dxa"/>
            <w:vMerge/>
            <w:textDirection w:val="tbRlV"/>
            <w:vAlign w:val="center"/>
          </w:tcPr>
          <w:p w:rsidR="00650818" w:rsidRPr="00367C71" w:rsidRDefault="00650818" w:rsidP="006C78F5">
            <w:pPr>
              <w:spacing w:line="40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650818" w:rsidRPr="0012235A" w:rsidRDefault="00EC74F7" w:rsidP="006C78F5">
            <w:pPr>
              <w:spacing w:line="40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設置個数</w:t>
            </w:r>
          </w:p>
        </w:tc>
        <w:tc>
          <w:tcPr>
            <w:tcW w:w="5544" w:type="dxa"/>
            <w:gridSpan w:val="4"/>
          </w:tcPr>
          <w:p w:rsidR="00650818" w:rsidRPr="0012235A" w:rsidRDefault="00EC74F7" w:rsidP="006C78F5">
            <w:pPr>
              <w:spacing w:line="40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個</w:t>
            </w:r>
          </w:p>
        </w:tc>
      </w:tr>
      <w:tr w:rsidR="00386F86" w:rsidTr="006C78F5">
        <w:trPr>
          <w:cantSplit/>
          <w:trHeight w:val="165"/>
        </w:trPr>
        <w:tc>
          <w:tcPr>
            <w:tcW w:w="604" w:type="dxa"/>
            <w:vMerge w:val="restart"/>
            <w:textDirection w:val="tbRlV"/>
            <w:vAlign w:val="center"/>
          </w:tcPr>
          <w:p w:rsidR="00386F86" w:rsidRPr="00367C71" w:rsidRDefault="00386F86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  <w:r w:rsidRPr="00367C71">
              <w:rPr>
                <w:rFonts w:hint="eastAsia"/>
                <w:sz w:val="20"/>
              </w:rPr>
              <w:t>制御盤</w:t>
            </w:r>
          </w:p>
        </w:tc>
        <w:tc>
          <w:tcPr>
            <w:tcW w:w="2657" w:type="dxa"/>
            <w:gridSpan w:val="2"/>
          </w:tcPr>
          <w:p w:rsidR="00386F86" w:rsidRPr="0012235A" w:rsidRDefault="00386F86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  <w:r w:rsidR="001E4CE0">
              <w:rPr>
                <w:rFonts w:hint="eastAsia"/>
                <w:sz w:val="20"/>
              </w:rPr>
              <w:t>型式名</w:t>
            </w:r>
          </w:p>
        </w:tc>
        <w:tc>
          <w:tcPr>
            <w:tcW w:w="5544" w:type="dxa"/>
            <w:gridSpan w:val="4"/>
          </w:tcPr>
          <w:p w:rsidR="00386F86" w:rsidRPr="0012235A" w:rsidRDefault="00386F86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D76B50" w:rsidTr="006C78F5">
        <w:trPr>
          <w:cantSplit/>
          <w:trHeight w:val="272"/>
        </w:trPr>
        <w:tc>
          <w:tcPr>
            <w:tcW w:w="604" w:type="dxa"/>
            <w:vMerge/>
            <w:textDirection w:val="tbRlV"/>
            <w:vAlign w:val="center"/>
          </w:tcPr>
          <w:p w:rsidR="00D76B50" w:rsidRPr="00367C71" w:rsidRDefault="00D76B50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D76B50" w:rsidRPr="0012235A" w:rsidRDefault="00D76B50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製造者</w:t>
            </w:r>
          </w:p>
        </w:tc>
        <w:tc>
          <w:tcPr>
            <w:tcW w:w="5544" w:type="dxa"/>
            <w:gridSpan w:val="4"/>
          </w:tcPr>
          <w:p w:rsidR="00D76B50" w:rsidRPr="0012235A" w:rsidRDefault="00D76B50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D27778" w:rsidTr="006C78F5">
        <w:trPr>
          <w:cantSplit/>
          <w:trHeight w:val="101"/>
        </w:trPr>
        <w:tc>
          <w:tcPr>
            <w:tcW w:w="604" w:type="dxa"/>
            <w:vMerge/>
            <w:textDirection w:val="tbRlV"/>
            <w:vAlign w:val="center"/>
          </w:tcPr>
          <w:p w:rsidR="00D27778" w:rsidRPr="00367C71" w:rsidRDefault="00D27778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D27778" w:rsidRPr="00E07D5A" w:rsidRDefault="00E07D5A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外箱の材質</w:t>
            </w:r>
          </w:p>
        </w:tc>
        <w:tc>
          <w:tcPr>
            <w:tcW w:w="5544" w:type="dxa"/>
            <w:gridSpan w:val="4"/>
          </w:tcPr>
          <w:p w:rsidR="00D27778" w:rsidRPr="0012235A" w:rsidRDefault="00D27778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D27778" w:rsidTr="006C78F5">
        <w:trPr>
          <w:cantSplit/>
          <w:trHeight w:val="165"/>
        </w:trPr>
        <w:tc>
          <w:tcPr>
            <w:tcW w:w="604" w:type="dxa"/>
            <w:vMerge/>
            <w:textDirection w:val="tbRlV"/>
            <w:vAlign w:val="center"/>
          </w:tcPr>
          <w:p w:rsidR="00D27778" w:rsidRPr="00367C71" w:rsidRDefault="00D27778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D27778" w:rsidRPr="0012235A" w:rsidRDefault="00E07D5A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盤内配線の種類</w:t>
            </w:r>
          </w:p>
        </w:tc>
        <w:tc>
          <w:tcPr>
            <w:tcW w:w="5544" w:type="dxa"/>
            <w:gridSpan w:val="4"/>
          </w:tcPr>
          <w:p w:rsidR="00D27778" w:rsidRPr="0012235A" w:rsidRDefault="00D27778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D27778" w:rsidTr="006C78F5">
        <w:trPr>
          <w:cantSplit/>
          <w:trHeight w:val="278"/>
        </w:trPr>
        <w:tc>
          <w:tcPr>
            <w:tcW w:w="604" w:type="dxa"/>
            <w:vMerge/>
            <w:textDirection w:val="tbRlV"/>
            <w:vAlign w:val="center"/>
          </w:tcPr>
          <w:p w:rsidR="00D27778" w:rsidRPr="00367C71" w:rsidRDefault="00D27778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D27778" w:rsidRPr="0012235A" w:rsidRDefault="00E07D5A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外観寸法　　　</w:t>
            </w:r>
            <w:r w:rsidR="0006436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mm</w:t>
            </w:r>
          </w:p>
        </w:tc>
        <w:tc>
          <w:tcPr>
            <w:tcW w:w="5544" w:type="dxa"/>
            <w:gridSpan w:val="4"/>
          </w:tcPr>
          <w:p w:rsidR="00D27778" w:rsidRPr="0012235A" w:rsidRDefault="00E07D5A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高さ　　　　mm  幅　　　　mm  奥行　　　　mm</w:t>
            </w:r>
          </w:p>
        </w:tc>
      </w:tr>
      <w:tr w:rsidR="00987D7C" w:rsidTr="006C78F5">
        <w:trPr>
          <w:cantSplit/>
          <w:trHeight w:val="165"/>
        </w:trPr>
        <w:tc>
          <w:tcPr>
            <w:tcW w:w="604" w:type="dxa"/>
            <w:vMerge w:val="restart"/>
            <w:textDirection w:val="tbRlV"/>
            <w:vAlign w:val="center"/>
          </w:tcPr>
          <w:p w:rsidR="00987D7C" w:rsidRPr="00367C71" w:rsidRDefault="00987D7C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  <w:r w:rsidRPr="00367C71">
              <w:rPr>
                <w:rFonts w:hint="eastAsia"/>
                <w:sz w:val="20"/>
              </w:rPr>
              <w:t>性能試験装置</w:t>
            </w:r>
          </w:p>
        </w:tc>
        <w:tc>
          <w:tcPr>
            <w:tcW w:w="2657" w:type="dxa"/>
            <w:gridSpan w:val="2"/>
          </w:tcPr>
          <w:p w:rsidR="00987D7C" w:rsidRPr="0012235A" w:rsidRDefault="00174DA3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流量計</w:t>
            </w:r>
            <w:r w:rsidR="00987D7C">
              <w:rPr>
                <w:rFonts w:hint="eastAsia"/>
                <w:sz w:val="20"/>
              </w:rPr>
              <w:t>製造者</w:t>
            </w:r>
          </w:p>
        </w:tc>
        <w:tc>
          <w:tcPr>
            <w:tcW w:w="5544" w:type="dxa"/>
            <w:gridSpan w:val="4"/>
          </w:tcPr>
          <w:p w:rsidR="00987D7C" w:rsidRPr="0012235A" w:rsidRDefault="00987D7C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987D7C" w:rsidTr="006C78F5">
        <w:trPr>
          <w:cantSplit/>
          <w:trHeight w:val="270"/>
        </w:trPr>
        <w:tc>
          <w:tcPr>
            <w:tcW w:w="604" w:type="dxa"/>
            <w:vMerge/>
            <w:textDirection w:val="tbRlV"/>
            <w:vAlign w:val="center"/>
          </w:tcPr>
          <w:p w:rsidR="00987D7C" w:rsidRPr="00367C71" w:rsidRDefault="00987D7C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987D7C" w:rsidRPr="0012235A" w:rsidRDefault="00A979D6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型式名</w:t>
            </w:r>
          </w:p>
        </w:tc>
        <w:tc>
          <w:tcPr>
            <w:tcW w:w="5544" w:type="dxa"/>
            <w:gridSpan w:val="4"/>
          </w:tcPr>
          <w:p w:rsidR="00987D7C" w:rsidRPr="0012235A" w:rsidRDefault="00987D7C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987D7C" w:rsidTr="006C78F5">
        <w:trPr>
          <w:cantSplit/>
          <w:trHeight w:val="165"/>
        </w:trPr>
        <w:tc>
          <w:tcPr>
            <w:tcW w:w="604" w:type="dxa"/>
            <w:vMerge/>
            <w:textDirection w:val="tbRlV"/>
            <w:vAlign w:val="center"/>
          </w:tcPr>
          <w:p w:rsidR="00987D7C" w:rsidRPr="00367C71" w:rsidRDefault="00987D7C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987D7C" w:rsidRPr="0012235A" w:rsidRDefault="00A979D6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配管材質</w:t>
            </w:r>
          </w:p>
        </w:tc>
        <w:tc>
          <w:tcPr>
            <w:tcW w:w="5544" w:type="dxa"/>
            <w:gridSpan w:val="4"/>
          </w:tcPr>
          <w:p w:rsidR="00987D7C" w:rsidRPr="0012235A" w:rsidRDefault="00987D7C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987D7C" w:rsidTr="006C78F5">
        <w:trPr>
          <w:cantSplit/>
          <w:trHeight w:val="270"/>
        </w:trPr>
        <w:tc>
          <w:tcPr>
            <w:tcW w:w="604" w:type="dxa"/>
            <w:vMerge/>
            <w:textDirection w:val="tbRlV"/>
            <w:vAlign w:val="center"/>
          </w:tcPr>
          <w:p w:rsidR="00987D7C" w:rsidRPr="00367C71" w:rsidRDefault="00987D7C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A979D6" w:rsidRPr="0012235A" w:rsidRDefault="00A979D6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目盛範囲</w:t>
            </w:r>
            <w:r w:rsidR="00E459A2">
              <w:rPr>
                <w:rFonts w:hint="eastAsia"/>
                <w:sz w:val="20"/>
              </w:rPr>
              <w:t>L/min</w:t>
            </w:r>
            <w:r>
              <w:rPr>
                <w:rFonts w:hint="eastAsia"/>
                <w:sz w:val="20"/>
              </w:rPr>
              <w:t>・耐圧MPa</w:t>
            </w:r>
          </w:p>
        </w:tc>
        <w:tc>
          <w:tcPr>
            <w:tcW w:w="5544" w:type="dxa"/>
            <w:gridSpan w:val="4"/>
          </w:tcPr>
          <w:p w:rsidR="00987D7C" w:rsidRPr="0012235A" w:rsidRDefault="00E459A2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～   　　　 L/min　　耐圧　　　　MPa</w:t>
            </w:r>
          </w:p>
        </w:tc>
      </w:tr>
      <w:tr w:rsidR="00A80A6B" w:rsidTr="006C78F5">
        <w:trPr>
          <w:cantSplit/>
          <w:trHeight w:val="535"/>
        </w:trPr>
        <w:tc>
          <w:tcPr>
            <w:tcW w:w="604" w:type="dxa"/>
            <w:vMerge/>
            <w:textDirection w:val="tbRlV"/>
            <w:vAlign w:val="center"/>
          </w:tcPr>
          <w:p w:rsidR="00A80A6B" w:rsidRPr="00367C71" w:rsidRDefault="00A80A6B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FF4927" w:rsidRDefault="00A80A6B" w:rsidP="006C78F5">
            <w:pPr>
              <w:spacing w:line="340" w:lineRule="exact"/>
              <w:ind w:left="0" w:firstLineChars="0" w:firstLine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整</w:t>
            </w:r>
            <w:r w:rsidR="00FF4927">
              <w:rPr>
                <w:rFonts w:hint="eastAsia"/>
                <w:sz w:val="20"/>
              </w:rPr>
              <w:t>流の為の直管部寸法</w:t>
            </w:r>
            <w:r>
              <w:rPr>
                <w:rFonts w:hint="eastAsia"/>
                <w:sz w:val="20"/>
              </w:rPr>
              <w:t>・</w:t>
            </w:r>
          </w:p>
          <w:p w:rsidR="00A80A6B" w:rsidRPr="0012235A" w:rsidRDefault="00A80A6B" w:rsidP="006C78F5">
            <w:pPr>
              <w:spacing w:line="340" w:lineRule="exact"/>
              <w:ind w:left="0" w:firstLineChars="0" w:firstLine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呼び径</w:t>
            </w:r>
          </w:p>
        </w:tc>
        <w:tc>
          <w:tcPr>
            <w:tcW w:w="5544" w:type="dxa"/>
            <w:gridSpan w:val="4"/>
          </w:tcPr>
          <w:p w:rsidR="000D7DC2" w:rsidRDefault="000D7DC2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上流側　　　mm  下流側　　　mm       </w:t>
            </w:r>
          </w:p>
          <w:p w:rsidR="00A80A6B" w:rsidRPr="0012235A" w:rsidRDefault="000D7DC2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呼び径</w:t>
            </w:r>
          </w:p>
        </w:tc>
      </w:tr>
      <w:tr w:rsidR="006C78F5" w:rsidTr="006C78F5">
        <w:trPr>
          <w:cantSplit/>
          <w:trHeight w:val="185"/>
        </w:trPr>
        <w:tc>
          <w:tcPr>
            <w:tcW w:w="3261" w:type="dxa"/>
            <w:gridSpan w:val="3"/>
            <w:vAlign w:val="center"/>
          </w:tcPr>
          <w:p w:rsidR="006C78F5" w:rsidRPr="0012235A" w:rsidRDefault="006C78F5" w:rsidP="006C78F5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圧　力　計</w:t>
            </w:r>
          </w:p>
        </w:tc>
        <w:tc>
          <w:tcPr>
            <w:tcW w:w="5544" w:type="dxa"/>
            <w:gridSpan w:val="4"/>
          </w:tcPr>
          <w:p w:rsidR="006C78F5" w:rsidRPr="0012235A" w:rsidRDefault="006C78F5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6C78F5" w:rsidTr="006C78F5">
        <w:trPr>
          <w:cantSplit/>
          <w:trHeight w:val="290"/>
        </w:trPr>
        <w:tc>
          <w:tcPr>
            <w:tcW w:w="3261" w:type="dxa"/>
            <w:gridSpan w:val="3"/>
            <w:vAlign w:val="center"/>
          </w:tcPr>
          <w:p w:rsidR="006C78F5" w:rsidRPr="0012235A" w:rsidRDefault="006C78F5" w:rsidP="006C78F5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水　位　計</w:t>
            </w:r>
          </w:p>
        </w:tc>
        <w:tc>
          <w:tcPr>
            <w:tcW w:w="5544" w:type="dxa"/>
            <w:gridSpan w:val="4"/>
          </w:tcPr>
          <w:p w:rsidR="006C78F5" w:rsidRPr="0012235A" w:rsidRDefault="006C78F5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6641DF" w:rsidTr="006C78F5">
        <w:trPr>
          <w:cantSplit/>
          <w:trHeight w:val="165"/>
        </w:trPr>
        <w:tc>
          <w:tcPr>
            <w:tcW w:w="604" w:type="dxa"/>
            <w:vMerge w:val="restart"/>
            <w:textDirection w:val="tbRlV"/>
            <w:vAlign w:val="center"/>
          </w:tcPr>
          <w:p w:rsidR="006641DF" w:rsidRPr="00367C71" w:rsidRDefault="006641DF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バルブ</w:t>
            </w:r>
          </w:p>
        </w:tc>
        <w:tc>
          <w:tcPr>
            <w:tcW w:w="2657" w:type="dxa"/>
            <w:gridSpan w:val="2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バルブ</w:t>
            </w:r>
          </w:p>
        </w:tc>
        <w:tc>
          <w:tcPr>
            <w:tcW w:w="2574" w:type="dxa"/>
            <w:gridSpan w:val="2"/>
          </w:tcPr>
          <w:p w:rsidR="006641DF" w:rsidRPr="0012235A" w:rsidRDefault="0004745C" w:rsidP="006C78F5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止　水　弁</w:t>
            </w:r>
          </w:p>
        </w:tc>
        <w:tc>
          <w:tcPr>
            <w:tcW w:w="2970" w:type="dxa"/>
            <w:gridSpan w:val="2"/>
          </w:tcPr>
          <w:p w:rsidR="006641DF" w:rsidRPr="0012235A" w:rsidRDefault="0004745C" w:rsidP="006C78F5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逆　止　弁</w:t>
            </w:r>
          </w:p>
        </w:tc>
      </w:tr>
      <w:tr w:rsidR="00D34525" w:rsidTr="006C78F5">
        <w:trPr>
          <w:cantSplit/>
          <w:trHeight w:val="270"/>
        </w:trPr>
        <w:tc>
          <w:tcPr>
            <w:tcW w:w="604" w:type="dxa"/>
            <w:vMerge/>
            <w:textDirection w:val="tbRlV"/>
            <w:vAlign w:val="center"/>
          </w:tcPr>
          <w:p w:rsidR="00D34525" w:rsidRDefault="00D34525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  <w:tcBorders>
              <w:tr2bl w:val="single" w:sz="4" w:space="0" w:color="auto"/>
            </w:tcBorders>
          </w:tcPr>
          <w:p w:rsidR="00D34525" w:rsidRPr="0012235A" w:rsidRDefault="00D34525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149" w:type="dxa"/>
          </w:tcPr>
          <w:p w:rsidR="00D34525" w:rsidRPr="0012235A" w:rsidRDefault="00D34525" w:rsidP="006C78F5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　質</w:t>
            </w:r>
          </w:p>
        </w:tc>
        <w:tc>
          <w:tcPr>
            <w:tcW w:w="1425" w:type="dxa"/>
          </w:tcPr>
          <w:p w:rsidR="00D34525" w:rsidRPr="0012235A" w:rsidRDefault="00D34525" w:rsidP="006C78F5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呼び径</w:t>
            </w:r>
          </w:p>
        </w:tc>
        <w:tc>
          <w:tcPr>
            <w:tcW w:w="1425" w:type="dxa"/>
          </w:tcPr>
          <w:p w:rsidR="00D34525" w:rsidRPr="0012235A" w:rsidRDefault="00D34525" w:rsidP="006C78F5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材　質</w:t>
            </w:r>
          </w:p>
        </w:tc>
        <w:tc>
          <w:tcPr>
            <w:tcW w:w="1545" w:type="dxa"/>
          </w:tcPr>
          <w:p w:rsidR="00D34525" w:rsidRPr="0012235A" w:rsidRDefault="00D34525" w:rsidP="006C78F5">
            <w:pPr>
              <w:spacing w:line="340" w:lineRule="exact"/>
              <w:ind w:left="0"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呼び径</w:t>
            </w:r>
          </w:p>
        </w:tc>
      </w:tr>
      <w:tr w:rsidR="006641DF" w:rsidTr="006C78F5">
        <w:trPr>
          <w:cantSplit/>
          <w:trHeight w:val="165"/>
        </w:trPr>
        <w:tc>
          <w:tcPr>
            <w:tcW w:w="604" w:type="dxa"/>
            <w:vMerge/>
            <w:textDirection w:val="tbRlV"/>
            <w:vAlign w:val="center"/>
          </w:tcPr>
          <w:p w:rsidR="006641DF" w:rsidRDefault="006641DF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送水管</w:t>
            </w:r>
          </w:p>
        </w:tc>
        <w:tc>
          <w:tcPr>
            <w:tcW w:w="1149" w:type="dxa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25" w:type="dxa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25" w:type="dxa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545" w:type="dxa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6641DF" w:rsidTr="006C78F5">
        <w:trPr>
          <w:cantSplit/>
          <w:trHeight w:val="268"/>
        </w:trPr>
        <w:tc>
          <w:tcPr>
            <w:tcW w:w="604" w:type="dxa"/>
            <w:vMerge/>
            <w:textDirection w:val="tbRlV"/>
            <w:vAlign w:val="center"/>
          </w:tcPr>
          <w:p w:rsidR="006641DF" w:rsidRDefault="006641DF" w:rsidP="006C78F5">
            <w:pPr>
              <w:spacing w:line="340" w:lineRule="exact"/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性能試験管</w:t>
            </w:r>
          </w:p>
        </w:tc>
        <w:tc>
          <w:tcPr>
            <w:tcW w:w="1149" w:type="dxa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25" w:type="dxa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425" w:type="dxa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  <w:tc>
          <w:tcPr>
            <w:tcW w:w="1545" w:type="dxa"/>
          </w:tcPr>
          <w:p w:rsidR="006641DF" w:rsidRPr="0012235A" w:rsidRDefault="006641DF" w:rsidP="006C78F5">
            <w:pPr>
              <w:spacing w:line="340" w:lineRule="exact"/>
              <w:ind w:left="0" w:firstLineChars="0" w:firstLine="0"/>
              <w:rPr>
                <w:sz w:val="20"/>
              </w:rPr>
            </w:pPr>
          </w:p>
        </w:tc>
      </w:tr>
      <w:tr w:rsidR="00013A12" w:rsidTr="006C78F5">
        <w:trPr>
          <w:cantSplit/>
          <w:trHeight w:val="451"/>
        </w:trPr>
        <w:tc>
          <w:tcPr>
            <w:tcW w:w="604" w:type="dxa"/>
            <w:textDirection w:val="tbRlV"/>
            <w:vAlign w:val="center"/>
          </w:tcPr>
          <w:p w:rsidR="00013A12" w:rsidRPr="00367C71" w:rsidRDefault="00013A12" w:rsidP="0049184E">
            <w:pPr>
              <w:ind w:left="113" w:right="113" w:firstLineChars="0" w:firstLine="0"/>
              <w:jc w:val="center"/>
              <w:rPr>
                <w:sz w:val="20"/>
              </w:rPr>
            </w:pPr>
          </w:p>
        </w:tc>
        <w:tc>
          <w:tcPr>
            <w:tcW w:w="2657" w:type="dxa"/>
            <w:gridSpan w:val="2"/>
          </w:tcPr>
          <w:p w:rsidR="00013A12" w:rsidRPr="0012235A" w:rsidRDefault="00013A12">
            <w:pPr>
              <w:ind w:left="0" w:firstLineChars="0" w:firstLine="0"/>
              <w:rPr>
                <w:sz w:val="20"/>
              </w:rPr>
            </w:pPr>
          </w:p>
        </w:tc>
        <w:tc>
          <w:tcPr>
            <w:tcW w:w="5544" w:type="dxa"/>
            <w:gridSpan w:val="4"/>
          </w:tcPr>
          <w:p w:rsidR="00013A12" w:rsidRPr="0012235A" w:rsidRDefault="00013A12">
            <w:pPr>
              <w:ind w:left="0" w:firstLineChars="0" w:firstLine="0"/>
              <w:rPr>
                <w:sz w:val="20"/>
              </w:rPr>
            </w:pPr>
          </w:p>
        </w:tc>
      </w:tr>
      <w:tr w:rsidR="00B71B65" w:rsidTr="006C78F5">
        <w:trPr>
          <w:cantSplit/>
          <w:trHeight w:val="1124"/>
        </w:trPr>
        <w:tc>
          <w:tcPr>
            <w:tcW w:w="8805" w:type="dxa"/>
            <w:gridSpan w:val="7"/>
          </w:tcPr>
          <w:p w:rsidR="00B71B65" w:rsidRPr="0012235A" w:rsidRDefault="006C78F5" w:rsidP="006C78F5">
            <w:pPr>
              <w:spacing w:line="340" w:lineRule="exact"/>
              <w:ind w:left="0" w:firstLineChars="0" w:firstLine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</w:tbl>
    <w:p w:rsidR="007069FA" w:rsidRDefault="007069FA" w:rsidP="00C80C50">
      <w:pPr>
        <w:ind w:left="220" w:hanging="220"/>
        <w:sectPr w:rsidR="007069FA" w:rsidSect="005C0709">
          <w:pgSz w:w="11905" w:h="16837" w:code="9"/>
          <w:pgMar w:top="1372" w:right="1548" w:bottom="1372" w:left="1548" w:header="567" w:footer="567" w:gutter="0"/>
          <w:cols w:space="720"/>
          <w:titlePg/>
          <w:docGrid w:type="lines" w:linePitch="370" w:charSpace="25"/>
        </w:sectPr>
      </w:pPr>
    </w:p>
    <w:p w:rsidR="00C80C50" w:rsidRDefault="00C80C50" w:rsidP="00C80C50">
      <w:pPr>
        <w:ind w:left="220" w:hanging="220"/>
      </w:pPr>
      <w:r w:rsidRPr="001C13DA">
        <w:rPr>
          <w:rFonts w:asciiTheme="majorEastAsia" w:eastAsiaTheme="majorEastAsia" w:hAnsiTheme="majorEastAsia" w:hint="eastAsia"/>
        </w:rPr>
        <w:lastRenderedPageBreak/>
        <w:t>様式３号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hint="eastAsia"/>
        </w:rPr>
        <w:t>試験品質計画書</w:t>
      </w:r>
    </w:p>
    <w:tbl>
      <w:tblPr>
        <w:tblW w:w="14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9"/>
        <w:gridCol w:w="4334"/>
        <w:gridCol w:w="721"/>
        <w:gridCol w:w="692"/>
        <w:gridCol w:w="664"/>
        <w:gridCol w:w="298"/>
        <w:gridCol w:w="987"/>
        <w:gridCol w:w="987"/>
        <w:gridCol w:w="890"/>
      </w:tblGrid>
      <w:tr w:rsidR="00C80C50" w:rsidTr="00C667DF">
        <w:trPr>
          <w:cantSplit/>
          <w:trHeight w:hRule="exact" w:val="1418"/>
          <w:jc w:val="center"/>
        </w:trPr>
        <w:tc>
          <w:tcPr>
            <w:tcW w:w="4489" w:type="dxa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試験品目の管理</w:t>
            </w:r>
          </w:p>
        </w:tc>
        <w:tc>
          <w:tcPr>
            <w:tcW w:w="4334" w:type="dxa"/>
            <w:vMerge w:val="restart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試験の方法</w:t>
            </w:r>
          </w:p>
        </w:tc>
        <w:tc>
          <w:tcPr>
            <w:tcW w:w="5239" w:type="dxa"/>
            <w:gridSpan w:val="7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試験結果のチェック</w:t>
            </w:r>
          </w:p>
        </w:tc>
      </w:tr>
      <w:tr w:rsidR="00C80C50" w:rsidTr="00C667DF">
        <w:trPr>
          <w:cantSplit/>
          <w:trHeight w:hRule="exact" w:val="3175"/>
          <w:jc w:val="center"/>
        </w:trPr>
        <w:tc>
          <w:tcPr>
            <w:tcW w:w="44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試験を実施する職員</w:t>
            </w:r>
          </w:p>
        </w:tc>
        <w:tc>
          <w:tcPr>
            <w:tcW w:w="4334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5239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報告書</w:t>
            </w:r>
          </w:p>
        </w:tc>
      </w:tr>
      <w:tr w:rsidR="00C80C50" w:rsidTr="00C667DF">
        <w:trPr>
          <w:cantSplit/>
          <w:trHeight w:hRule="exact" w:val="2268"/>
          <w:jc w:val="center"/>
        </w:trPr>
        <w:tc>
          <w:tcPr>
            <w:tcW w:w="4489" w:type="dxa"/>
            <w:vMerge w:val="restart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施設及び環境</w:t>
            </w:r>
          </w:p>
        </w:tc>
        <w:tc>
          <w:tcPr>
            <w:tcW w:w="4334" w:type="dxa"/>
            <w:vMerge w:val="restart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設備及び標準物質</w:t>
            </w:r>
          </w:p>
        </w:tc>
        <w:tc>
          <w:tcPr>
            <w:tcW w:w="5239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C80C50" w:rsidRDefault="004963C6" w:rsidP="00C80C50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計量</w:t>
            </w:r>
            <w:r w:rsidR="00C80C50">
              <w:rPr>
                <w:rFonts w:hint="eastAsia"/>
                <w:sz w:val="18"/>
                <w:u w:val="single"/>
              </w:rPr>
              <w:t>トレーサビリィティと校正</w:t>
            </w:r>
          </w:p>
        </w:tc>
      </w:tr>
      <w:tr w:rsidR="00C80C50" w:rsidTr="00C667DF">
        <w:trPr>
          <w:cantSplit/>
          <w:trHeight w:hRule="exact" w:val="397"/>
          <w:jc w:val="center"/>
        </w:trPr>
        <w:tc>
          <w:tcPr>
            <w:tcW w:w="4489" w:type="dxa"/>
            <w:vMerge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4334" w:type="dxa"/>
            <w:vMerge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C80C50" w:rsidRDefault="00C80C50" w:rsidP="00DB178F">
            <w:pPr>
              <w:ind w:left="160" w:hanging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申請者</w:t>
            </w:r>
          </w:p>
        </w:tc>
        <w:tc>
          <w:tcPr>
            <w:tcW w:w="298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2864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80C50" w:rsidRDefault="00C80C50" w:rsidP="004963C6">
            <w:pPr>
              <w:snapToGrid w:val="0"/>
              <w:spacing w:line="160" w:lineRule="exact"/>
              <w:ind w:left="140" w:hanging="140"/>
              <w:jc w:val="center"/>
              <w:rPr>
                <w:sz w:val="18"/>
              </w:rPr>
            </w:pPr>
            <w:r>
              <w:rPr>
                <w:rFonts w:hint="eastAsia"/>
                <w:sz w:val="14"/>
              </w:rPr>
              <w:t>一般財団法日本消防設備安全センター</w:t>
            </w:r>
          </w:p>
        </w:tc>
      </w:tr>
      <w:tr w:rsidR="00C80C50" w:rsidTr="00C667DF">
        <w:trPr>
          <w:trHeight w:hRule="exact" w:val="284"/>
          <w:jc w:val="center"/>
        </w:trPr>
        <w:tc>
          <w:tcPr>
            <w:tcW w:w="4489" w:type="dxa"/>
            <w:vMerge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4334" w:type="dxa"/>
            <w:vMerge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  <w:vAlign w:val="center"/>
          </w:tcPr>
          <w:p w:rsidR="00C80C50" w:rsidRDefault="00C80C50" w:rsidP="00FF1743">
            <w:pPr>
              <w:snapToGrid w:val="0"/>
              <w:spacing w:line="180" w:lineRule="exact"/>
              <w:ind w:left="256" w:hanging="256"/>
              <w:jc w:val="center"/>
              <w:rPr>
                <w:sz w:val="16"/>
              </w:rPr>
            </w:pPr>
            <w:r w:rsidRPr="000629E6">
              <w:rPr>
                <w:rFonts w:hint="eastAsia"/>
                <w:spacing w:val="48"/>
                <w:sz w:val="16"/>
                <w:fitText w:val="440" w:id="2025500422"/>
              </w:rPr>
              <w:t>作</w:t>
            </w:r>
            <w:r w:rsidRPr="000629E6">
              <w:rPr>
                <w:rFonts w:hint="eastAsia"/>
                <w:sz w:val="16"/>
                <w:fitText w:val="440" w:id="2025500422"/>
              </w:rPr>
              <w:t>成</w:t>
            </w:r>
          </w:p>
        </w:tc>
        <w:tc>
          <w:tcPr>
            <w:tcW w:w="692" w:type="dxa"/>
            <w:tcMar>
              <w:left w:w="57" w:type="dxa"/>
              <w:right w:w="57" w:type="dxa"/>
            </w:tcMar>
            <w:vAlign w:val="center"/>
          </w:tcPr>
          <w:p w:rsidR="00C80C50" w:rsidRDefault="00C80C50" w:rsidP="00FF1743">
            <w:pPr>
              <w:snapToGrid w:val="0"/>
              <w:spacing w:line="180" w:lineRule="exact"/>
              <w:ind w:left="256" w:hanging="256"/>
              <w:jc w:val="center"/>
              <w:rPr>
                <w:sz w:val="16"/>
              </w:rPr>
            </w:pPr>
            <w:r w:rsidRPr="000629E6">
              <w:rPr>
                <w:rFonts w:hint="eastAsia"/>
                <w:spacing w:val="48"/>
                <w:sz w:val="16"/>
                <w:fitText w:val="440" w:id="2025500423"/>
              </w:rPr>
              <w:t>審</w:t>
            </w:r>
            <w:r w:rsidRPr="000629E6">
              <w:rPr>
                <w:rFonts w:hint="eastAsia"/>
                <w:sz w:val="16"/>
                <w:fitText w:val="440" w:id="2025500423"/>
              </w:rPr>
              <w:t>査</w:t>
            </w:r>
          </w:p>
        </w:tc>
        <w:tc>
          <w:tcPr>
            <w:tcW w:w="664" w:type="dxa"/>
            <w:tcMar>
              <w:left w:w="57" w:type="dxa"/>
              <w:right w:w="57" w:type="dxa"/>
            </w:tcMar>
            <w:vAlign w:val="center"/>
          </w:tcPr>
          <w:p w:rsidR="00C80C50" w:rsidRDefault="00C80C50" w:rsidP="00FF1743">
            <w:pPr>
              <w:snapToGrid w:val="0"/>
              <w:spacing w:line="180" w:lineRule="exact"/>
              <w:ind w:left="256" w:hanging="256"/>
              <w:jc w:val="center"/>
              <w:rPr>
                <w:sz w:val="16"/>
              </w:rPr>
            </w:pPr>
            <w:r w:rsidRPr="000629E6">
              <w:rPr>
                <w:rFonts w:hint="eastAsia"/>
                <w:spacing w:val="48"/>
                <w:sz w:val="16"/>
                <w:fitText w:val="440" w:id="2025500424"/>
              </w:rPr>
              <w:t>承</w:t>
            </w:r>
            <w:r w:rsidRPr="000629E6">
              <w:rPr>
                <w:rFonts w:hint="eastAsia"/>
                <w:sz w:val="16"/>
                <w:fitText w:val="440" w:id="2025500424"/>
              </w:rPr>
              <w:t>認</w:t>
            </w:r>
          </w:p>
        </w:tc>
        <w:tc>
          <w:tcPr>
            <w:tcW w:w="298" w:type="dxa"/>
            <w:vMerge/>
            <w:tcMar>
              <w:left w:w="57" w:type="dxa"/>
              <w:right w:w="57" w:type="dxa"/>
            </w:tcMar>
            <w:vAlign w:val="center"/>
          </w:tcPr>
          <w:p w:rsidR="00C80C50" w:rsidRDefault="00C80C50" w:rsidP="00C80C50">
            <w:pPr>
              <w:ind w:left="160" w:hanging="160"/>
              <w:rPr>
                <w:sz w:val="16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C80C50" w:rsidRDefault="00C80C50" w:rsidP="00FF1743">
            <w:pPr>
              <w:snapToGrid w:val="0"/>
              <w:spacing w:line="180" w:lineRule="exact"/>
              <w:ind w:left="256" w:hanging="256"/>
              <w:jc w:val="center"/>
              <w:rPr>
                <w:sz w:val="16"/>
              </w:rPr>
            </w:pPr>
            <w:r w:rsidRPr="000629E6">
              <w:rPr>
                <w:rFonts w:hint="eastAsia"/>
                <w:spacing w:val="48"/>
                <w:kern w:val="0"/>
                <w:sz w:val="16"/>
                <w:fitText w:val="440" w:id="2025500425"/>
              </w:rPr>
              <w:t>受</w:t>
            </w:r>
            <w:r w:rsidRPr="000629E6">
              <w:rPr>
                <w:rFonts w:hint="eastAsia"/>
                <w:kern w:val="0"/>
                <w:sz w:val="16"/>
                <w:fitText w:val="440" w:id="2025500425"/>
              </w:rPr>
              <w:t>付</w:t>
            </w: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C80C50" w:rsidRDefault="00C80C50" w:rsidP="00FF1743">
            <w:pPr>
              <w:snapToGrid w:val="0"/>
              <w:spacing w:line="180" w:lineRule="exact"/>
              <w:ind w:left="256" w:hanging="256"/>
              <w:jc w:val="center"/>
              <w:rPr>
                <w:sz w:val="16"/>
              </w:rPr>
            </w:pPr>
            <w:r w:rsidRPr="000629E6">
              <w:rPr>
                <w:rFonts w:hint="eastAsia"/>
                <w:spacing w:val="48"/>
                <w:sz w:val="16"/>
                <w:fitText w:val="440" w:id="2025500426"/>
              </w:rPr>
              <w:t>確</w:t>
            </w:r>
            <w:r w:rsidRPr="000629E6">
              <w:rPr>
                <w:rFonts w:hint="eastAsia"/>
                <w:sz w:val="16"/>
                <w:fitText w:val="440" w:id="2025500426"/>
              </w:rPr>
              <w:t>認</w:t>
            </w:r>
          </w:p>
        </w:tc>
        <w:tc>
          <w:tcPr>
            <w:tcW w:w="890" w:type="dxa"/>
            <w:tcMar>
              <w:left w:w="57" w:type="dxa"/>
              <w:right w:w="57" w:type="dxa"/>
            </w:tcMar>
            <w:vAlign w:val="center"/>
          </w:tcPr>
          <w:p w:rsidR="00C80C50" w:rsidRDefault="00C80C50" w:rsidP="00FF1743">
            <w:pPr>
              <w:snapToGrid w:val="0"/>
              <w:spacing w:line="180" w:lineRule="exact"/>
              <w:ind w:left="256" w:hanging="256"/>
              <w:jc w:val="center"/>
              <w:rPr>
                <w:sz w:val="16"/>
              </w:rPr>
            </w:pPr>
            <w:r w:rsidRPr="000629E6">
              <w:rPr>
                <w:rFonts w:hint="eastAsia"/>
                <w:spacing w:val="48"/>
                <w:sz w:val="16"/>
                <w:fitText w:val="440" w:id="2025500427"/>
              </w:rPr>
              <w:t>承</w:t>
            </w:r>
            <w:r w:rsidRPr="000629E6">
              <w:rPr>
                <w:rFonts w:hint="eastAsia"/>
                <w:sz w:val="16"/>
                <w:fitText w:val="440" w:id="2025500427"/>
              </w:rPr>
              <w:t>認</w:t>
            </w:r>
          </w:p>
        </w:tc>
      </w:tr>
      <w:tr w:rsidR="00C80C50" w:rsidTr="00C667DF">
        <w:trPr>
          <w:trHeight w:hRule="exact" w:val="722"/>
          <w:jc w:val="center"/>
        </w:trPr>
        <w:tc>
          <w:tcPr>
            <w:tcW w:w="4489" w:type="dxa"/>
            <w:vMerge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4334" w:type="dxa"/>
            <w:vMerge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721" w:type="dxa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692" w:type="dxa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664" w:type="dxa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298" w:type="dxa"/>
            <w:vMerge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  <w:tc>
          <w:tcPr>
            <w:tcW w:w="890" w:type="dxa"/>
            <w:tcMar>
              <w:left w:w="57" w:type="dxa"/>
              <w:right w:w="57" w:type="dxa"/>
            </w:tcMar>
          </w:tcPr>
          <w:p w:rsidR="00C80C50" w:rsidRDefault="00C80C50" w:rsidP="00C80C50">
            <w:pPr>
              <w:ind w:left="180" w:hanging="180"/>
              <w:rPr>
                <w:sz w:val="18"/>
              </w:rPr>
            </w:pPr>
          </w:p>
        </w:tc>
      </w:tr>
    </w:tbl>
    <w:p w:rsidR="00C80C50" w:rsidRPr="007069FA" w:rsidRDefault="00C2160D" w:rsidP="00C80C50">
      <w:pPr>
        <w:ind w:left="220" w:hanging="220"/>
        <w:rPr>
          <w:rFonts w:ascii="ＭＳ ゴシック" w:eastAsia="ＭＳ ゴシック"/>
        </w:rPr>
      </w:pPr>
      <w:r>
        <w:rPr>
          <w:noProof/>
        </w:rPr>
        <w:lastRenderedPageBreak/>
        <w:t xml:space="preserve"> </w:t>
      </w:r>
      <w:r w:rsidR="00C80C50" w:rsidRPr="007069FA">
        <w:rPr>
          <w:rFonts w:ascii="ＭＳ ゴシック" w:eastAsia="ＭＳ ゴシック" w:hint="eastAsia"/>
        </w:rPr>
        <w:t>様式４号</w:t>
      </w:r>
    </w:p>
    <w:tbl>
      <w:tblPr>
        <w:tblW w:w="14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  <w:gridCol w:w="406"/>
        <w:gridCol w:w="461"/>
        <w:gridCol w:w="58"/>
        <w:gridCol w:w="41"/>
        <w:gridCol w:w="1651"/>
        <w:gridCol w:w="506"/>
        <w:gridCol w:w="10"/>
        <w:gridCol w:w="243"/>
        <w:gridCol w:w="212"/>
        <w:gridCol w:w="43"/>
        <w:gridCol w:w="508"/>
        <w:gridCol w:w="9"/>
        <w:gridCol w:w="499"/>
        <w:gridCol w:w="293"/>
        <w:gridCol w:w="846"/>
        <w:gridCol w:w="283"/>
        <w:gridCol w:w="968"/>
        <w:gridCol w:w="369"/>
        <w:gridCol w:w="364"/>
        <w:gridCol w:w="368"/>
        <w:gridCol w:w="56"/>
        <w:gridCol w:w="143"/>
        <w:gridCol w:w="567"/>
        <w:gridCol w:w="141"/>
        <w:gridCol w:w="426"/>
        <w:gridCol w:w="565"/>
        <w:gridCol w:w="757"/>
        <w:gridCol w:w="379"/>
        <w:gridCol w:w="709"/>
        <w:gridCol w:w="1889"/>
      </w:tblGrid>
      <w:tr w:rsidR="00C80C50" w:rsidTr="009B360B">
        <w:trPr>
          <w:cantSplit/>
          <w:jc w:val="center"/>
        </w:trPr>
        <w:tc>
          <w:tcPr>
            <w:tcW w:w="2914" w:type="dxa"/>
            <w:gridSpan w:val="6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B83CCE" w:rsidRDefault="00C80C50" w:rsidP="009B360B">
            <w:pPr>
              <w:pStyle w:val="a7"/>
              <w:snapToGrid w:val="0"/>
              <w:ind w:right="-101"/>
              <w:rPr>
                <w:sz w:val="18"/>
              </w:rPr>
            </w:pPr>
            <w:r w:rsidRPr="00B83CCE">
              <w:rPr>
                <w:rFonts w:hint="eastAsia"/>
                <w:sz w:val="18"/>
              </w:rPr>
              <w:t>圧力水槽方式（　　　　　加圧式）</w:t>
            </w:r>
          </w:p>
          <w:p w:rsidR="00C80C50" w:rsidRDefault="00C80C50" w:rsidP="009B360B">
            <w:pPr>
              <w:pStyle w:val="a7"/>
              <w:snapToGrid w:val="0"/>
              <w:ind w:left="190" w:hanging="190"/>
              <w:jc w:val="center"/>
              <w:rPr>
                <w:sz w:val="18"/>
              </w:rPr>
            </w:pPr>
            <w:r w:rsidRPr="009B360B">
              <w:rPr>
                <w:rFonts w:hint="eastAsia"/>
                <w:sz w:val="18"/>
              </w:rPr>
              <w:t>加圧送水装置</w:t>
            </w:r>
          </w:p>
          <w:p w:rsidR="00B83CCE" w:rsidRPr="00B83CCE" w:rsidRDefault="00B83CCE" w:rsidP="009B360B">
            <w:pPr>
              <w:pStyle w:val="a7"/>
              <w:snapToGrid w:val="0"/>
              <w:ind w:left="190" w:hanging="190"/>
              <w:jc w:val="center"/>
              <w:rPr>
                <w:sz w:val="18"/>
              </w:rPr>
            </w:pPr>
          </w:p>
          <w:p w:rsidR="00C80C50" w:rsidRPr="00B83CCE" w:rsidRDefault="00C80C50" w:rsidP="009B360B">
            <w:pPr>
              <w:pStyle w:val="a7"/>
              <w:snapToGrid w:val="0"/>
              <w:ind w:left="150" w:hanging="150"/>
              <w:jc w:val="center"/>
              <w:rPr>
                <w:sz w:val="18"/>
              </w:rPr>
            </w:pPr>
            <w:r w:rsidRPr="00B83CCE">
              <w:rPr>
                <w:rFonts w:hint="eastAsia"/>
                <w:sz w:val="18"/>
              </w:rPr>
              <w:t>型式・型式変更</w:t>
            </w:r>
          </w:p>
          <w:p w:rsidR="00C80C50" w:rsidRDefault="00C80C50" w:rsidP="009B360B">
            <w:pPr>
              <w:pStyle w:val="a7"/>
              <w:snapToGrid w:val="0"/>
              <w:ind w:left="150" w:hanging="150"/>
              <w:jc w:val="center"/>
              <w:rPr>
                <w:sz w:val="15"/>
              </w:rPr>
            </w:pPr>
            <w:r w:rsidRPr="00B83CCE">
              <w:rPr>
                <w:rFonts w:hint="eastAsia"/>
                <w:sz w:val="18"/>
              </w:rPr>
              <w:t>試験記録表（社内・立会</w:t>
            </w:r>
            <w:r>
              <w:rPr>
                <w:rFonts w:hint="eastAsia"/>
                <w:sz w:val="15"/>
              </w:rPr>
              <w:t>）</w:t>
            </w:r>
          </w:p>
        </w:tc>
        <w:tc>
          <w:tcPr>
            <w:tcW w:w="759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申請者</w:t>
            </w:r>
          </w:p>
        </w:tc>
        <w:tc>
          <w:tcPr>
            <w:tcW w:w="3661" w:type="dxa"/>
            <w:gridSpan w:val="9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</w:p>
        </w:tc>
        <w:tc>
          <w:tcPr>
            <w:tcW w:w="115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試験年月日</w:t>
            </w:r>
          </w:p>
        </w:tc>
        <w:tc>
          <w:tcPr>
            <w:tcW w:w="1842" w:type="dxa"/>
            <w:gridSpan w:val="5"/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年　　月　　日</w:t>
            </w:r>
          </w:p>
        </w:tc>
        <w:tc>
          <w:tcPr>
            <w:tcW w:w="75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立会者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</w:tr>
      <w:tr w:rsidR="00C80C50" w:rsidTr="009B360B">
        <w:trPr>
          <w:cantSplit/>
          <w:jc w:val="center"/>
        </w:trPr>
        <w:tc>
          <w:tcPr>
            <w:tcW w:w="291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59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</w:p>
        </w:tc>
        <w:tc>
          <w:tcPr>
            <w:tcW w:w="3661" w:type="dxa"/>
            <w:gridSpan w:val="9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</w:p>
        </w:tc>
        <w:tc>
          <w:tcPr>
            <w:tcW w:w="36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C50" w:rsidRPr="00C667DF" w:rsidRDefault="00C80C50" w:rsidP="009B360B">
            <w:pPr>
              <w:snapToGrid w:val="0"/>
              <w:ind w:left="154" w:right="113" w:hanging="154"/>
              <w:jc w:val="center"/>
              <w:rPr>
                <w:spacing w:val="2"/>
                <w:sz w:val="15"/>
              </w:rPr>
            </w:pPr>
            <w:r w:rsidRPr="00C667DF">
              <w:rPr>
                <w:rFonts w:hint="eastAsia"/>
                <w:spacing w:val="2"/>
                <w:sz w:val="15"/>
              </w:rPr>
              <w:t>試験条件</w:t>
            </w:r>
          </w:p>
        </w:tc>
        <w:tc>
          <w:tcPr>
            <w:tcW w:w="732" w:type="dxa"/>
            <w:gridSpan w:val="2"/>
            <w:tcBorders>
              <w:tr2bl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90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開始時</w:t>
            </w: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終了時</w:t>
            </w:r>
          </w:p>
        </w:tc>
        <w:tc>
          <w:tcPr>
            <w:tcW w:w="75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</w:p>
        </w:tc>
      </w:tr>
      <w:tr w:rsidR="00C80C50" w:rsidTr="009B360B">
        <w:trPr>
          <w:cantSplit/>
          <w:jc w:val="center"/>
        </w:trPr>
        <w:tc>
          <w:tcPr>
            <w:tcW w:w="291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59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種類</w:t>
            </w:r>
          </w:p>
        </w:tc>
        <w:tc>
          <w:tcPr>
            <w:tcW w:w="1271" w:type="dxa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13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吐出口径</w:t>
            </w:r>
          </w:p>
        </w:tc>
        <w:tc>
          <w:tcPr>
            <w:tcW w:w="12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Ａ</w:t>
            </w:r>
          </w:p>
        </w:tc>
        <w:tc>
          <w:tcPr>
            <w:tcW w:w="3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天候</w:t>
            </w:r>
          </w:p>
        </w:tc>
        <w:tc>
          <w:tcPr>
            <w:tcW w:w="90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5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実施者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印</w:t>
            </w:r>
          </w:p>
        </w:tc>
      </w:tr>
      <w:tr w:rsidR="00C80C50" w:rsidTr="009B360B">
        <w:trPr>
          <w:cantSplit/>
          <w:jc w:val="center"/>
        </w:trPr>
        <w:tc>
          <w:tcPr>
            <w:tcW w:w="291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59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</w:p>
        </w:tc>
        <w:tc>
          <w:tcPr>
            <w:tcW w:w="1271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13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定格吐出量</w:t>
            </w:r>
          </w:p>
        </w:tc>
        <w:tc>
          <w:tcPr>
            <w:tcW w:w="125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L/min</w:t>
            </w:r>
          </w:p>
        </w:tc>
        <w:tc>
          <w:tcPr>
            <w:tcW w:w="3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気温</w:t>
            </w:r>
          </w:p>
        </w:tc>
        <w:tc>
          <w:tcPr>
            <w:tcW w:w="90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℃</w:t>
            </w: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℃</w:t>
            </w:r>
          </w:p>
        </w:tc>
        <w:tc>
          <w:tcPr>
            <w:tcW w:w="75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</w:tr>
      <w:tr w:rsidR="00C80C50" w:rsidTr="009B360B">
        <w:trPr>
          <w:cantSplit/>
          <w:jc w:val="center"/>
        </w:trPr>
        <w:tc>
          <w:tcPr>
            <w:tcW w:w="291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59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w w:val="90"/>
                <w:sz w:val="15"/>
              </w:rPr>
            </w:pPr>
            <w:r>
              <w:rPr>
                <w:rFonts w:hint="eastAsia"/>
                <w:sz w:val="15"/>
              </w:rPr>
              <w:t>型式記号</w:t>
            </w:r>
          </w:p>
        </w:tc>
        <w:tc>
          <w:tcPr>
            <w:tcW w:w="1271" w:type="dxa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13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定格全揚程</w:t>
            </w:r>
          </w:p>
        </w:tc>
        <w:tc>
          <w:tcPr>
            <w:tcW w:w="125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m</w:t>
            </w:r>
          </w:p>
        </w:tc>
        <w:tc>
          <w:tcPr>
            <w:tcW w:w="3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水温</w:t>
            </w:r>
          </w:p>
        </w:tc>
        <w:tc>
          <w:tcPr>
            <w:tcW w:w="90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℃</w:t>
            </w: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℃</w:t>
            </w:r>
          </w:p>
        </w:tc>
        <w:tc>
          <w:tcPr>
            <w:tcW w:w="75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受検場所</w:t>
            </w:r>
          </w:p>
        </w:tc>
        <w:tc>
          <w:tcPr>
            <w:tcW w:w="2977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</w:tr>
      <w:tr w:rsidR="00C80C50" w:rsidTr="009B360B">
        <w:trPr>
          <w:cantSplit/>
          <w:jc w:val="center"/>
        </w:trPr>
        <w:tc>
          <w:tcPr>
            <w:tcW w:w="2914" w:type="dxa"/>
            <w:gridSpan w:val="6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59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271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13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25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36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73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湿度</w:t>
            </w:r>
          </w:p>
        </w:tc>
        <w:tc>
          <w:tcPr>
            <w:tcW w:w="907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％</w:t>
            </w:r>
          </w:p>
        </w:tc>
        <w:tc>
          <w:tcPr>
            <w:tcW w:w="99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％</w:t>
            </w:r>
          </w:p>
        </w:tc>
        <w:tc>
          <w:tcPr>
            <w:tcW w:w="75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2977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</w:p>
        </w:tc>
      </w:tr>
      <w:tr w:rsidR="002C6491" w:rsidTr="00C667DF">
        <w:trPr>
          <w:cantSplit/>
          <w:jc w:val="center"/>
        </w:trPr>
        <w:tc>
          <w:tcPr>
            <w:tcW w:w="291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Pr="00F73703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 w:rsidRPr="00F73703">
              <w:rPr>
                <w:rFonts w:hint="eastAsia"/>
                <w:sz w:val="15"/>
              </w:rPr>
              <w:t>試　験　項　目　と　内　容</w:t>
            </w:r>
          </w:p>
        </w:tc>
        <w:tc>
          <w:tcPr>
            <w:tcW w:w="5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Pr="00F73703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 w:rsidRPr="00F73703">
              <w:rPr>
                <w:rFonts w:hint="eastAsia"/>
                <w:sz w:val="15"/>
              </w:rPr>
              <w:t>設計値</w:t>
            </w:r>
          </w:p>
        </w:tc>
        <w:tc>
          <w:tcPr>
            <w:tcW w:w="50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Pr="00F73703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 w:rsidRPr="00F73703">
              <w:rPr>
                <w:rFonts w:hint="eastAsia"/>
                <w:sz w:val="15"/>
              </w:rPr>
              <w:t>基準値</w:t>
            </w:r>
          </w:p>
        </w:tc>
        <w:tc>
          <w:tcPr>
            <w:tcW w:w="5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Pr="00F73703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 w:rsidRPr="00F73703">
              <w:rPr>
                <w:rFonts w:hint="eastAsia"/>
                <w:sz w:val="15"/>
              </w:rPr>
              <w:t>測定値</w:t>
            </w:r>
          </w:p>
        </w:tc>
        <w:tc>
          <w:tcPr>
            <w:tcW w:w="50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Pr="00F73703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 w:rsidRPr="00F73703">
              <w:rPr>
                <w:rFonts w:hint="eastAsia"/>
                <w:sz w:val="15"/>
              </w:rPr>
              <w:t>判　定</w:t>
            </w:r>
          </w:p>
        </w:tc>
        <w:tc>
          <w:tcPr>
            <w:tcW w:w="3123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Pr="00F73703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 w:rsidRPr="00F73703">
              <w:rPr>
                <w:rFonts w:hint="eastAsia"/>
                <w:sz w:val="15"/>
              </w:rPr>
              <w:t>試験項目と内容</w:t>
            </w:r>
          </w:p>
        </w:tc>
        <w:tc>
          <w:tcPr>
            <w:tcW w:w="56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Pr="00F73703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 w:rsidRPr="00F73703">
              <w:rPr>
                <w:rFonts w:hint="eastAsia"/>
                <w:sz w:val="15"/>
              </w:rPr>
              <w:t>設計値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Pr="00F73703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 w:rsidRPr="00F73703">
              <w:rPr>
                <w:rFonts w:hint="eastAsia"/>
                <w:sz w:val="15"/>
              </w:rPr>
              <w:t>基準値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測定値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67DF" w:rsidRDefault="00C667DF" w:rsidP="009B360B">
            <w:pPr>
              <w:snapToGrid w:val="0"/>
              <w:ind w:left="150" w:hanging="150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判　定</w:t>
            </w:r>
          </w:p>
        </w:tc>
        <w:tc>
          <w:tcPr>
            <w:tcW w:w="3734" w:type="dxa"/>
            <w:gridSpan w:val="4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667DF" w:rsidRDefault="00C667DF" w:rsidP="009B360B">
            <w:pPr>
              <w:ind w:left="99" w:hangingChars="66" w:hanging="99"/>
              <w:rPr>
                <w:sz w:val="15"/>
              </w:rPr>
            </w:pPr>
          </w:p>
        </w:tc>
      </w:tr>
      <w:tr w:rsidR="002C6491" w:rsidTr="00C667DF">
        <w:trPr>
          <w:trHeight w:val="106"/>
          <w:jc w:val="center"/>
        </w:trPr>
        <w:tc>
          <w:tcPr>
            <w:tcW w:w="297" w:type="dxa"/>
            <w:vMerge w:val="restart"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667DF">
              <w:rPr>
                <w:rFonts w:asciiTheme="minorEastAsia" w:eastAsiaTheme="minorEastAsia" w:hAnsiTheme="minorEastAsia" w:hint="eastAsia"/>
                <w:sz w:val="15"/>
                <w:szCs w:val="15"/>
              </w:rPr>
              <w:t>1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C667DF" w:rsidRPr="00F73703" w:rsidRDefault="00C667DF" w:rsidP="009B360B">
            <w:pPr>
              <w:ind w:left="150" w:right="113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圧力水槽</w:t>
            </w:r>
          </w:p>
        </w:tc>
        <w:tc>
          <w:tcPr>
            <w:tcW w:w="2211" w:type="dxa"/>
            <w:gridSpan w:val="4"/>
            <w:vMerge w:val="restart"/>
            <w:vAlign w:val="center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圧力水槽</w:t>
            </w:r>
          </w:p>
        </w:tc>
        <w:tc>
          <w:tcPr>
            <w:tcW w:w="1531" w:type="dxa"/>
            <w:gridSpan w:val="7"/>
            <w:vMerge w:val="restart"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Merge w:val="restart"/>
            <w:vAlign w:val="center"/>
          </w:tcPr>
          <w:p w:rsidR="00C667DF" w:rsidRPr="00F73703" w:rsidRDefault="00C667DF" w:rsidP="009B360B">
            <w:pPr>
              <w:ind w:leftChars="-26" w:left="151" w:rightChars="-46" w:right="-101" w:hangingChars="139" w:hanging="208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293" w:type="dxa"/>
            <w:vMerge w:val="restart"/>
            <w:vAlign w:val="center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5</w:t>
            </w:r>
          </w:p>
        </w:tc>
        <w:tc>
          <w:tcPr>
            <w:tcW w:w="1129" w:type="dxa"/>
            <w:gridSpan w:val="2"/>
            <w:vMerge w:val="restart"/>
            <w:vAlign w:val="center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性能試験装置</w:t>
            </w:r>
          </w:p>
        </w:tc>
        <w:tc>
          <w:tcPr>
            <w:tcW w:w="1701" w:type="dxa"/>
            <w:gridSpan w:val="3"/>
          </w:tcPr>
          <w:p w:rsidR="00C667DF" w:rsidRPr="00F73703" w:rsidRDefault="00C667DF" w:rsidP="009B360B">
            <w:pPr>
              <w:ind w:leftChars="-34" w:left="150" w:hangingChars="150" w:hanging="225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外観・形状及び表示</w:t>
            </w:r>
          </w:p>
        </w:tc>
        <w:tc>
          <w:tcPr>
            <w:tcW w:w="1701" w:type="dxa"/>
            <w:gridSpan w:val="6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5" w:type="dxa"/>
            <w:vAlign w:val="center"/>
          </w:tcPr>
          <w:p w:rsidR="00C667DF" w:rsidRPr="007108AA" w:rsidRDefault="00C667DF" w:rsidP="009B360B">
            <w:pPr>
              <w:ind w:leftChars="-48" w:left="44" w:hanging="150"/>
              <w:jc w:val="right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3734" w:type="dxa"/>
            <w:gridSpan w:val="4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2C6491" w:rsidTr="00C667DF">
        <w:trPr>
          <w:trHeight w:val="70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06" w:type="dxa"/>
            <w:vMerge/>
            <w:textDirection w:val="tbRlV"/>
          </w:tcPr>
          <w:p w:rsidR="00C667DF" w:rsidRPr="00F73703" w:rsidRDefault="00C667DF" w:rsidP="009B360B">
            <w:pPr>
              <w:ind w:left="150" w:right="113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  <w:vMerge/>
            <w:vAlign w:val="center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531" w:type="dxa"/>
            <w:gridSpan w:val="7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Merge/>
            <w:vAlign w:val="center"/>
          </w:tcPr>
          <w:p w:rsidR="00C667DF" w:rsidRPr="00F73703" w:rsidRDefault="00C667DF" w:rsidP="009B360B">
            <w:pPr>
              <w:widowControl/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93" w:type="dxa"/>
            <w:vMerge/>
            <w:vAlign w:val="center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129" w:type="dxa"/>
            <w:gridSpan w:val="2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01" w:type="dxa"/>
            <w:gridSpan w:val="3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性能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   </w:t>
            </w:r>
            <w:r>
              <w:rPr>
                <w:rFonts w:ascii="ＭＳ ゴシック" w:hint="eastAsia"/>
                <w:sz w:val="15"/>
                <w:szCs w:val="15"/>
              </w:rPr>
              <w:t xml:space="preserve">　</w:t>
            </w: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L/min</w:t>
            </w:r>
          </w:p>
        </w:tc>
        <w:tc>
          <w:tcPr>
            <w:tcW w:w="567" w:type="dxa"/>
            <w:gridSpan w:val="3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7" w:type="dxa"/>
          </w:tcPr>
          <w:p w:rsidR="00C667DF" w:rsidRPr="007108AA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☆</w:t>
            </w:r>
          </w:p>
        </w:tc>
        <w:tc>
          <w:tcPr>
            <w:tcW w:w="567" w:type="dxa"/>
            <w:gridSpan w:val="2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5" w:type="dxa"/>
            <w:vAlign w:val="center"/>
          </w:tcPr>
          <w:p w:rsidR="00C667DF" w:rsidRPr="007108AA" w:rsidRDefault="00C667DF" w:rsidP="009B360B">
            <w:pPr>
              <w:ind w:leftChars="-48" w:left="44" w:hanging="150"/>
              <w:jc w:val="right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3734" w:type="dxa"/>
            <w:gridSpan w:val="4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2C6491" w:rsidTr="00C667DF">
        <w:trPr>
          <w:trHeight w:val="300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外観・構造・形状及び表示</w:t>
            </w:r>
          </w:p>
        </w:tc>
        <w:tc>
          <w:tcPr>
            <w:tcW w:w="1531" w:type="dxa"/>
            <w:gridSpan w:val="7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1" w:rightChars="-46" w:right="-101" w:hangingChars="115" w:hanging="173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293" w:type="dxa"/>
            <w:vAlign w:val="center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6</w:t>
            </w:r>
          </w:p>
        </w:tc>
        <w:tc>
          <w:tcPr>
            <w:tcW w:w="2830" w:type="dxa"/>
            <w:gridSpan w:val="5"/>
          </w:tcPr>
          <w:p w:rsidR="00C667DF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バルブ類の外観・構造・形状・材質及び</w:t>
            </w:r>
          </w:p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寸法試験</w:t>
            </w:r>
          </w:p>
        </w:tc>
        <w:tc>
          <w:tcPr>
            <w:tcW w:w="1701" w:type="dxa"/>
            <w:gridSpan w:val="6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5" w:type="dxa"/>
            <w:vAlign w:val="center"/>
          </w:tcPr>
          <w:p w:rsidR="00C667DF" w:rsidRPr="007108AA" w:rsidRDefault="00C667DF" w:rsidP="009B360B">
            <w:pPr>
              <w:ind w:leftChars="-48" w:left="44" w:hanging="150"/>
              <w:jc w:val="right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3734" w:type="dxa"/>
            <w:gridSpan w:val="4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2C6491" w:rsidTr="00C667DF">
        <w:trPr>
          <w:trHeight w:val="261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  <w:vAlign w:val="center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材質</w:t>
            </w:r>
          </w:p>
        </w:tc>
        <w:tc>
          <w:tcPr>
            <w:tcW w:w="1531" w:type="dxa"/>
            <w:gridSpan w:val="7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68" w:left="0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293" w:type="dxa"/>
            <w:vAlign w:val="center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7</w:t>
            </w:r>
          </w:p>
        </w:tc>
        <w:tc>
          <w:tcPr>
            <w:tcW w:w="2830" w:type="dxa"/>
            <w:gridSpan w:val="5"/>
            <w:vAlign w:val="center"/>
          </w:tcPr>
          <w:p w:rsidR="00C667DF" w:rsidRPr="00F73703" w:rsidRDefault="00C667DF" w:rsidP="009B360B">
            <w:pPr>
              <w:ind w:leftChars="-21" w:left="-45" w:rightChars="-55" w:right="-121" w:hangingChars="1" w:hanging="1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圧力計及び水位計の外観・形状及び寸法</w:t>
            </w:r>
          </w:p>
        </w:tc>
        <w:tc>
          <w:tcPr>
            <w:tcW w:w="1701" w:type="dxa"/>
            <w:gridSpan w:val="6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5" w:type="dxa"/>
            <w:vAlign w:val="center"/>
          </w:tcPr>
          <w:p w:rsidR="00C667DF" w:rsidRPr="007108AA" w:rsidRDefault="00C667DF" w:rsidP="009B360B">
            <w:pPr>
              <w:ind w:leftChars="-48" w:left="44" w:hanging="150"/>
              <w:jc w:val="right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3734" w:type="dxa"/>
            <w:gridSpan w:val="4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2C6491" w:rsidTr="002C6491">
        <w:trPr>
          <w:trHeight w:val="111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0" w:type="dxa"/>
            <w:gridSpan w:val="3"/>
            <w:vMerge w:val="restart"/>
            <w:vAlign w:val="center"/>
          </w:tcPr>
          <w:p w:rsidR="00C667DF" w:rsidRPr="00F73703" w:rsidRDefault="00C667DF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寸法</w:t>
            </w:r>
          </w:p>
        </w:tc>
        <w:tc>
          <w:tcPr>
            <w:tcW w:w="1651" w:type="dxa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高さ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     </w:t>
            </w:r>
            <w:r>
              <w:rPr>
                <w:rFonts w:ascii="ＭＳ ゴシック" w:hint="eastAsia"/>
                <w:sz w:val="15"/>
                <w:szCs w:val="15"/>
              </w:rPr>
              <w:t xml:space="preserve">　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mm</w:t>
            </w:r>
          </w:p>
        </w:tc>
        <w:tc>
          <w:tcPr>
            <w:tcW w:w="516" w:type="dxa"/>
            <w:gridSpan w:val="2"/>
          </w:tcPr>
          <w:p w:rsidR="00C667DF" w:rsidRPr="00F73703" w:rsidRDefault="00C667DF" w:rsidP="009B360B">
            <w:pPr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±</w:t>
            </w:r>
          </w:p>
        </w:tc>
        <w:tc>
          <w:tcPr>
            <w:tcW w:w="455" w:type="dxa"/>
            <w:gridSpan w:val="2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☆</w:t>
            </w:r>
          </w:p>
        </w:tc>
        <w:tc>
          <w:tcPr>
            <w:tcW w:w="560" w:type="dxa"/>
            <w:gridSpan w:val="3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68" w:left="0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293" w:type="dxa"/>
            <w:vMerge w:val="restart"/>
            <w:vAlign w:val="center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830" w:type="dxa"/>
            <w:gridSpan w:val="5"/>
            <w:vMerge w:val="restart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01" w:type="dxa"/>
            <w:gridSpan w:val="6"/>
            <w:vMerge w:val="restart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C667DF" w:rsidRPr="007108AA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2C6491" w:rsidTr="002C6491">
        <w:trPr>
          <w:trHeight w:val="115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0" w:type="dxa"/>
            <w:gridSpan w:val="3"/>
            <w:vMerge/>
            <w:vAlign w:val="center"/>
          </w:tcPr>
          <w:p w:rsidR="00C667DF" w:rsidRPr="00F73703" w:rsidRDefault="00C667DF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651" w:type="dxa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幅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     </w:t>
            </w:r>
            <w:r>
              <w:rPr>
                <w:rFonts w:ascii="ＭＳ ゴシック" w:hint="eastAsia"/>
                <w:sz w:val="15"/>
                <w:szCs w:val="15"/>
              </w:rPr>
              <w:t xml:space="preserve">　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  mm</w:t>
            </w:r>
          </w:p>
        </w:tc>
        <w:tc>
          <w:tcPr>
            <w:tcW w:w="516" w:type="dxa"/>
            <w:gridSpan w:val="2"/>
          </w:tcPr>
          <w:p w:rsidR="00C667DF" w:rsidRPr="00F73703" w:rsidRDefault="00C667DF" w:rsidP="009B360B">
            <w:pPr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±</w:t>
            </w:r>
          </w:p>
        </w:tc>
        <w:tc>
          <w:tcPr>
            <w:tcW w:w="455" w:type="dxa"/>
            <w:gridSpan w:val="2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☆</w:t>
            </w:r>
          </w:p>
        </w:tc>
        <w:tc>
          <w:tcPr>
            <w:tcW w:w="560" w:type="dxa"/>
            <w:gridSpan w:val="3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142" w:left="-16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 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293" w:type="dxa"/>
            <w:vMerge/>
            <w:vAlign w:val="center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830" w:type="dxa"/>
            <w:gridSpan w:val="5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01" w:type="dxa"/>
            <w:gridSpan w:val="6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5" w:type="dxa"/>
            <w:vMerge/>
            <w:vAlign w:val="center"/>
          </w:tcPr>
          <w:p w:rsidR="00C667DF" w:rsidRPr="007108AA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2C6491" w:rsidTr="002C6491">
        <w:trPr>
          <w:trHeight w:val="104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0" w:type="dxa"/>
            <w:gridSpan w:val="3"/>
            <w:vMerge/>
            <w:vAlign w:val="center"/>
          </w:tcPr>
          <w:p w:rsidR="00C667DF" w:rsidRPr="00F73703" w:rsidRDefault="00C667DF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651" w:type="dxa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奥行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   </w:t>
            </w:r>
            <w:r>
              <w:rPr>
                <w:rFonts w:ascii="ＭＳ ゴシック" w:hint="eastAsia"/>
                <w:sz w:val="15"/>
                <w:szCs w:val="15"/>
              </w:rPr>
              <w:t xml:space="preserve">　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  mm</w:t>
            </w:r>
          </w:p>
        </w:tc>
        <w:tc>
          <w:tcPr>
            <w:tcW w:w="516" w:type="dxa"/>
            <w:gridSpan w:val="2"/>
          </w:tcPr>
          <w:p w:rsidR="00C667DF" w:rsidRPr="00F73703" w:rsidRDefault="00C667DF" w:rsidP="009B360B">
            <w:pPr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±</w:t>
            </w:r>
          </w:p>
        </w:tc>
        <w:tc>
          <w:tcPr>
            <w:tcW w:w="455" w:type="dxa"/>
            <w:gridSpan w:val="2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☆</w:t>
            </w:r>
          </w:p>
        </w:tc>
        <w:tc>
          <w:tcPr>
            <w:tcW w:w="560" w:type="dxa"/>
            <w:gridSpan w:val="3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293" w:type="dxa"/>
            <w:vMerge w:val="restart"/>
            <w:vAlign w:val="center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830" w:type="dxa"/>
            <w:gridSpan w:val="5"/>
            <w:vMerge w:val="restart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01" w:type="dxa"/>
            <w:gridSpan w:val="6"/>
            <w:vMerge w:val="restart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5" w:type="dxa"/>
            <w:vMerge w:val="restart"/>
            <w:vAlign w:val="center"/>
          </w:tcPr>
          <w:p w:rsidR="00C667DF" w:rsidRPr="007108AA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2C6491" w:rsidTr="002C6491">
        <w:trPr>
          <w:trHeight w:val="210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0" w:type="dxa"/>
            <w:gridSpan w:val="3"/>
            <w:vMerge w:val="restart"/>
            <w:vAlign w:val="center"/>
          </w:tcPr>
          <w:p w:rsidR="00C667DF" w:rsidRPr="00DB178F" w:rsidRDefault="00C667DF" w:rsidP="009B360B">
            <w:pPr>
              <w:ind w:left="142" w:right="42" w:hanging="142"/>
              <w:jc w:val="distribute"/>
              <w:rPr>
                <w:rFonts w:ascii="ＭＳ ゴシック"/>
                <w:spacing w:val="-4"/>
                <w:sz w:val="15"/>
                <w:szCs w:val="15"/>
              </w:rPr>
            </w:pPr>
            <w:r w:rsidRPr="00DB178F">
              <w:rPr>
                <w:rFonts w:ascii="ＭＳ ゴシック" w:hint="eastAsia"/>
                <w:spacing w:val="-4"/>
                <w:sz w:val="15"/>
                <w:szCs w:val="15"/>
              </w:rPr>
              <w:t>定格</w:t>
            </w:r>
          </w:p>
        </w:tc>
        <w:tc>
          <w:tcPr>
            <w:tcW w:w="1651" w:type="dxa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吐出量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    </w:t>
            </w: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L/min</w:t>
            </w:r>
          </w:p>
        </w:tc>
        <w:tc>
          <w:tcPr>
            <w:tcW w:w="516" w:type="dxa"/>
            <w:gridSpan w:val="2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55" w:type="dxa"/>
            <w:gridSpan w:val="2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☆</w:t>
            </w:r>
          </w:p>
        </w:tc>
        <w:tc>
          <w:tcPr>
            <w:tcW w:w="560" w:type="dxa"/>
            <w:gridSpan w:val="3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293" w:type="dxa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830" w:type="dxa"/>
            <w:gridSpan w:val="5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01" w:type="dxa"/>
            <w:gridSpan w:val="6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5" w:type="dxa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2C6491" w:rsidTr="002C6491">
        <w:trPr>
          <w:trHeight w:val="97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0" w:type="dxa"/>
            <w:gridSpan w:val="3"/>
            <w:vMerge/>
            <w:textDirection w:val="tbRlV"/>
          </w:tcPr>
          <w:p w:rsidR="00C667DF" w:rsidRPr="00F73703" w:rsidRDefault="00C667DF" w:rsidP="009B360B">
            <w:pPr>
              <w:ind w:left="150" w:right="113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651" w:type="dxa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全揚程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 </w:t>
            </w:r>
            <w:r>
              <w:rPr>
                <w:rFonts w:ascii="ＭＳ ゴシック" w:hint="eastAsia"/>
                <w:sz w:val="15"/>
                <w:szCs w:val="15"/>
              </w:rPr>
              <w:t xml:space="preserve">　</w:t>
            </w:r>
            <w:r w:rsidRPr="00F73703">
              <w:rPr>
                <w:rFonts w:ascii="ＭＳ ゴシック" w:hint="eastAsia"/>
                <w:sz w:val="15"/>
                <w:szCs w:val="15"/>
              </w:rPr>
              <w:t xml:space="preserve">      m</w:t>
            </w:r>
          </w:p>
        </w:tc>
        <w:tc>
          <w:tcPr>
            <w:tcW w:w="516" w:type="dxa"/>
            <w:gridSpan w:val="2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55" w:type="dxa"/>
            <w:gridSpan w:val="2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☆</w:t>
            </w:r>
          </w:p>
        </w:tc>
        <w:tc>
          <w:tcPr>
            <w:tcW w:w="560" w:type="dxa"/>
            <w:gridSpan w:val="3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293" w:type="dxa"/>
            <w:vMerge/>
            <w:tcBorders>
              <w:bottom w:val="single" w:sz="4" w:space="0" w:color="auto"/>
            </w:tcBorders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830" w:type="dxa"/>
            <w:gridSpan w:val="5"/>
            <w:vMerge/>
            <w:tcBorders>
              <w:bottom w:val="single" w:sz="4" w:space="0" w:color="auto"/>
            </w:tcBorders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cantSplit/>
          <w:trHeight w:val="145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運転状況</w:t>
            </w:r>
          </w:p>
        </w:tc>
        <w:tc>
          <w:tcPr>
            <w:tcW w:w="1531" w:type="dxa"/>
            <w:gridSpan w:val="7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 w:val="restart"/>
            <w:tcBorders>
              <w:right w:val="nil"/>
            </w:tcBorders>
          </w:tcPr>
          <w:p w:rsidR="00C667DF" w:rsidRPr="00F73703" w:rsidRDefault="00C667DF" w:rsidP="009B360B">
            <w:pPr>
              <w:ind w:left="99" w:hangingChars="66" w:hanging="99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90"/>
          <w:jc w:val="center"/>
        </w:trPr>
        <w:tc>
          <w:tcPr>
            <w:tcW w:w="297" w:type="dxa"/>
            <w:vMerge w:val="restart"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667DF">
              <w:rPr>
                <w:rFonts w:asciiTheme="minorEastAsia" w:eastAsiaTheme="minorEastAsia" w:hAnsiTheme="minorEastAsia" w:hint="eastAsia"/>
                <w:sz w:val="15"/>
                <w:szCs w:val="15"/>
              </w:rPr>
              <w:t>2</w:t>
            </w:r>
          </w:p>
        </w:tc>
        <w:tc>
          <w:tcPr>
            <w:tcW w:w="867" w:type="dxa"/>
            <w:gridSpan w:val="2"/>
            <w:vMerge w:val="restart"/>
            <w:vAlign w:val="center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加圧ガス</w:t>
            </w:r>
          </w:p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容器</w:t>
            </w:r>
          </w:p>
        </w:tc>
        <w:tc>
          <w:tcPr>
            <w:tcW w:w="1750" w:type="dxa"/>
            <w:gridSpan w:val="3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構造・形状及び材質</w:t>
            </w:r>
          </w:p>
        </w:tc>
        <w:tc>
          <w:tcPr>
            <w:tcW w:w="1531" w:type="dxa"/>
            <w:gridSpan w:val="7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142" w:left="-16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 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nil"/>
            </w:tcBorders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90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67" w:type="dxa"/>
            <w:gridSpan w:val="2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50" w:type="dxa"/>
            <w:gridSpan w:val="3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最高充填圧力</w:t>
            </w:r>
            <w:r w:rsidRPr="00F73703">
              <w:rPr>
                <w:rFonts w:ascii="ＭＳ ゴシック" w:hint="eastAsia"/>
                <w:sz w:val="15"/>
                <w:szCs w:val="15"/>
              </w:rPr>
              <w:t>MPa/35</w:t>
            </w:r>
            <w:r w:rsidRPr="00F73703">
              <w:rPr>
                <w:rFonts w:ascii="ＭＳ ゴシック" w:hint="eastAsia"/>
                <w:sz w:val="15"/>
                <w:szCs w:val="15"/>
              </w:rPr>
              <w:t>℃</w:t>
            </w:r>
          </w:p>
        </w:tc>
        <w:tc>
          <w:tcPr>
            <w:tcW w:w="1531" w:type="dxa"/>
            <w:gridSpan w:val="7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90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67" w:type="dxa"/>
            <w:gridSpan w:val="2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50" w:type="dxa"/>
            <w:gridSpan w:val="3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ガス量      　    L</w:t>
            </w:r>
          </w:p>
        </w:tc>
        <w:tc>
          <w:tcPr>
            <w:tcW w:w="1531" w:type="dxa"/>
            <w:gridSpan w:val="7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90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67" w:type="dxa"/>
            <w:gridSpan w:val="2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50" w:type="dxa"/>
            <w:gridSpan w:val="3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容器本数　　　　　本</w:t>
            </w:r>
          </w:p>
        </w:tc>
        <w:tc>
          <w:tcPr>
            <w:tcW w:w="1531" w:type="dxa"/>
            <w:gridSpan w:val="7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68" w:left="0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90"/>
          <w:jc w:val="center"/>
        </w:trPr>
        <w:tc>
          <w:tcPr>
            <w:tcW w:w="297" w:type="dxa"/>
            <w:vMerge w:val="restart"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667DF">
              <w:rPr>
                <w:rFonts w:asciiTheme="minorEastAsia" w:eastAsiaTheme="minorEastAsia" w:hAnsiTheme="minorEastAsia" w:hint="eastAsia"/>
                <w:sz w:val="15"/>
                <w:szCs w:val="15"/>
              </w:rPr>
              <w:t>3</w:t>
            </w:r>
          </w:p>
        </w:tc>
        <w:tc>
          <w:tcPr>
            <w:tcW w:w="867" w:type="dxa"/>
            <w:gridSpan w:val="2"/>
            <w:vMerge w:val="restart"/>
            <w:vAlign w:val="center"/>
          </w:tcPr>
          <w:p w:rsidR="00C667DF" w:rsidRPr="00F73703" w:rsidRDefault="00C667DF" w:rsidP="009B360B">
            <w:pPr>
              <w:ind w:leftChars="-58" w:left="150" w:rightChars="-26" w:right="-57" w:hangingChars="185" w:hanging="278"/>
              <w:jc w:val="right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圧力調整器</w:t>
            </w:r>
          </w:p>
        </w:tc>
        <w:tc>
          <w:tcPr>
            <w:tcW w:w="1750" w:type="dxa"/>
            <w:gridSpan w:val="3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型式</w:t>
            </w:r>
          </w:p>
        </w:tc>
        <w:tc>
          <w:tcPr>
            <w:tcW w:w="1531" w:type="dxa"/>
            <w:gridSpan w:val="7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158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67" w:type="dxa"/>
            <w:gridSpan w:val="2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50" w:type="dxa"/>
            <w:gridSpan w:val="3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製造者</w:t>
            </w:r>
          </w:p>
        </w:tc>
        <w:tc>
          <w:tcPr>
            <w:tcW w:w="1531" w:type="dxa"/>
            <w:gridSpan w:val="7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140"/>
          <w:jc w:val="center"/>
        </w:trPr>
        <w:tc>
          <w:tcPr>
            <w:tcW w:w="297" w:type="dxa"/>
            <w:vMerge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867" w:type="dxa"/>
            <w:gridSpan w:val="2"/>
            <w:vMerge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750" w:type="dxa"/>
            <w:gridSpan w:val="3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設置個数　　　　　個</w:t>
            </w:r>
          </w:p>
        </w:tc>
        <w:tc>
          <w:tcPr>
            <w:tcW w:w="1531" w:type="dxa"/>
            <w:gridSpan w:val="7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160"/>
          <w:jc w:val="center"/>
        </w:trPr>
        <w:tc>
          <w:tcPr>
            <w:tcW w:w="297" w:type="dxa"/>
            <w:vMerge w:val="restart"/>
            <w:vAlign w:val="center"/>
          </w:tcPr>
          <w:p w:rsidR="00C667DF" w:rsidRPr="00C667DF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C667DF">
              <w:rPr>
                <w:rFonts w:asciiTheme="minorEastAsia" w:eastAsiaTheme="minorEastAsia" w:hAnsiTheme="minorEastAsia" w:hint="eastAsia"/>
                <w:sz w:val="15"/>
                <w:szCs w:val="15"/>
              </w:rPr>
              <w:t>4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C667DF" w:rsidRPr="00F73703" w:rsidRDefault="00C667DF" w:rsidP="009B360B">
            <w:pPr>
              <w:ind w:left="150" w:right="113" w:hanging="150"/>
              <w:jc w:val="center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制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御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盤</w:t>
            </w:r>
          </w:p>
        </w:tc>
        <w:tc>
          <w:tcPr>
            <w:tcW w:w="2211" w:type="dxa"/>
            <w:gridSpan w:val="4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表示</w:t>
            </w:r>
          </w:p>
        </w:tc>
        <w:tc>
          <w:tcPr>
            <w:tcW w:w="1531" w:type="dxa"/>
            <w:gridSpan w:val="7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nil"/>
            </w:tcBorders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140"/>
          <w:jc w:val="center"/>
        </w:trPr>
        <w:tc>
          <w:tcPr>
            <w:tcW w:w="297" w:type="dxa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構造・形状及び材質</w:t>
            </w:r>
          </w:p>
        </w:tc>
        <w:tc>
          <w:tcPr>
            <w:tcW w:w="1531" w:type="dxa"/>
            <w:gridSpan w:val="7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nil"/>
            </w:tcBorders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3734" w:type="dxa"/>
            <w:gridSpan w:val="4"/>
            <w:vMerge/>
            <w:tcBorders>
              <w:left w:val="nil"/>
              <w:bottom w:val="nil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160"/>
          <w:jc w:val="center"/>
        </w:trPr>
        <w:tc>
          <w:tcPr>
            <w:tcW w:w="297" w:type="dxa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シーケンス</w:t>
            </w:r>
          </w:p>
        </w:tc>
        <w:tc>
          <w:tcPr>
            <w:tcW w:w="1531" w:type="dxa"/>
            <w:gridSpan w:val="7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認　定　番　号</w:t>
            </w:r>
          </w:p>
        </w:tc>
        <w:tc>
          <w:tcPr>
            <w:tcW w:w="1889" w:type="dxa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C667DF" w:rsidTr="00C667DF">
        <w:trPr>
          <w:trHeight w:val="140"/>
          <w:jc w:val="center"/>
        </w:trPr>
        <w:tc>
          <w:tcPr>
            <w:tcW w:w="297" w:type="dxa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絶縁抵抗値     　      MΩ</w:t>
            </w:r>
          </w:p>
        </w:tc>
        <w:tc>
          <w:tcPr>
            <w:tcW w:w="516" w:type="dxa"/>
            <w:gridSpan w:val="2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55" w:type="dxa"/>
            <w:gridSpan w:val="2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560" w:type="dxa"/>
            <w:gridSpan w:val="3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single" w:sz="4" w:space="0" w:color="auto"/>
            </w:tcBorders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667DF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消防用設備等</w:t>
            </w:r>
          </w:p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認定委員会</w:t>
            </w:r>
          </w:p>
        </w:tc>
        <w:tc>
          <w:tcPr>
            <w:tcW w:w="709" w:type="dxa"/>
          </w:tcPr>
          <w:p w:rsidR="00C667DF" w:rsidRPr="007108AA" w:rsidRDefault="00C667DF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判　定</w:t>
            </w:r>
          </w:p>
        </w:tc>
        <w:tc>
          <w:tcPr>
            <w:tcW w:w="1889" w:type="dxa"/>
          </w:tcPr>
          <w:p w:rsidR="00C667DF" w:rsidRPr="007108AA" w:rsidRDefault="00C667DF" w:rsidP="009B360B">
            <w:pPr>
              <w:ind w:leftChars="-44" w:left="185" w:rightChars="-25" w:right="-55" w:hangingChars="188" w:hanging="282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合格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>
              <w:rPr>
                <w:rFonts w:ascii="ＭＳ ゴシック" w:hint="eastAsia"/>
                <w:sz w:val="15"/>
                <w:szCs w:val="15"/>
              </w:rPr>
              <w:t>・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>
              <w:rPr>
                <w:rFonts w:ascii="ＭＳ ゴシック" w:hint="eastAsia"/>
                <w:sz w:val="15"/>
                <w:szCs w:val="15"/>
              </w:rPr>
              <w:t>不合格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>
              <w:rPr>
                <w:rFonts w:ascii="ＭＳ ゴシック" w:hint="eastAsia"/>
                <w:sz w:val="15"/>
                <w:szCs w:val="15"/>
              </w:rPr>
              <w:t>・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>
              <w:rPr>
                <w:rFonts w:ascii="ＭＳ ゴシック" w:hint="eastAsia"/>
                <w:sz w:val="15"/>
                <w:szCs w:val="15"/>
              </w:rPr>
              <w:t>補正</w:t>
            </w:r>
          </w:p>
        </w:tc>
      </w:tr>
      <w:tr w:rsidR="00C667DF" w:rsidTr="00C667DF">
        <w:trPr>
          <w:trHeight w:val="140"/>
          <w:jc w:val="center"/>
        </w:trPr>
        <w:tc>
          <w:tcPr>
            <w:tcW w:w="297" w:type="dxa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耐電圧</w:t>
            </w:r>
          </w:p>
        </w:tc>
        <w:tc>
          <w:tcPr>
            <w:tcW w:w="516" w:type="dxa"/>
            <w:gridSpan w:val="2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55" w:type="dxa"/>
            <w:gridSpan w:val="2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560" w:type="dxa"/>
            <w:gridSpan w:val="3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709" w:type="dxa"/>
          </w:tcPr>
          <w:p w:rsidR="00C667DF" w:rsidRPr="007108AA" w:rsidRDefault="00C667DF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年月日</w:t>
            </w:r>
          </w:p>
        </w:tc>
        <w:tc>
          <w:tcPr>
            <w:tcW w:w="1889" w:type="dxa"/>
          </w:tcPr>
          <w:p w:rsidR="00C667DF" w:rsidRPr="007108AA" w:rsidRDefault="00C667DF" w:rsidP="009B360B">
            <w:pPr>
              <w:ind w:left="150" w:hanging="150"/>
              <w:jc w:val="right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年　　月　　日</w:t>
            </w:r>
          </w:p>
        </w:tc>
      </w:tr>
      <w:tr w:rsidR="002C6491" w:rsidTr="0096078F">
        <w:trPr>
          <w:trHeight w:val="120"/>
          <w:jc w:val="center"/>
        </w:trPr>
        <w:tc>
          <w:tcPr>
            <w:tcW w:w="297" w:type="dxa"/>
            <w:vMerge/>
          </w:tcPr>
          <w:p w:rsidR="002C6491" w:rsidRPr="007108AA" w:rsidRDefault="002C6491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2C6491" w:rsidRPr="00F73703" w:rsidRDefault="002C6491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</w:tcPr>
          <w:p w:rsidR="002C6491" w:rsidRPr="008517AD" w:rsidRDefault="002C6491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予備電源切替装置</w:t>
            </w:r>
          </w:p>
        </w:tc>
        <w:tc>
          <w:tcPr>
            <w:tcW w:w="1531" w:type="dxa"/>
            <w:gridSpan w:val="7"/>
          </w:tcPr>
          <w:p w:rsidR="002C6491" w:rsidRPr="008517AD" w:rsidRDefault="002C6491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2C6491" w:rsidRPr="00F73703" w:rsidRDefault="002C6491" w:rsidP="009B360B">
            <w:pPr>
              <w:ind w:leftChars="-68" w:left="0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single" w:sz="4" w:space="0" w:color="auto"/>
            </w:tcBorders>
          </w:tcPr>
          <w:p w:rsidR="002C6491" w:rsidRPr="007108AA" w:rsidRDefault="002C6491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C6491" w:rsidRPr="007108AA" w:rsidRDefault="002C6491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709" w:type="dxa"/>
          </w:tcPr>
          <w:p w:rsidR="002C6491" w:rsidRPr="007108AA" w:rsidRDefault="002C6491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委員長</w:t>
            </w:r>
          </w:p>
        </w:tc>
        <w:tc>
          <w:tcPr>
            <w:tcW w:w="1889" w:type="dxa"/>
          </w:tcPr>
          <w:p w:rsidR="002C6491" w:rsidRPr="007108AA" w:rsidRDefault="002C6491" w:rsidP="009B360B">
            <w:pPr>
              <w:ind w:left="150" w:hanging="150"/>
              <w:jc w:val="right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印</w:t>
            </w:r>
          </w:p>
        </w:tc>
      </w:tr>
      <w:tr w:rsidR="00C667DF" w:rsidTr="00C667DF">
        <w:trPr>
          <w:trHeight w:val="120"/>
          <w:jc w:val="center"/>
        </w:trPr>
        <w:tc>
          <w:tcPr>
            <w:tcW w:w="297" w:type="dxa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2211" w:type="dxa"/>
            <w:gridSpan w:val="4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予備電源電圧            V</w:t>
            </w:r>
          </w:p>
        </w:tc>
        <w:tc>
          <w:tcPr>
            <w:tcW w:w="516" w:type="dxa"/>
            <w:gridSpan w:val="2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55" w:type="dxa"/>
            <w:gridSpan w:val="2"/>
          </w:tcPr>
          <w:p w:rsidR="00C667DF" w:rsidRPr="008517AD" w:rsidRDefault="00C667DF" w:rsidP="009B360B">
            <w:pPr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☆</w:t>
            </w:r>
          </w:p>
        </w:tc>
        <w:tc>
          <w:tcPr>
            <w:tcW w:w="560" w:type="dxa"/>
            <w:gridSpan w:val="3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</w:rPr>
              <w:t xml:space="preserve"> </w:t>
            </w: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single" w:sz="4" w:space="0" w:color="auto"/>
            </w:tcBorders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667DF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水系消火設備</w:t>
            </w:r>
          </w:p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等専門委員会</w:t>
            </w:r>
          </w:p>
        </w:tc>
        <w:tc>
          <w:tcPr>
            <w:tcW w:w="709" w:type="dxa"/>
          </w:tcPr>
          <w:p w:rsidR="00C667DF" w:rsidRPr="007108AA" w:rsidRDefault="00C667DF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判　定</w:t>
            </w:r>
          </w:p>
        </w:tc>
        <w:tc>
          <w:tcPr>
            <w:tcW w:w="1889" w:type="dxa"/>
          </w:tcPr>
          <w:p w:rsidR="00C667DF" w:rsidRPr="007108AA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 </w:t>
            </w:r>
            <w:r>
              <w:rPr>
                <w:rFonts w:ascii="ＭＳ ゴシック" w:hint="eastAsia"/>
                <w:sz w:val="15"/>
                <w:szCs w:val="15"/>
              </w:rPr>
              <w:t>・</w:t>
            </w:r>
            <w:r>
              <w:rPr>
                <w:rFonts w:ascii="ＭＳ ゴシック" w:hint="eastAsia"/>
                <w:sz w:val="15"/>
                <w:szCs w:val="15"/>
              </w:rPr>
              <w:t xml:space="preserve">  </w:t>
            </w:r>
            <w:r>
              <w:rPr>
                <w:rFonts w:ascii="ＭＳ ゴシック" w:hint="eastAsia"/>
                <w:sz w:val="15"/>
                <w:szCs w:val="15"/>
              </w:rPr>
              <w:t>否</w:t>
            </w:r>
            <w:r>
              <w:rPr>
                <w:rFonts w:ascii="ＭＳ ゴシック" w:hint="eastAsia"/>
                <w:sz w:val="15"/>
                <w:szCs w:val="15"/>
              </w:rPr>
              <w:t xml:space="preserve">  </w:t>
            </w:r>
            <w:r>
              <w:rPr>
                <w:rFonts w:ascii="ＭＳ ゴシック" w:hint="eastAsia"/>
                <w:sz w:val="15"/>
                <w:szCs w:val="15"/>
              </w:rPr>
              <w:t>・</w:t>
            </w:r>
            <w:r>
              <w:rPr>
                <w:rFonts w:ascii="ＭＳ ゴシック" w:hint="eastAsia"/>
                <w:sz w:val="15"/>
                <w:szCs w:val="15"/>
              </w:rPr>
              <w:t xml:space="preserve">  </w:t>
            </w:r>
            <w:r>
              <w:rPr>
                <w:rFonts w:ascii="ＭＳ ゴシック" w:hint="eastAsia"/>
                <w:sz w:val="15"/>
                <w:szCs w:val="15"/>
              </w:rPr>
              <w:t>保留</w:t>
            </w:r>
          </w:p>
        </w:tc>
      </w:tr>
      <w:tr w:rsidR="00C667DF" w:rsidTr="002C6491">
        <w:trPr>
          <w:trHeight w:val="180"/>
          <w:jc w:val="center"/>
        </w:trPr>
        <w:tc>
          <w:tcPr>
            <w:tcW w:w="297" w:type="dxa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19" w:type="dxa"/>
            <w:gridSpan w:val="2"/>
            <w:vMerge w:val="restart"/>
            <w:vAlign w:val="center"/>
          </w:tcPr>
          <w:p w:rsidR="00C667DF" w:rsidRPr="00F73703" w:rsidRDefault="00C667DF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動作</w:t>
            </w:r>
          </w:p>
        </w:tc>
        <w:tc>
          <w:tcPr>
            <w:tcW w:w="1692" w:type="dxa"/>
            <w:gridSpan w:val="2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8517AD">
              <w:rPr>
                <w:rFonts w:asciiTheme="minorEastAsia" w:eastAsiaTheme="minorEastAsia" w:hAnsiTheme="minorEastAsia" w:hint="eastAsia"/>
                <w:sz w:val="15"/>
                <w:szCs w:val="15"/>
              </w:rPr>
              <w:t>圧力異常警報</w:t>
            </w:r>
          </w:p>
        </w:tc>
        <w:tc>
          <w:tcPr>
            <w:tcW w:w="1531" w:type="dxa"/>
            <w:gridSpan w:val="7"/>
          </w:tcPr>
          <w:p w:rsidR="00C667DF" w:rsidRPr="008517AD" w:rsidRDefault="00C667DF" w:rsidP="009B360B">
            <w:pPr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78" w:left="-22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709" w:type="dxa"/>
          </w:tcPr>
          <w:p w:rsidR="00C667DF" w:rsidRPr="007108AA" w:rsidRDefault="00C667DF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年月日</w:t>
            </w:r>
          </w:p>
        </w:tc>
        <w:tc>
          <w:tcPr>
            <w:tcW w:w="1889" w:type="dxa"/>
          </w:tcPr>
          <w:p w:rsidR="00C667DF" w:rsidRPr="007108AA" w:rsidRDefault="00C667DF" w:rsidP="009B360B">
            <w:pPr>
              <w:ind w:left="150" w:hanging="150"/>
              <w:jc w:val="right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年　　月　　日</w:t>
            </w:r>
          </w:p>
        </w:tc>
      </w:tr>
      <w:tr w:rsidR="00C667DF" w:rsidTr="002C6491">
        <w:trPr>
          <w:trHeight w:val="200"/>
          <w:jc w:val="center"/>
        </w:trPr>
        <w:tc>
          <w:tcPr>
            <w:tcW w:w="297" w:type="dxa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F73703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19" w:type="dxa"/>
            <w:gridSpan w:val="2"/>
            <w:vMerge/>
            <w:vAlign w:val="center"/>
          </w:tcPr>
          <w:p w:rsidR="00C667DF" w:rsidRPr="00F73703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692" w:type="dxa"/>
            <w:gridSpan w:val="2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 w:rsidRPr="00F73703">
              <w:rPr>
                <w:rFonts w:ascii="ＭＳ ゴシック" w:hint="eastAsia"/>
                <w:sz w:val="15"/>
                <w:szCs w:val="15"/>
              </w:rPr>
              <w:t>減水・渇水警報</w:t>
            </w:r>
          </w:p>
        </w:tc>
        <w:tc>
          <w:tcPr>
            <w:tcW w:w="1531" w:type="dxa"/>
            <w:gridSpan w:val="7"/>
          </w:tcPr>
          <w:p w:rsidR="00C667DF" w:rsidRPr="00F73703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F73703" w:rsidRDefault="00C667DF" w:rsidP="009B360B">
            <w:pPr>
              <w:ind w:leftChars="-68" w:left="0" w:rightChars="-46" w:right="-101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 w:rsidRPr="00F73703"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136" w:type="dxa"/>
            <w:gridSpan w:val="2"/>
            <w:vMerge/>
            <w:tcBorders>
              <w:left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709" w:type="dxa"/>
          </w:tcPr>
          <w:p w:rsidR="00C667DF" w:rsidRPr="007108AA" w:rsidRDefault="00C667DF" w:rsidP="009B360B">
            <w:pPr>
              <w:ind w:left="150" w:hanging="150"/>
              <w:jc w:val="distribute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委員長</w:t>
            </w:r>
          </w:p>
        </w:tc>
        <w:tc>
          <w:tcPr>
            <w:tcW w:w="1889" w:type="dxa"/>
          </w:tcPr>
          <w:p w:rsidR="00C667DF" w:rsidRPr="007108AA" w:rsidRDefault="00C667DF" w:rsidP="009B360B">
            <w:pPr>
              <w:ind w:left="150" w:hanging="150"/>
              <w:jc w:val="right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印</w:t>
            </w:r>
          </w:p>
        </w:tc>
      </w:tr>
      <w:tr w:rsidR="00C667DF" w:rsidTr="002C6491">
        <w:trPr>
          <w:trHeight w:val="70"/>
          <w:jc w:val="center"/>
        </w:trPr>
        <w:tc>
          <w:tcPr>
            <w:tcW w:w="297" w:type="dxa"/>
            <w:vMerge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06" w:type="dxa"/>
            <w:vMerge/>
          </w:tcPr>
          <w:p w:rsidR="00C667DF" w:rsidRPr="007108AA" w:rsidRDefault="00C667DF" w:rsidP="009B360B">
            <w:pPr>
              <w:widowControl/>
              <w:ind w:left="150" w:hanging="150"/>
              <w:jc w:val="left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5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667DF" w:rsidRPr="007108AA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692" w:type="dxa"/>
            <w:gridSpan w:val="2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表示灯の状況</w:t>
            </w:r>
          </w:p>
        </w:tc>
        <w:tc>
          <w:tcPr>
            <w:tcW w:w="1531" w:type="dxa"/>
            <w:gridSpan w:val="7"/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499" w:type="dxa"/>
            <w:vAlign w:val="center"/>
          </w:tcPr>
          <w:p w:rsidR="00C667DF" w:rsidRPr="007108AA" w:rsidRDefault="00C667DF" w:rsidP="009B360B">
            <w:pPr>
              <w:ind w:leftChars="-14" w:left="-23" w:rightChars="-46" w:right="-101" w:hangingChars="5" w:hanging="8"/>
              <w:jc w:val="left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</w:t>
            </w:r>
            <w:r>
              <w:rPr>
                <w:rFonts w:ascii="ＭＳ ゴシック" w:hint="eastAsia"/>
                <w:sz w:val="15"/>
                <w:szCs w:val="15"/>
              </w:rPr>
              <w:t>否</w:t>
            </w:r>
          </w:p>
        </w:tc>
        <w:tc>
          <w:tcPr>
            <w:tcW w:w="5389" w:type="dxa"/>
            <w:gridSpan w:val="13"/>
            <w:vMerge/>
            <w:tcBorders>
              <w:right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</w:tcBorders>
          </w:tcPr>
          <w:p w:rsidR="00C667DF" w:rsidRPr="007108AA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実施者判定</w:t>
            </w:r>
          </w:p>
        </w:tc>
        <w:tc>
          <w:tcPr>
            <w:tcW w:w="1889" w:type="dxa"/>
          </w:tcPr>
          <w:p w:rsidR="00C667DF" w:rsidRPr="007108AA" w:rsidRDefault="00C667DF" w:rsidP="009B360B">
            <w:pPr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  <w:r>
              <w:rPr>
                <w:rFonts w:ascii="ＭＳ ゴシック" w:hint="eastAsia"/>
                <w:sz w:val="15"/>
                <w:szCs w:val="15"/>
              </w:rPr>
              <w:t>良</w:t>
            </w:r>
            <w:r>
              <w:rPr>
                <w:rFonts w:ascii="ＭＳ ゴシック" w:hint="eastAsia"/>
                <w:sz w:val="15"/>
                <w:szCs w:val="15"/>
              </w:rPr>
              <w:t xml:space="preserve">  </w:t>
            </w:r>
            <w:r>
              <w:rPr>
                <w:rFonts w:ascii="ＭＳ ゴシック" w:hint="eastAsia"/>
                <w:sz w:val="15"/>
                <w:szCs w:val="15"/>
              </w:rPr>
              <w:t>・</w:t>
            </w:r>
            <w:r>
              <w:rPr>
                <w:rFonts w:ascii="ＭＳ ゴシック" w:hint="eastAsia"/>
                <w:sz w:val="15"/>
                <w:szCs w:val="15"/>
              </w:rPr>
              <w:t xml:space="preserve">  </w:t>
            </w:r>
            <w:r>
              <w:rPr>
                <w:rFonts w:ascii="ＭＳ ゴシック" w:hint="eastAsia"/>
                <w:sz w:val="15"/>
                <w:szCs w:val="15"/>
              </w:rPr>
              <w:t>否</w:t>
            </w:r>
            <w:r>
              <w:rPr>
                <w:rFonts w:ascii="ＭＳ ゴシック" w:hint="eastAsia"/>
                <w:sz w:val="15"/>
                <w:szCs w:val="15"/>
              </w:rPr>
              <w:t xml:space="preserve">  </w:t>
            </w:r>
            <w:r>
              <w:rPr>
                <w:rFonts w:ascii="ＭＳ ゴシック" w:hint="eastAsia"/>
                <w:sz w:val="15"/>
                <w:szCs w:val="15"/>
              </w:rPr>
              <w:t>・</w:t>
            </w:r>
            <w:r>
              <w:rPr>
                <w:rFonts w:ascii="ＭＳ ゴシック" w:hint="eastAsia"/>
                <w:sz w:val="15"/>
                <w:szCs w:val="15"/>
              </w:rPr>
              <w:t xml:space="preserve">  </w:t>
            </w:r>
            <w:r>
              <w:rPr>
                <w:rFonts w:ascii="ＭＳ ゴシック" w:hint="eastAsia"/>
                <w:sz w:val="15"/>
                <w:szCs w:val="15"/>
              </w:rPr>
              <w:t>保留</w:t>
            </w:r>
          </w:p>
        </w:tc>
      </w:tr>
    </w:tbl>
    <w:p w:rsidR="00C80C50" w:rsidRDefault="00C80C50" w:rsidP="00C80C50">
      <w:pPr>
        <w:ind w:left="160" w:hanging="16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一般</w:t>
      </w:r>
      <w:r w:rsidRPr="00B221FB">
        <w:rPr>
          <w:rFonts w:hint="eastAsia"/>
          <w:sz w:val="16"/>
          <w:szCs w:val="16"/>
        </w:rPr>
        <w:t>財団法人日本消防設備安全センター</w:t>
      </w:r>
    </w:p>
    <w:p w:rsidR="00AA6F7C" w:rsidRDefault="00AA6F7C" w:rsidP="00C80C50">
      <w:pPr>
        <w:ind w:left="220" w:hanging="220"/>
        <w:jc w:val="left"/>
        <w:rPr>
          <w:noProof/>
        </w:rPr>
      </w:pPr>
    </w:p>
    <w:p w:rsidR="00C80C50" w:rsidRPr="007069FA" w:rsidRDefault="00C80C50" w:rsidP="00C80C50">
      <w:pPr>
        <w:ind w:left="220" w:hanging="220"/>
        <w:jc w:val="left"/>
        <w:rPr>
          <w:rFonts w:ascii="ＭＳ ゴシック" w:eastAsia="ＭＳ ゴシック"/>
        </w:rPr>
      </w:pPr>
      <w:r w:rsidRPr="007069FA">
        <w:rPr>
          <w:rFonts w:ascii="ＭＳ ゴシック" w:eastAsia="ＭＳ ゴシック" w:hint="eastAsia"/>
        </w:rPr>
        <w:lastRenderedPageBreak/>
        <w:t>様式５号</w:t>
      </w:r>
    </w:p>
    <w:tbl>
      <w:tblPr>
        <w:tblW w:w="14238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"/>
        <w:gridCol w:w="525"/>
        <w:gridCol w:w="717"/>
        <w:gridCol w:w="83"/>
        <w:gridCol w:w="2197"/>
        <w:gridCol w:w="620"/>
        <w:gridCol w:w="417"/>
        <w:gridCol w:w="254"/>
        <w:gridCol w:w="588"/>
        <w:gridCol w:w="672"/>
        <w:gridCol w:w="288"/>
        <w:gridCol w:w="524"/>
        <w:gridCol w:w="584"/>
        <w:gridCol w:w="144"/>
        <w:gridCol w:w="1132"/>
        <w:gridCol w:w="382"/>
        <w:gridCol w:w="186"/>
        <w:gridCol w:w="428"/>
        <w:gridCol w:w="214"/>
        <w:gridCol w:w="674"/>
        <w:gridCol w:w="56"/>
        <w:gridCol w:w="580"/>
        <w:gridCol w:w="264"/>
        <w:gridCol w:w="431"/>
        <w:gridCol w:w="394"/>
        <w:gridCol w:w="1595"/>
      </w:tblGrid>
      <w:tr w:rsidR="00D36793" w:rsidTr="002C6491">
        <w:trPr>
          <w:cantSplit/>
          <w:jc w:val="center"/>
        </w:trPr>
        <w:tc>
          <w:tcPr>
            <w:tcW w:w="3784" w:type="dxa"/>
            <w:gridSpan w:val="5"/>
            <w:vMerge w:val="restart"/>
            <w:vAlign w:val="center"/>
          </w:tcPr>
          <w:p w:rsidR="00C80C50" w:rsidRPr="00B83CCE" w:rsidRDefault="00C80C50" w:rsidP="009B360B">
            <w:pPr>
              <w:pStyle w:val="a7"/>
              <w:snapToGrid w:val="0"/>
              <w:spacing w:line="320" w:lineRule="exact"/>
              <w:ind w:firstLineChars="200" w:firstLine="400"/>
              <w:rPr>
                <w:sz w:val="20"/>
              </w:rPr>
            </w:pPr>
            <w:r w:rsidRPr="00B83CCE">
              <w:rPr>
                <w:rFonts w:hint="eastAsia"/>
                <w:sz w:val="20"/>
              </w:rPr>
              <w:t>圧力水槽方式（　　　　加圧式）</w:t>
            </w:r>
          </w:p>
          <w:p w:rsidR="00C80C50" w:rsidRPr="00B83CCE" w:rsidRDefault="00C80C50" w:rsidP="009B360B">
            <w:pPr>
              <w:pStyle w:val="a7"/>
              <w:snapToGrid w:val="0"/>
              <w:spacing w:line="320" w:lineRule="exact"/>
              <w:ind w:left="190" w:hanging="190"/>
              <w:jc w:val="center"/>
              <w:rPr>
                <w:sz w:val="20"/>
              </w:rPr>
            </w:pPr>
            <w:r w:rsidRPr="00B83CCE">
              <w:rPr>
                <w:rFonts w:hint="eastAsia"/>
                <w:sz w:val="20"/>
              </w:rPr>
              <w:t>加圧送水装置</w:t>
            </w:r>
          </w:p>
          <w:p w:rsidR="00B83CCE" w:rsidRPr="00B83CCE" w:rsidRDefault="00B83CCE" w:rsidP="009B360B">
            <w:pPr>
              <w:pStyle w:val="a7"/>
              <w:snapToGrid w:val="0"/>
              <w:spacing w:line="320" w:lineRule="exact"/>
              <w:ind w:left="190" w:hanging="190"/>
              <w:jc w:val="center"/>
              <w:rPr>
                <w:sz w:val="20"/>
              </w:rPr>
            </w:pPr>
          </w:p>
          <w:p w:rsidR="00C80C50" w:rsidRPr="00F73703" w:rsidRDefault="00C80C50" w:rsidP="009B360B">
            <w:pPr>
              <w:pStyle w:val="a7"/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  <w:r w:rsidRPr="00B83CCE">
              <w:rPr>
                <w:rFonts w:hint="eastAsia"/>
                <w:sz w:val="20"/>
              </w:rPr>
              <w:t>個別検査試験記録表（社内・立会）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Chars="-45" w:left="20" w:rightChars="-45" w:right="-99" w:hangingChars="66" w:hanging="119"/>
              <w:jc w:val="distribute"/>
              <w:rPr>
                <w:sz w:val="18"/>
              </w:rPr>
            </w:pPr>
            <w:r w:rsidRPr="00755303">
              <w:rPr>
                <w:rFonts w:hint="eastAsia"/>
                <w:sz w:val="18"/>
              </w:rPr>
              <w:t>申請者</w:t>
            </w:r>
          </w:p>
        </w:tc>
        <w:tc>
          <w:tcPr>
            <w:tcW w:w="2902" w:type="dxa"/>
            <w:gridSpan w:val="6"/>
            <w:vMerge w:val="restart"/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right"/>
              <w:rPr>
                <w:sz w:val="15"/>
              </w:rPr>
            </w:pPr>
          </w:p>
        </w:tc>
        <w:tc>
          <w:tcPr>
            <w:tcW w:w="1282" w:type="dxa"/>
            <w:gridSpan w:val="2"/>
            <w:vMerge w:val="restart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認定番号：</w:t>
            </w:r>
          </w:p>
        </w:tc>
        <w:tc>
          <w:tcPr>
            <w:tcW w:w="2791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lef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試験年月日</w:t>
            </w:r>
            <w:r w:rsidR="004963C6" w:rsidRPr="00755303">
              <w:rPr>
                <w:rFonts w:hint="eastAsia"/>
                <w:sz w:val="18"/>
                <w:szCs w:val="18"/>
              </w:rPr>
              <w:t xml:space="preserve">　　</w:t>
            </w:r>
            <w:r w:rsidR="00E46237">
              <w:rPr>
                <w:rFonts w:hint="eastAsia"/>
                <w:sz w:val="18"/>
                <w:szCs w:val="18"/>
              </w:rPr>
              <w:t xml:space="preserve">　</w:t>
            </w:r>
            <w:r w:rsidRPr="00755303">
              <w:rPr>
                <w:rFonts w:hint="eastAsia"/>
                <w:sz w:val="18"/>
                <w:szCs w:val="18"/>
              </w:rPr>
              <w:t>年</w:t>
            </w:r>
            <w:r w:rsidR="004963C6" w:rsidRPr="00755303">
              <w:rPr>
                <w:rFonts w:hint="eastAsia"/>
                <w:sz w:val="18"/>
                <w:szCs w:val="18"/>
              </w:rPr>
              <w:t xml:space="preserve">　　</w:t>
            </w:r>
            <w:r w:rsidRPr="00755303">
              <w:rPr>
                <w:rFonts w:hint="eastAsia"/>
                <w:sz w:val="18"/>
                <w:szCs w:val="18"/>
              </w:rPr>
              <w:t>月</w:t>
            </w:r>
            <w:r w:rsidR="004963C6" w:rsidRPr="00755303">
              <w:rPr>
                <w:rFonts w:hint="eastAsia"/>
                <w:sz w:val="18"/>
                <w:szCs w:val="18"/>
              </w:rPr>
              <w:t xml:space="preserve">　　</w:t>
            </w:r>
            <w:r w:rsidRPr="00755303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立会者</w:t>
            </w:r>
          </w:p>
        </w:tc>
        <w:tc>
          <w:tcPr>
            <w:tcW w:w="16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36793" w:rsidTr="002C6491">
        <w:trPr>
          <w:cantSplit/>
          <w:jc w:val="center"/>
        </w:trPr>
        <w:tc>
          <w:tcPr>
            <w:tcW w:w="3784" w:type="dxa"/>
            <w:gridSpan w:val="5"/>
            <w:vMerge/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040" w:type="dxa"/>
            <w:gridSpan w:val="2"/>
            <w:vMerge/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</w:rPr>
            </w:pPr>
          </w:p>
        </w:tc>
        <w:tc>
          <w:tcPr>
            <w:tcW w:w="2902" w:type="dxa"/>
            <w:gridSpan w:val="6"/>
            <w:vMerge/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right"/>
              <w:rPr>
                <w:sz w:val="15"/>
              </w:rPr>
            </w:pPr>
          </w:p>
        </w:tc>
        <w:tc>
          <w:tcPr>
            <w:tcW w:w="1282" w:type="dxa"/>
            <w:gridSpan w:val="2"/>
            <w:vMerge/>
            <w:vAlign w:val="center"/>
          </w:tcPr>
          <w:p w:rsidR="00C80C50" w:rsidRDefault="00C80C50" w:rsidP="009B360B">
            <w:pPr>
              <w:snapToGrid w:val="0"/>
              <w:spacing w:line="320" w:lineRule="exact"/>
              <w:ind w:left="150" w:hanging="150"/>
              <w:jc w:val="right"/>
              <w:rPr>
                <w:sz w:val="15"/>
              </w:rPr>
            </w:pPr>
          </w:p>
        </w:tc>
        <w:tc>
          <w:tcPr>
            <w:tcW w:w="3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right="113" w:hanging="180"/>
              <w:jc w:val="center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試験条件</w:t>
            </w:r>
          </w:p>
        </w:tc>
        <w:tc>
          <w:tcPr>
            <w:tcW w:w="617" w:type="dxa"/>
            <w:gridSpan w:val="2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94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開始時</w:t>
            </w:r>
          </w:p>
        </w:tc>
        <w:tc>
          <w:tcPr>
            <w:tcW w:w="849" w:type="dxa"/>
            <w:gridSpan w:val="2"/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終了時</w:t>
            </w:r>
          </w:p>
        </w:tc>
        <w:tc>
          <w:tcPr>
            <w:tcW w:w="83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</w:p>
        </w:tc>
      </w:tr>
      <w:tr w:rsidR="00D36793" w:rsidTr="002C6491">
        <w:trPr>
          <w:cantSplit/>
          <w:jc w:val="center"/>
        </w:trPr>
        <w:tc>
          <w:tcPr>
            <w:tcW w:w="3784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04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</w:rPr>
            </w:pPr>
            <w:r w:rsidRPr="00755303">
              <w:rPr>
                <w:rFonts w:hint="eastAsia"/>
                <w:sz w:val="18"/>
              </w:rPr>
              <w:t>種類</w:t>
            </w:r>
          </w:p>
        </w:tc>
        <w:tc>
          <w:tcPr>
            <w:tcW w:w="152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rPr>
                <w:sz w:val="15"/>
              </w:rPr>
            </w:pPr>
          </w:p>
        </w:tc>
        <w:tc>
          <w:tcPr>
            <w:tcW w:w="137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吐出口径</w:t>
            </w:r>
          </w:p>
        </w:tc>
        <w:tc>
          <w:tcPr>
            <w:tcW w:w="12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3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天候</w:t>
            </w:r>
          </w:p>
        </w:tc>
        <w:tc>
          <w:tcPr>
            <w:tcW w:w="94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実施者</w:t>
            </w:r>
          </w:p>
        </w:tc>
        <w:tc>
          <w:tcPr>
            <w:tcW w:w="16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D36793" w:rsidTr="002C6491">
        <w:trPr>
          <w:cantSplit/>
          <w:jc w:val="center"/>
        </w:trPr>
        <w:tc>
          <w:tcPr>
            <w:tcW w:w="3784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04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</w:rPr>
            </w:pPr>
          </w:p>
        </w:tc>
        <w:tc>
          <w:tcPr>
            <w:tcW w:w="152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37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定格吐出量</w:t>
            </w:r>
          </w:p>
        </w:tc>
        <w:tc>
          <w:tcPr>
            <w:tcW w:w="12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L/min</w:t>
            </w:r>
          </w:p>
        </w:tc>
        <w:tc>
          <w:tcPr>
            <w:tcW w:w="3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気温</w:t>
            </w:r>
          </w:p>
        </w:tc>
        <w:tc>
          <w:tcPr>
            <w:tcW w:w="94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8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83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</w:p>
        </w:tc>
        <w:tc>
          <w:tcPr>
            <w:tcW w:w="16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</w:tr>
      <w:tr w:rsidR="00D36793" w:rsidTr="002C6491">
        <w:trPr>
          <w:cantSplit/>
          <w:jc w:val="center"/>
        </w:trPr>
        <w:tc>
          <w:tcPr>
            <w:tcW w:w="3784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0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w w:val="90"/>
                <w:sz w:val="18"/>
              </w:rPr>
            </w:pPr>
            <w:r w:rsidRPr="00755303">
              <w:rPr>
                <w:rFonts w:hint="eastAsia"/>
                <w:sz w:val="18"/>
              </w:rPr>
              <w:t>型式記号</w:t>
            </w:r>
          </w:p>
        </w:tc>
        <w:tc>
          <w:tcPr>
            <w:tcW w:w="15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37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定格全揚程</w:t>
            </w:r>
          </w:p>
        </w:tc>
        <w:tc>
          <w:tcPr>
            <w:tcW w:w="12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水温</w:t>
            </w:r>
          </w:p>
        </w:tc>
        <w:tc>
          <w:tcPr>
            <w:tcW w:w="94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8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℃</w:t>
            </w:r>
          </w:p>
        </w:tc>
        <w:tc>
          <w:tcPr>
            <w:tcW w:w="831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受検場所</w:t>
            </w:r>
          </w:p>
        </w:tc>
        <w:tc>
          <w:tcPr>
            <w:tcW w:w="16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E46237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</w:tr>
      <w:tr w:rsidR="00D36793" w:rsidTr="002C6491">
        <w:trPr>
          <w:cantSplit/>
          <w:jc w:val="center"/>
        </w:trPr>
        <w:tc>
          <w:tcPr>
            <w:tcW w:w="3784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04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</w:rPr>
            </w:pPr>
            <w:r w:rsidRPr="00755303">
              <w:rPr>
                <w:rFonts w:hint="eastAsia"/>
                <w:sz w:val="18"/>
              </w:rPr>
              <w:t>ロット番号</w:t>
            </w:r>
          </w:p>
        </w:tc>
        <w:tc>
          <w:tcPr>
            <w:tcW w:w="152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F73703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37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ロットの大きさ</w:t>
            </w:r>
          </w:p>
        </w:tc>
        <w:tc>
          <w:tcPr>
            <w:tcW w:w="128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</w:p>
        </w:tc>
        <w:tc>
          <w:tcPr>
            <w:tcW w:w="61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distribute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湿度</w:t>
            </w:r>
          </w:p>
        </w:tc>
        <w:tc>
          <w:tcPr>
            <w:tcW w:w="94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4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Pr="00755303" w:rsidRDefault="00C80C50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755303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831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  <w:tc>
          <w:tcPr>
            <w:tcW w:w="16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80C50" w:rsidRDefault="00C80C50" w:rsidP="009B360B">
            <w:pPr>
              <w:snapToGrid w:val="0"/>
              <w:spacing w:line="320" w:lineRule="exact"/>
              <w:ind w:left="150" w:hanging="150"/>
              <w:jc w:val="center"/>
              <w:rPr>
                <w:sz w:val="15"/>
              </w:rPr>
            </w:pPr>
          </w:p>
        </w:tc>
      </w:tr>
      <w:tr w:rsidR="00661BBE" w:rsidTr="002C6491">
        <w:trPr>
          <w:cantSplit/>
          <w:trHeight w:val="250"/>
          <w:jc w:val="center"/>
        </w:trPr>
        <w:tc>
          <w:tcPr>
            <w:tcW w:w="378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試　験　項　目　と　内　容</w:t>
            </w:r>
          </w:p>
        </w:tc>
        <w:tc>
          <w:tcPr>
            <w:tcW w:w="62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="180" w:hanging="180"/>
              <w:jc w:val="right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設計値</w:t>
            </w:r>
          </w:p>
        </w:tc>
        <w:tc>
          <w:tcPr>
            <w:tcW w:w="67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基準値</w:t>
            </w:r>
          </w:p>
        </w:tc>
        <w:tc>
          <w:tcPr>
            <w:tcW w:w="5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Chars="-54" w:left="61" w:hanging="180"/>
              <w:jc w:val="right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6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判　定</w:t>
            </w:r>
          </w:p>
        </w:tc>
        <w:tc>
          <w:tcPr>
            <w:tcW w:w="3224" w:type="dxa"/>
            <w:gridSpan w:val="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6237">
              <w:rPr>
                <w:rFonts w:hint="eastAsia"/>
                <w:sz w:val="18"/>
                <w:szCs w:val="18"/>
              </w:rPr>
              <w:t>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6237">
              <w:rPr>
                <w:rFonts w:hint="eastAsia"/>
                <w:sz w:val="18"/>
                <w:szCs w:val="18"/>
              </w:rPr>
              <w:t>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6237">
              <w:rPr>
                <w:rFonts w:hint="eastAsia"/>
                <w:sz w:val="18"/>
                <w:szCs w:val="18"/>
              </w:rPr>
              <w:t>目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6237">
              <w:rPr>
                <w:rFonts w:hint="eastAsia"/>
                <w:sz w:val="18"/>
                <w:szCs w:val="18"/>
              </w:rPr>
              <w:t>と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6237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46237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64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設計値</w:t>
            </w:r>
          </w:p>
        </w:tc>
        <w:tc>
          <w:tcPr>
            <w:tcW w:w="6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基準値</w:t>
            </w:r>
          </w:p>
        </w:tc>
        <w:tc>
          <w:tcPr>
            <w:tcW w:w="63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測定値</w:t>
            </w:r>
          </w:p>
        </w:tc>
        <w:tc>
          <w:tcPr>
            <w:tcW w:w="7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61BBE" w:rsidRPr="00E46237" w:rsidRDefault="00661BBE" w:rsidP="009B360B">
            <w:pPr>
              <w:snapToGrid w:val="0"/>
              <w:spacing w:line="320" w:lineRule="exact"/>
              <w:ind w:left="180" w:hanging="180"/>
              <w:jc w:val="center"/>
              <w:rPr>
                <w:sz w:val="18"/>
                <w:szCs w:val="18"/>
              </w:rPr>
            </w:pPr>
            <w:r w:rsidRPr="00E46237">
              <w:rPr>
                <w:rFonts w:hint="eastAsia"/>
                <w:sz w:val="18"/>
                <w:szCs w:val="18"/>
              </w:rPr>
              <w:t>判　定</w:t>
            </w:r>
          </w:p>
        </w:tc>
        <w:tc>
          <w:tcPr>
            <w:tcW w:w="2005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1BBE" w:rsidRDefault="00661BBE" w:rsidP="009B360B">
            <w:pPr>
              <w:snapToGrid w:val="0"/>
              <w:spacing w:line="320" w:lineRule="exact"/>
              <w:ind w:left="150" w:hanging="150"/>
              <w:rPr>
                <w:sz w:val="15"/>
              </w:rPr>
            </w:pPr>
          </w:p>
        </w:tc>
      </w:tr>
      <w:tr w:rsidR="00B243E4" w:rsidTr="002C6491">
        <w:trPr>
          <w:trHeight w:val="237"/>
          <w:jc w:val="center"/>
        </w:trPr>
        <w:tc>
          <w:tcPr>
            <w:tcW w:w="288" w:type="dxa"/>
            <w:vMerge w:val="restart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83" w:type="dxa"/>
            <w:vMerge w:val="restart"/>
            <w:textDirection w:val="tbRlV"/>
            <w:vAlign w:val="center"/>
          </w:tcPr>
          <w:p w:rsidR="00B243E4" w:rsidRPr="002C6491" w:rsidRDefault="00B243E4" w:rsidP="009B360B">
            <w:pPr>
              <w:spacing w:line="320" w:lineRule="exact"/>
              <w:ind w:left="180" w:right="113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圧 力 水 槽</w:t>
            </w:r>
          </w:p>
        </w:tc>
        <w:tc>
          <w:tcPr>
            <w:tcW w:w="3013" w:type="dxa"/>
            <w:gridSpan w:val="3"/>
            <w:tcBorders>
              <w:bottom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圧力水槽</w:t>
            </w:r>
          </w:p>
        </w:tc>
        <w:tc>
          <w:tcPr>
            <w:tcW w:w="1887" w:type="dxa"/>
            <w:gridSpan w:val="4"/>
            <w:vMerge w:val="restart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 w:val="restart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504" w:type="dxa"/>
            <w:vMerge w:val="restart"/>
            <w:textDirection w:val="tbRlV"/>
            <w:vAlign w:val="center"/>
          </w:tcPr>
          <w:p w:rsidR="00B243E4" w:rsidRPr="002C6491" w:rsidRDefault="00B243E4" w:rsidP="009B360B">
            <w:pPr>
              <w:spacing w:line="320" w:lineRule="exact"/>
              <w:ind w:left="180" w:right="113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制 御 盤</w:t>
            </w:r>
          </w:p>
        </w:tc>
        <w:tc>
          <w:tcPr>
            <w:tcW w:w="2432" w:type="dxa"/>
            <w:gridSpan w:val="5"/>
            <w:tcBorders>
              <w:bottom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表示</w:t>
            </w:r>
          </w:p>
        </w:tc>
        <w:tc>
          <w:tcPr>
            <w:tcW w:w="1962" w:type="dxa"/>
            <w:gridSpan w:val="5"/>
            <w:tcBorders>
              <w:bottom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Default="00B243E4" w:rsidP="009B360B">
            <w:pPr>
              <w:spacing w:line="320" w:lineRule="exact"/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269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vMerge/>
          </w:tcPr>
          <w:p w:rsidR="00B243E4" w:rsidRPr="002C6491" w:rsidRDefault="00B243E4" w:rsidP="009B360B">
            <w:pPr>
              <w:widowControl/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外観・構造・形状及び表示</w:t>
            </w:r>
          </w:p>
        </w:tc>
        <w:tc>
          <w:tcPr>
            <w:tcW w:w="1887" w:type="dxa"/>
            <w:gridSpan w:val="4"/>
            <w:vMerge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32" w:type="dxa"/>
            <w:gridSpan w:val="5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構造・形状及び材質</w:t>
            </w:r>
          </w:p>
        </w:tc>
        <w:tc>
          <w:tcPr>
            <w:tcW w:w="1962" w:type="dxa"/>
            <w:gridSpan w:val="5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Default="00B243E4" w:rsidP="009B360B">
            <w:pPr>
              <w:spacing w:line="320" w:lineRule="exact"/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210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vMerge/>
          </w:tcPr>
          <w:p w:rsidR="00B243E4" w:rsidRPr="002C6491" w:rsidRDefault="00B243E4" w:rsidP="009B360B">
            <w:pPr>
              <w:widowControl/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材質</w:t>
            </w:r>
          </w:p>
        </w:tc>
        <w:tc>
          <w:tcPr>
            <w:tcW w:w="1887" w:type="dxa"/>
            <w:gridSpan w:val="4"/>
            <w:vMerge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32" w:type="dxa"/>
            <w:gridSpan w:val="5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シーケンス</w:t>
            </w:r>
          </w:p>
        </w:tc>
        <w:tc>
          <w:tcPr>
            <w:tcW w:w="1962" w:type="dxa"/>
            <w:gridSpan w:val="5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Default="00B243E4" w:rsidP="009B360B">
            <w:pPr>
              <w:spacing w:line="320" w:lineRule="exact"/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111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vMerge/>
          </w:tcPr>
          <w:p w:rsidR="00B243E4" w:rsidRPr="002C6491" w:rsidRDefault="00B243E4" w:rsidP="009B360B">
            <w:pPr>
              <w:widowControl/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243E4" w:rsidRPr="002C6491" w:rsidRDefault="00B243E4" w:rsidP="009B360B">
            <w:pPr>
              <w:spacing w:line="320" w:lineRule="exact"/>
              <w:ind w:leftChars="6" w:left="112" w:hangingChars="55" w:hanging="99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寸法</w:t>
            </w:r>
          </w:p>
        </w:tc>
        <w:tc>
          <w:tcPr>
            <w:tcW w:w="2293" w:type="dxa"/>
            <w:gridSpan w:val="2"/>
            <w:vAlign w:val="bottom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高さ            　   mm</w:t>
            </w:r>
          </w:p>
        </w:tc>
        <w:tc>
          <w:tcPr>
            <w:tcW w:w="62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±</w:t>
            </w:r>
          </w:p>
        </w:tc>
        <w:tc>
          <w:tcPr>
            <w:tcW w:w="673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9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32" w:type="dxa"/>
            <w:gridSpan w:val="5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絶縁抵抗値          MΩ</w:t>
            </w:r>
          </w:p>
        </w:tc>
        <w:tc>
          <w:tcPr>
            <w:tcW w:w="646" w:type="dxa"/>
            <w:gridSpan w:val="2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39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115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vMerge/>
          </w:tcPr>
          <w:p w:rsidR="00B243E4" w:rsidRPr="002C6491" w:rsidRDefault="00B243E4" w:rsidP="009B360B">
            <w:pPr>
              <w:widowControl/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vAlign w:val="bottom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幅             　    mm</w:t>
            </w:r>
          </w:p>
        </w:tc>
        <w:tc>
          <w:tcPr>
            <w:tcW w:w="62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±</w:t>
            </w:r>
          </w:p>
        </w:tc>
        <w:tc>
          <w:tcPr>
            <w:tcW w:w="673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9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予備電源切替装置</w:t>
            </w:r>
          </w:p>
        </w:tc>
        <w:tc>
          <w:tcPr>
            <w:tcW w:w="1962" w:type="dxa"/>
            <w:gridSpan w:val="5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104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vMerge/>
          </w:tcPr>
          <w:p w:rsidR="00B243E4" w:rsidRPr="002C6491" w:rsidRDefault="00B243E4" w:rsidP="009B360B">
            <w:pPr>
              <w:widowControl/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vAlign w:val="bottom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奥行           　    mm</w:t>
            </w:r>
          </w:p>
        </w:tc>
        <w:tc>
          <w:tcPr>
            <w:tcW w:w="62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±</w:t>
            </w:r>
          </w:p>
        </w:tc>
        <w:tc>
          <w:tcPr>
            <w:tcW w:w="673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9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予備電源電圧          V</w:t>
            </w:r>
          </w:p>
        </w:tc>
        <w:tc>
          <w:tcPr>
            <w:tcW w:w="646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639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jc w:val="center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31BC1">
        <w:trPr>
          <w:trHeight w:val="107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vMerge/>
          </w:tcPr>
          <w:p w:rsidR="00B243E4" w:rsidRPr="002C6491" w:rsidRDefault="00B243E4" w:rsidP="009B360B">
            <w:pPr>
              <w:widowControl/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243E4" w:rsidRPr="002C6491" w:rsidRDefault="00B243E4" w:rsidP="009B360B">
            <w:pPr>
              <w:spacing w:line="320" w:lineRule="exact"/>
              <w:ind w:left="180" w:right="23" w:hanging="1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定格</w:t>
            </w:r>
          </w:p>
        </w:tc>
        <w:tc>
          <w:tcPr>
            <w:tcW w:w="2293" w:type="dxa"/>
            <w:gridSpan w:val="2"/>
            <w:vAlign w:val="bottom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吐出量        　  L/min</w:t>
            </w:r>
          </w:p>
        </w:tc>
        <w:tc>
          <w:tcPr>
            <w:tcW w:w="62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9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vMerge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vMerge w:val="restart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動作</w:t>
            </w:r>
          </w:p>
        </w:tc>
        <w:tc>
          <w:tcPr>
            <w:tcW w:w="1701" w:type="dxa"/>
            <w:gridSpan w:val="3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圧力異常警報</w:t>
            </w:r>
          </w:p>
        </w:tc>
        <w:tc>
          <w:tcPr>
            <w:tcW w:w="1962" w:type="dxa"/>
            <w:gridSpan w:val="5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DA1EAF">
        <w:trPr>
          <w:trHeight w:val="99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vMerge/>
          </w:tcPr>
          <w:p w:rsidR="00B243E4" w:rsidRPr="002C6491" w:rsidRDefault="00B243E4" w:rsidP="009B360B">
            <w:pPr>
              <w:widowControl/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textDirection w:val="tbRlV"/>
          </w:tcPr>
          <w:p w:rsidR="00B243E4" w:rsidRPr="002C6491" w:rsidRDefault="00B243E4" w:rsidP="009B360B">
            <w:pPr>
              <w:spacing w:line="320" w:lineRule="exact"/>
              <w:ind w:left="180" w:right="113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93" w:type="dxa"/>
            <w:gridSpan w:val="2"/>
            <w:vAlign w:val="bottom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全揚程       　　     m</w:t>
            </w:r>
          </w:p>
        </w:tc>
        <w:tc>
          <w:tcPr>
            <w:tcW w:w="62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592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vMerge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vMerge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減水・渇水警報</w:t>
            </w:r>
          </w:p>
        </w:tc>
        <w:tc>
          <w:tcPr>
            <w:tcW w:w="1962" w:type="dxa"/>
            <w:gridSpan w:val="5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cantSplit/>
          <w:trHeight w:val="145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83" w:type="dxa"/>
            <w:vMerge/>
          </w:tcPr>
          <w:p w:rsidR="00B243E4" w:rsidRPr="002C6491" w:rsidRDefault="00B243E4" w:rsidP="009B360B">
            <w:pPr>
              <w:widowControl/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013" w:type="dxa"/>
            <w:gridSpan w:val="3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運転状況</w:t>
            </w:r>
          </w:p>
        </w:tc>
        <w:tc>
          <w:tcPr>
            <w:tcW w:w="1887" w:type="dxa"/>
            <w:gridSpan w:val="4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dxa"/>
            <w:vMerge/>
            <w:textDirection w:val="tbRlV"/>
          </w:tcPr>
          <w:p w:rsidR="00B243E4" w:rsidRPr="002C6491" w:rsidRDefault="00B243E4" w:rsidP="009B360B">
            <w:pPr>
              <w:spacing w:line="320" w:lineRule="exact"/>
              <w:ind w:left="180" w:right="113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表示灯の状況</w:t>
            </w:r>
          </w:p>
        </w:tc>
        <w:tc>
          <w:tcPr>
            <w:tcW w:w="1962" w:type="dxa"/>
            <w:gridSpan w:val="5"/>
            <w:tcBorders>
              <w:top w:val="nil"/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  <w:vAlign w:val="center"/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462C7A">
        <w:trPr>
          <w:trHeight w:val="90"/>
          <w:jc w:val="center"/>
        </w:trPr>
        <w:tc>
          <w:tcPr>
            <w:tcW w:w="288" w:type="dxa"/>
            <w:vMerge w:val="restart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:rsidR="00B243E4" w:rsidRPr="002C6491" w:rsidRDefault="00B243E4" w:rsidP="009B360B">
            <w:pPr>
              <w:spacing w:line="320" w:lineRule="exact"/>
              <w:ind w:leftChars="-13" w:left="180" w:rightChars="-45" w:right="-99" w:hangingChars="116" w:hanging="20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加圧ガス容器</w:t>
            </w:r>
          </w:p>
        </w:tc>
        <w:tc>
          <w:tcPr>
            <w:tcW w:w="2209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構造・形状及び材質</w:t>
            </w:r>
          </w:p>
        </w:tc>
        <w:tc>
          <w:tcPr>
            <w:tcW w:w="1887" w:type="dxa"/>
            <w:gridSpan w:val="4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 w:val="restart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123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-48" w:left="200" w:rightChars="-45" w:right="-99" w:hangingChars="170" w:hanging="30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性能試験装置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1" w:left="220" w:rightChars="-37" w:right="-81" w:hangingChars="121" w:hanging="21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外観・形状及び表示</w:t>
            </w:r>
          </w:p>
        </w:tc>
        <w:tc>
          <w:tcPr>
            <w:tcW w:w="1962" w:type="dxa"/>
            <w:gridSpan w:val="5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90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最高充填圧力  MPa/35℃</w:t>
            </w:r>
          </w:p>
        </w:tc>
        <w:tc>
          <w:tcPr>
            <w:tcW w:w="1887" w:type="dxa"/>
            <w:gridSpan w:val="4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35" w:type="dxa"/>
            <w:gridSpan w:val="3"/>
            <w:vMerge/>
            <w:tcBorders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Chars="1" w:left="240" w:hangingChars="132" w:hanging="238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性能       L/min</w:t>
            </w:r>
          </w:p>
        </w:tc>
        <w:tc>
          <w:tcPr>
            <w:tcW w:w="646" w:type="dxa"/>
            <w:gridSpan w:val="2"/>
            <w:tcBorders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77" w:type="dxa"/>
            <w:tcBorders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☆</w:t>
            </w:r>
          </w:p>
        </w:tc>
        <w:tc>
          <w:tcPr>
            <w:tcW w:w="639" w:type="dxa"/>
            <w:gridSpan w:val="2"/>
            <w:tcBorders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90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Merge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09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ガス量           　  L</w:t>
            </w:r>
          </w:p>
        </w:tc>
        <w:tc>
          <w:tcPr>
            <w:tcW w:w="1887" w:type="dxa"/>
            <w:gridSpan w:val="4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 w:val="restart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293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78" w:hangingChars="99" w:hanging="17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バルブ類の外観・構造・形状・</w:t>
            </w:r>
          </w:p>
          <w:p w:rsidR="00B243E4" w:rsidRPr="002C6491" w:rsidRDefault="00B243E4" w:rsidP="009B360B">
            <w:pPr>
              <w:spacing w:line="320" w:lineRule="exact"/>
              <w:ind w:leftChars="-48" w:left="-106" w:firstLineChars="70" w:firstLine="12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材質及び寸法試験</w:t>
            </w:r>
          </w:p>
        </w:tc>
        <w:tc>
          <w:tcPr>
            <w:tcW w:w="1962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90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87" w:type="dxa"/>
            <w:gridSpan w:val="3"/>
            <w:vMerge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209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容器本数　　　　  　本</w:t>
            </w:r>
          </w:p>
        </w:tc>
        <w:tc>
          <w:tcPr>
            <w:tcW w:w="1887" w:type="dxa"/>
            <w:gridSpan w:val="4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  <w:tcBorders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36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62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90"/>
          <w:jc w:val="center"/>
        </w:trPr>
        <w:tc>
          <w:tcPr>
            <w:tcW w:w="288" w:type="dxa"/>
            <w:vMerge w:val="restart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287" w:type="dxa"/>
            <w:gridSpan w:val="3"/>
            <w:vMerge w:val="restart"/>
            <w:vAlign w:val="center"/>
          </w:tcPr>
          <w:p w:rsidR="00B243E4" w:rsidRPr="002C6491" w:rsidRDefault="00B243E4" w:rsidP="009B360B">
            <w:pPr>
              <w:spacing w:line="320" w:lineRule="exact"/>
              <w:ind w:leftChars="2" w:left="94" w:rightChars="-72" w:right="-158" w:hangingChars="50" w:hanging="9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圧力調整器</w:t>
            </w:r>
          </w:p>
        </w:tc>
        <w:tc>
          <w:tcPr>
            <w:tcW w:w="2209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型式</w:t>
            </w:r>
          </w:p>
        </w:tc>
        <w:tc>
          <w:tcPr>
            <w:tcW w:w="1887" w:type="dxa"/>
            <w:gridSpan w:val="4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 w:val="restart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2936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圧力計及び水位計の外観・形状</w:t>
            </w:r>
          </w:p>
          <w:p w:rsidR="00B243E4" w:rsidRPr="002C6491" w:rsidRDefault="00B243E4" w:rsidP="009B360B">
            <w:pPr>
              <w:spacing w:line="320" w:lineRule="exact"/>
              <w:ind w:left="0"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及び寸法</w:t>
            </w:r>
          </w:p>
        </w:tc>
        <w:tc>
          <w:tcPr>
            <w:tcW w:w="1962" w:type="dxa"/>
            <w:gridSpan w:val="5"/>
            <w:vMerge w:val="restart"/>
            <w:tcBorders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Chars="-61" w:left="181" w:rightChars="-16" w:right="-35" w:hangingChars="175" w:hanging="315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158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87" w:type="dxa"/>
            <w:gridSpan w:val="3"/>
            <w:vMerge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209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製造者</w:t>
            </w:r>
          </w:p>
        </w:tc>
        <w:tc>
          <w:tcPr>
            <w:tcW w:w="1887" w:type="dxa"/>
            <w:gridSpan w:val="4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2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936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0" w:firstLineChars="0" w:firstLine="0"/>
              <w:jc w:val="left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96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005" w:type="dxa"/>
            <w:gridSpan w:val="2"/>
            <w:vMerge/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  <w:tr w:rsidR="00B243E4" w:rsidTr="002C6491">
        <w:trPr>
          <w:trHeight w:val="140"/>
          <w:jc w:val="center"/>
        </w:trPr>
        <w:tc>
          <w:tcPr>
            <w:tcW w:w="288" w:type="dxa"/>
            <w:vMerge/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87" w:type="dxa"/>
            <w:gridSpan w:val="3"/>
            <w:vMerge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209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="18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設置個数　　　　  　個</w:t>
            </w:r>
          </w:p>
        </w:tc>
        <w:tc>
          <w:tcPr>
            <w:tcW w:w="1887" w:type="dxa"/>
            <w:gridSpan w:val="4"/>
          </w:tcPr>
          <w:p w:rsidR="00B243E4" w:rsidRPr="002C6491" w:rsidRDefault="00B243E4" w:rsidP="009B360B">
            <w:pPr>
              <w:spacing w:line="320" w:lineRule="exact"/>
              <w:ind w:left="150" w:hanging="150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676" w:type="dxa"/>
            <w:vAlign w:val="center"/>
          </w:tcPr>
          <w:p w:rsidR="00B243E4" w:rsidRPr="002C6491" w:rsidRDefault="00B243E4" w:rsidP="009B360B">
            <w:pPr>
              <w:spacing w:line="320" w:lineRule="exact"/>
              <w:ind w:leftChars="-43" w:left="180" w:rightChars="-45" w:right="-99" w:hangingChars="153" w:hanging="27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C6491">
              <w:rPr>
                <w:rFonts w:asciiTheme="minorEastAsia" w:eastAsiaTheme="minorEastAsia" w:hAnsiTheme="minorEastAsia" w:hint="eastAsia"/>
                <w:sz w:val="18"/>
                <w:szCs w:val="18"/>
              </w:rPr>
              <w:t>良　否</w:t>
            </w:r>
          </w:p>
        </w:tc>
        <w:tc>
          <w:tcPr>
            <w:tcW w:w="5886" w:type="dxa"/>
            <w:gridSpan w:val="14"/>
            <w:tcBorders>
              <w:right w:val="nil"/>
            </w:tcBorders>
            <w:vAlign w:val="center"/>
          </w:tcPr>
          <w:p w:rsidR="00B243E4" w:rsidRPr="002C6491" w:rsidRDefault="00B243E4" w:rsidP="009B360B">
            <w:pPr>
              <w:spacing w:line="320" w:lineRule="exact"/>
              <w:ind w:left="150" w:hanging="150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2005" w:type="dxa"/>
            <w:gridSpan w:val="2"/>
            <w:vMerge/>
            <w:tcBorders>
              <w:left w:val="nil"/>
            </w:tcBorders>
          </w:tcPr>
          <w:p w:rsidR="00B243E4" w:rsidRPr="007108AA" w:rsidRDefault="00B243E4" w:rsidP="009B360B">
            <w:pPr>
              <w:spacing w:line="320" w:lineRule="exact"/>
              <w:ind w:left="150" w:hanging="150"/>
              <w:rPr>
                <w:rFonts w:ascii="ＭＳ ゴシック"/>
                <w:sz w:val="15"/>
                <w:szCs w:val="15"/>
              </w:rPr>
            </w:pPr>
          </w:p>
        </w:tc>
      </w:tr>
    </w:tbl>
    <w:p w:rsidR="007069FA" w:rsidRDefault="00C80C50" w:rsidP="009B360B">
      <w:pPr>
        <w:ind w:left="160" w:right="59" w:hanging="160"/>
        <w:jc w:val="right"/>
        <w:rPr>
          <w:noProof/>
          <w:sz w:val="20"/>
        </w:rPr>
        <w:sectPr w:rsidR="007069FA" w:rsidSect="005C0709">
          <w:pgSz w:w="16837" w:h="11905" w:orient="landscape" w:code="9"/>
          <w:pgMar w:top="1548" w:right="1372" w:bottom="1548" w:left="1372" w:header="567" w:footer="567" w:gutter="0"/>
          <w:cols w:space="720"/>
          <w:titlePg/>
          <w:docGrid w:type="lines" w:linePitch="370" w:charSpace="25"/>
        </w:sectPr>
      </w:pPr>
      <w:r>
        <w:rPr>
          <w:rFonts w:hint="eastAsia"/>
          <w:sz w:val="16"/>
          <w:szCs w:val="16"/>
        </w:rPr>
        <w:t>一般財団法人</w:t>
      </w:r>
      <w:r w:rsidRPr="00B221FB">
        <w:rPr>
          <w:rFonts w:hint="eastAsia"/>
          <w:sz w:val="16"/>
          <w:szCs w:val="16"/>
        </w:rPr>
        <w:t>日本消防設備安全センター</w:t>
      </w:r>
      <w:r w:rsidR="002675BC">
        <w:rPr>
          <w:noProof/>
          <w:sz w:val="20"/>
        </w:rPr>
        <w:t xml:space="preserve"> </w:t>
      </w:r>
    </w:p>
    <w:p w:rsidR="002675BC" w:rsidRDefault="002675BC" w:rsidP="007069FA">
      <w:pPr>
        <w:ind w:left="220" w:hanging="22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様式６号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1"/>
      </w:tblGrid>
      <w:tr w:rsidR="003C1FEE" w:rsidTr="009B360B">
        <w:trPr>
          <w:trHeight w:val="12906"/>
          <w:jc w:val="center"/>
        </w:trPr>
        <w:tc>
          <w:tcPr>
            <w:tcW w:w="8921" w:type="dxa"/>
          </w:tcPr>
          <w:p w:rsidR="003C1FEE" w:rsidRDefault="003C1FEE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3C1FEE" w:rsidRDefault="003C1FEE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3C1FEE" w:rsidRDefault="003C1FEE" w:rsidP="00666406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3C1FEE" w:rsidRDefault="003C1FEE" w:rsidP="00666406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3C1FEE" w:rsidRDefault="003C1FEE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3C1FEE" w:rsidRDefault="003C1FEE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3C1FEE" w:rsidRDefault="003C1FEE" w:rsidP="003C1FEE">
            <w:pPr>
              <w:wordWrap w:val="0"/>
              <w:spacing w:line="226" w:lineRule="exact"/>
              <w:ind w:leftChars="96" w:left="211" w:firstLineChars="600" w:firstLine="1272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3C1FEE" w:rsidRDefault="003C1FEE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3C1FEE" w:rsidRDefault="003C1FEE" w:rsidP="00666406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3C1FEE" w:rsidRDefault="003C1FEE" w:rsidP="003C1FEE">
            <w:pPr>
              <w:wordWrap w:val="0"/>
              <w:spacing w:line="360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3C1FEE" w:rsidRDefault="003C1FEE" w:rsidP="003C1FEE">
            <w:pPr>
              <w:wordWrap w:val="0"/>
              <w:spacing w:line="360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3C1FEE" w:rsidRDefault="003C1FEE" w:rsidP="003C1FEE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3C1FEE" w:rsidRDefault="003C1FEE" w:rsidP="003C1FEE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3C1FEE" w:rsidRDefault="003C1FEE" w:rsidP="003C1FEE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0629E6">
              <w:rPr>
                <w:rFonts w:hint="eastAsia"/>
                <w:spacing w:val="108"/>
                <w:kern w:val="0"/>
                <w:fitText w:val="1100" w:id="2062208512"/>
              </w:rPr>
              <w:t>申請</w:t>
            </w:r>
            <w:r w:rsidRPr="000629E6">
              <w:rPr>
                <w:rFonts w:hint="eastAsia"/>
                <w:spacing w:val="6"/>
                <w:kern w:val="0"/>
                <w:fitText w:val="1100" w:id="2062208512"/>
              </w:rPr>
              <w:t>者</w:t>
            </w:r>
          </w:p>
          <w:p w:rsidR="003C1FEE" w:rsidRDefault="003C1FEE" w:rsidP="003C1FEE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0629E6">
              <w:rPr>
                <w:rFonts w:hint="eastAsia"/>
                <w:spacing w:val="108"/>
                <w:kern w:val="0"/>
                <w:fitText w:val="1100" w:id="2062208513"/>
              </w:rPr>
              <w:t xml:space="preserve">住　</w:t>
            </w:r>
            <w:r w:rsidRPr="000629E6">
              <w:rPr>
                <w:rFonts w:hint="eastAsia"/>
                <w:spacing w:val="6"/>
                <w:kern w:val="0"/>
                <w:fitText w:val="1100" w:id="2062208513"/>
              </w:rPr>
              <w:t>所</w:t>
            </w:r>
          </w:p>
          <w:p w:rsidR="003C1FEE" w:rsidRDefault="003C1FEE" w:rsidP="003C1FEE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3C1FEE" w:rsidRDefault="003C1FEE" w:rsidP="003C1FEE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3C1FEE" w:rsidRDefault="003C1FEE" w:rsidP="003C1FEE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0629E6">
              <w:rPr>
                <w:rFonts w:hint="eastAsia"/>
                <w:spacing w:val="36"/>
                <w:kern w:val="0"/>
                <w:fitText w:val="1100" w:id="2062208514"/>
              </w:rPr>
              <w:t>電話番</w:t>
            </w:r>
            <w:r w:rsidRPr="000629E6">
              <w:rPr>
                <w:rFonts w:hint="eastAsia"/>
                <w:spacing w:val="6"/>
                <w:kern w:val="0"/>
                <w:fitText w:val="1100" w:id="2062208514"/>
              </w:rPr>
              <w:t>号</w:t>
            </w:r>
          </w:p>
          <w:p w:rsidR="003C1FEE" w:rsidRDefault="003C1FEE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3C1FEE" w:rsidRDefault="003C1FEE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3C1FEE" w:rsidRDefault="003C1FEE" w:rsidP="00666406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3C1FEE" w:rsidRDefault="003C1FEE" w:rsidP="00666406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3C1FEE" w:rsidRDefault="003C1FEE" w:rsidP="003C1FEE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3C1FEE" w:rsidRDefault="003C1FEE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3C1FEE" w:rsidRDefault="003C1FEE" w:rsidP="00666406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3C1FEE" w:rsidRDefault="003C1FEE" w:rsidP="003C1FEE">
            <w:pPr>
              <w:pStyle w:val="af3"/>
              <w:ind w:left="212" w:hanging="212"/>
            </w:pPr>
            <w:r>
              <w:rPr>
                <w:rFonts w:hint="eastAsia"/>
              </w:rPr>
              <w:t>記</w:t>
            </w:r>
          </w:p>
          <w:p w:rsidR="003C1FEE" w:rsidRDefault="003C1FEE" w:rsidP="00666406">
            <w:pPr>
              <w:ind w:left="220" w:hanging="220"/>
            </w:pPr>
          </w:p>
          <w:p w:rsidR="003C1FEE" w:rsidRDefault="003C1FEE" w:rsidP="00666406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af1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3C1FEE" w:rsidTr="00666406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3C1FEE" w:rsidRDefault="003C1FEE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3C1FEE" w:rsidRDefault="003C1FEE" w:rsidP="00666406">
                  <w:pPr>
                    <w:ind w:left="0" w:firstLineChars="0" w:firstLine="0"/>
                  </w:pPr>
                </w:p>
              </w:tc>
            </w:tr>
            <w:tr w:rsidR="003C1FEE" w:rsidTr="00666406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3C1FEE" w:rsidRDefault="003C1FEE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3C1FEE" w:rsidRDefault="003C1FEE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3C1FEE" w:rsidTr="00666406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3C1FEE" w:rsidRDefault="003C1FEE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3C1FEE" w:rsidRDefault="003C1FEE" w:rsidP="00666406">
                  <w:pPr>
                    <w:ind w:left="0" w:firstLineChars="0" w:firstLine="0"/>
                  </w:pPr>
                </w:p>
              </w:tc>
            </w:tr>
            <w:tr w:rsidR="003C1FEE" w:rsidTr="00666406">
              <w:tc>
                <w:tcPr>
                  <w:tcW w:w="2551" w:type="dxa"/>
                  <w:vAlign w:val="center"/>
                </w:tcPr>
                <w:p w:rsidR="003C1FEE" w:rsidRDefault="003C1FEE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3C1FEE" w:rsidRDefault="003C1FEE" w:rsidP="00666406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3C1FEE" w:rsidRDefault="003C1FEE" w:rsidP="00666406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3C1FEE" w:rsidRDefault="003C1FEE" w:rsidP="00666406">
            <w:pPr>
              <w:ind w:left="220" w:hanging="220"/>
            </w:pPr>
          </w:p>
        </w:tc>
      </w:tr>
    </w:tbl>
    <w:p w:rsidR="003C1FEE" w:rsidRDefault="003C1FEE" w:rsidP="007069FA">
      <w:pPr>
        <w:ind w:left="220" w:hanging="220"/>
        <w:rPr>
          <w:rFonts w:ascii="ＭＳ ゴシック" w:eastAsia="ＭＳ ゴシック"/>
        </w:rPr>
      </w:pPr>
    </w:p>
    <w:p w:rsidR="00884296" w:rsidRDefault="00884296" w:rsidP="009B360B">
      <w:pPr>
        <w:pStyle w:val="a7"/>
        <w:overflowPunct w:val="0"/>
        <w:autoSpaceDE w:val="0"/>
        <w:autoSpaceDN w:val="0"/>
      </w:pPr>
      <w:bookmarkStart w:id="0" w:name="_GoBack"/>
      <w:bookmarkEnd w:id="0"/>
    </w:p>
    <w:sectPr w:rsidR="00884296" w:rsidSect="009B360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 w:code="9"/>
      <w:pgMar w:top="1372" w:right="1548" w:bottom="1372" w:left="1548" w:header="567" w:footer="567" w:gutter="0"/>
      <w:pgNumType w:start="16"/>
      <w:cols w:space="720"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E6" w:rsidRDefault="000629E6">
      <w:pPr>
        <w:ind w:left="220" w:hanging="220"/>
      </w:pPr>
      <w:r>
        <w:separator/>
      </w:r>
    </w:p>
  </w:endnote>
  <w:endnote w:type="continuationSeparator" w:id="0">
    <w:p w:rsidR="000629E6" w:rsidRDefault="000629E6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478416"/>
      <w:docPartObj>
        <w:docPartGallery w:val="Page Numbers (Bottom of Page)"/>
        <w:docPartUnique/>
      </w:docPartObj>
    </w:sdtPr>
    <w:sdtEndPr/>
    <w:sdtContent>
      <w:p w:rsidR="00FF4927" w:rsidRDefault="00FF4927" w:rsidP="00547D32">
        <w:pPr>
          <w:pStyle w:val="a5"/>
          <w:ind w:left="220" w:hanging="2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286E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Default="00FF4927" w:rsidP="001C76DC">
    <w:pPr>
      <w:pStyle w:val="a5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Default="00FF4927" w:rsidP="005C0709">
    <w:pPr>
      <w:pStyle w:val="a5"/>
      <w:ind w:left="220" w:hanging="22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0300076"/>
      <w:docPartObj>
        <w:docPartGallery w:val="Page Numbers (Bottom of Page)"/>
        <w:docPartUnique/>
      </w:docPartObj>
    </w:sdtPr>
    <w:sdtEndPr/>
    <w:sdtContent>
      <w:p w:rsidR="00FF4927" w:rsidRDefault="00FF4927" w:rsidP="00240151">
        <w:pPr>
          <w:pStyle w:val="a5"/>
          <w:ind w:left="220" w:hanging="2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C286E">
          <w:rPr>
            <w:noProof/>
            <w:lang w:val="ja-JP"/>
          </w:rPr>
          <w:t>16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Default="00FF4927" w:rsidP="00240151">
    <w:pPr>
      <w:pStyle w:val="a5"/>
      <w:ind w:left="220" w:hanging="220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Default="00FF492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E6" w:rsidRDefault="000629E6">
      <w:pPr>
        <w:ind w:left="220" w:hanging="220"/>
      </w:pPr>
      <w:r>
        <w:separator/>
      </w:r>
    </w:p>
  </w:footnote>
  <w:footnote w:type="continuationSeparator" w:id="0">
    <w:p w:rsidR="000629E6" w:rsidRDefault="000629E6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Pr="00D320CF" w:rsidRDefault="00FF4927" w:rsidP="00D320CF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Pr="00D320CF" w:rsidRDefault="00FF4927" w:rsidP="00D320CF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Default="00FF4927">
    <w:pPr>
      <w:pStyle w:val="a3"/>
      <w:ind w:left="150" w:hanging="15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Pr="00D320CF" w:rsidRDefault="00FF4927" w:rsidP="00D320CF">
    <w:pPr>
      <w:pStyle w:val="a3"/>
      <w:ind w:left="150" w:hanging="15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Pr="00D320CF" w:rsidRDefault="00FF4927" w:rsidP="00D320CF">
    <w:pPr>
      <w:pStyle w:val="a3"/>
      <w:ind w:left="150" w:hanging="15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27" w:rsidRDefault="00FF4927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752CA"/>
    <w:multiLevelType w:val="hybridMultilevel"/>
    <w:tmpl w:val="7C929362"/>
    <w:lvl w:ilvl="0" w:tplc="E15C3A0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F223903"/>
    <w:multiLevelType w:val="hybridMultilevel"/>
    <w:tmpl w:val="CB38D99C"/>
    <w:lvl w:ilvl="0" w:tplc="27B83766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noPunctuationKerning/>
  <w:characterSpacingControl w:val="compressPunctuationAndJapaneseKana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DC"/>
    <w:rsid w:val="00012EBC"/>
    <w:rsid w:val="000132E7"/>
    <w:rsid w:val="00013A12"/>
    <w:rsid w:val="00015B48"/>
    <w:rsid w:val="0002020D"/>
    <w:rsid w:val="000212F0"/>
    <w:rsid w:val="00022432"/>
    <w:rsid w:val="00022A83"/>
    <w:rsid w:val="00024BC4"/>
    <w:rsid w:val="00025226"/>
    <w:rsid w:val="00025682"/>
    <w:rsid w:val="00035ABA"/>
    <w:rsid w:val="000373EF"/>
    <w:rsid w:val="00041FF5"/>
    <w:rsid w:val="0004704B"/>
    <w:rsid w:val="0004745C"/>
    <w:rsid w:val="00053EDC"/>
    <w:rsid w:val="000604B3"/>
    <w:rsid w:val="000629E6"/>
    <w:rsid w:val="00063067"/>
    <w:rsid w:val="00064362"/>
    <w:rsid w:val="000646E6"/>
    <w:rsid w:val="00065986"/>
    <w:rsid w:val="00070D7A"/>
    <w:rsid w:val="000740AB"/>
    <w:rsid w:val="00074522"/>
    <w:rsid w:val="00081C50"/>
    <w:rsid w:val="00081ECB"/>
    <w:rsid w:val="00083BEF"/>
    <w:rsid w:val="000857EB"/>
    <w:rsid w:val="00092142"/>
    <w:rsid w:val="00092DF9"/>
    <w:rsid w:val="000977C4"/>
    <w:rsid w:val="00097B7F"/>
    <w:rsid w:val="000A05AA"/>
    <w:rsid w:val="000B39A4"/>
    <w:rsid w:val="000B53ED"/>
    <w:rsid w:val="000B567D"/>
    <w:rsid w:val="000B665B"/>
    <w:rsid w:val="000B6C3E"/>
    <w:rsid w:val="000B7DA0"/>
    <w:rsid w:val="000C5EB0"/>
    <w:rsid w:val="000C5EFE"/>
    <w:rsid w:val="000C7326"/>
    <w:rsid w:val="000D0A98"/>
    <w:rsid w:val="000D7DC2"/>
    <w:rsid w:val="000E0588"/>
    <w:rsid w:val="000E0B8E"/>
    <w:rsid w:val="000E171C"/>
    <w:rsid w:val="000E5EFE"/>
    <w:rsid w:val="000E74A8"/>
    <w:rsid w:val="000F62FD"/>
    <w:rsid w:val="0010365B"/>
    <w:rsid w:val="00104D83"/>
    <w:rsid w:val="00106992"/>
    <w:rsid w:val="00107571"/>
    <w:rsid w:val="00113AFA"/>
    <w:rsid w:val="00115573"/>
    <w:rsid w:val="00116C75"/>
    <w:rsid w:val="0012235A"/>
    <w:rsid w:val="00123CD3"/>
    <w:rsid w:val="0012537B"/>
    <w:rsid w:val="00126FD5"/>
    <w:rsid w:val="00130EF1"/>
    <w:rsid w:val="00131141"/>
    <w:rsid w:val="0013347E"/>
    <w:rsid w:val="0013674A"/>
    <w:rsid w:val="001406E0"/>
    <w:rsid w:val="00141052"/>
    <w:rsid w:val="00151028"/>
    <w:rsid w:val="00152CC4"/>
    <w:rsid w:val="00157018"/>
    <w:rsid w:val="00157A5D"/>
    <w:rsid w:val="00157E32"/>
    <w:rsid w:val="00174DA3"/>
    <w:rsid w:val="00175089"/>
    <w:rsid w:val="00181D81"/>
    <w:rsid w:val="00183333"/>
    <w:rsid w:val="0018406F"/>
    <w:rsid w:val="0018441D"/>
    <w:rsid w:val="00187E66"/>
    <w:rsid w:val="00190098"/>
    <w:rsid w:val="001928B1"/>
    <w:rsid w:val="00193E5F"/>
    <w:rsid w:val="00196F3D"/>
    <w:rsid w:val="00196FC4"/>
    <w:rsid w:val="001A06A1"/>
    <w:rsid w:val="001A1988"/>
    <w:rsid w:val="001A4285"/>
    <w:rsid w:val="001A4D2E"/>
    <w:rsid w:val="001A6199"/>
    <w:rsid w:val="001B3029"/>
    <w:rsid w:val="001B474B"/>
    <w:rsid w:val="001B6B6F"/>
    <w:rsid w:val="001C1719"/>
    <w:rsid w:val="001C23AC"/>
    <w:rsid w:val="001C3254"/>
    <w:rsid w:val="001C76DC"/>
    <w:rsid w:val="001D392C"/>
    <w:rsid w:val="001D4464"/>
    <w:rsid w:val="001D66E9"/>
    <w:rsid w:val="001D704B"/>
    <w:rsid w:val="001D7AAF"/>
    <w:rsid w:val="001E11C2"/>
    <w:rsid w:val="001E340E"/>
    <w:rsid w:val="001E4566"/>
    <w:rsid w:val="001E4CE0"/>
    <w:rsid w:val="001E58E9"/>
    <w:rsid w:val="001E7996"/>
    <w:rsid w:val="001E7CF6"/>
    <w:rsid w:val="001F4395"/>
    <w:rsid w:val="001F6948"/>
    <w:rsid w:val="002030F2"/>
    <w:rsid w:val="00203B3B"/>
    <w:rsid w:val="00204FF4"/>
    <w:rsid w:val="00210ED3"/>
    <w:rsid w:val="00214410"/>
    <w:rsid w:val="00215350"/>
    <w:rsid w:val="00223931"/>
    <w:rsid w:val="00233F19"/>
    <w:rsid w:val="00240151"/>
    <w:rsid w:val="00240C73"/>
    <w:rsid w:val="00243611"/>
    <w:rsid w:val="00243A2D"/>
    <w:rsid w:val="00243ABE"/>
    <w:rsid w:val="00245E20"/>
    <w:rsid w:val="002466C0"/>
    <w:rsid w:val="002479BA"/>
    <w:rsid w:val="002505F4"/>
    <w:rsid w:val="00252DCC"/>
    <w:rsid w:val="0026241F"/>
    <w:rsid w:val="002651EF"/>
    <w:rsid w:val="002675BC"/>
    <w:rsid w:val="002768C4"/>
    <w:rsid w:val="002770C8"/>
    <w:rsid w:val="00281DD6"/>
    <w:rsid w:val="002871D5"/>
    <w:rsid w:val="00290E83"/>
    <w:rsid w:val="00296881"/>
    <w:rsid w:val="002A5C92"/>
    <w:rsid w:val="002A61E1"/>
    <w:rsid w:val="002A6440"/>
    <w:rsid w:val="002A6C1C"/>
    <w:rsid w:val="002B1864"/>
    <w:rsid w:val="002B3172"/>
    <w:rsid w:val="002B3345"/>
    <w:rsid w:val="002C424F"/>
    <w:rsid w:val="002C6491"/>
    <w:rsid w:val="002E3546"/>
    <w:rsid w:val="002E52FF"/>
    <w:rsid w:val="002F2BF6"/>
    <w:rsid w:val="002F4B03"/>
    <w:rsid w:val="002F5144"/>
    <w:rsid w:val="002F656C"/>
    <w:rsid w:val="00303B72"/>
    <w:rsid w:val="003055AE"/>
    <w:rsid w:val="003076C8"/>
    <w:rsid w:val="003120F8"/>
    <w:rsid w:val="0031408B"/>
    <w:rsid w:val="00314900"/>
    <w:rsid w:val="00314C2B"/>
    <w:rsid w:val="00315E52"/>
    <w:rsid w:val="0032074F"/>
    <w:rsid w:val="00325792"/>
    <w:rsid w:val="00325D63"/>
    <w:rsid w:val="003266BC"/>
    <w:rsid w:val="00326F3F"/>
    <w:rsid w:val="003321D3"/>
    <w:rsid w:val="00334CBC"/>
    <w:rsid w:val="003410E4"/>
    <w:rsid w:val="00343FC6"/>
    <w:rsid w:val="00344BAD"/>
    <w:rsid w:val="00345E7A"/>
    <w:rsid w:val="0035099D"/>
    <w:rsid w:val="0036366F"/>
    <w:rsid w:val="00364AF3"/>
    <w:rsid w:val="00367205"/>
    <w:rsid w:val="00367C71"/>
    <w:rsid w:val="00367E2F"/>
    <w:rsid w:val="00371F6A"/>
    <w:rsid w:val="00381776"/>
    <w:rsid w:val="00383838"/>
    <w:rsid w:val="00386F86"/>
    <w:rsid w:val="00387B0A"/>
    <w:rsid w:val="003903E3"/>
    <w:rsid w:val="003940F1"/>
    <w:rsid w:val="00394CAC"/>
    <w:rsid w:val="00395153"/>
    <w:rsid w:val="003A1069"/>
    <w:rsid w:val="003B12A8"/>
    <w:rsid w:val="003B2FB0"/>
    <w:rsid w:val="003B6959"/>
    <w:rsid w:val="003B7BDD"/>
    <w:rsid w:val="003C1FEE"/>
    <w:rsid w:val="003C2AF1"/>
    <w:rsid w:val="003C7120"/>
    <w:rsid w:val="003D12EB"/>
    <w:rsid w:val="003D158D"/>
    <w:rsid w:val="003D4F25"/>
    <w:rsid w:val="003D54D2"/>
    <w:rsid w:val="003E3C45"/>
    <w:rsid w:val="003E6FBB"/>
    <w:rsid w:val="003F22AA"/>
    <w:rsid w:val="003F33BA"/>
    <w:rsid w:val="003F5D2B"/>
    <w:rsid w:val="004002B0"/>
    <w:rsid w:val="00400D5D"/>
    <w:rsid w:val="00400EE4"/>
    <w:rsid w:val="0040314E"/>
    <w:rsid w:val="00403AC2"/>
    <w:rsid w:val="00406F50"/>
    <w:rsid w:val="00407804"/>
    <w:rsid w:val="00412CC5"/>
    <w:rsid w:val="00412EE1"/>
    <w:rsid w:val="00420869"/>
    <w:rsid w:val="0042132E"/>
    <w:rsid w:val="004229F6"/>
    <w:rsid w:val="004251C2"/>
    <w:rsid w:val="00434AA7"/>
    <w:rsid w:val="004400E5"/>
    <w:rsid w:val="004409ED"/>
    <w:rsid w:val="004442FC"/>
    <w:rsid w:val="00445787"/>
    <w:rsid w:val="00450DA4"/>
    <w:rsid w:val="00450FC9"/>
    <w:rsid w:val="00456563"/>
    <w:rsid w:val="004603BD"/>
    <w:rsid w:val="004625F0"/>
    <w:rsid w:val="00462843"/>
    <w:rsid w:val="00463774"/>
    <w:rsid w:val="00473A39"/>
    <w:rsid w:val="00474BAF"/>
    <w:rsid w:val="00476831"/>
    <w:rsid w:val="00482371"/>
    <w:rsid w:val="004901EB"/>
    <w:rsid w:val="0049184E"/>
    <w:rsid w:val="0049202C"/>
    <w:rsid w:val="004963C6"/>
    <w:rsid w:val="004A20F5"/>
    <w:rsid w:val="004A2670"/>
    <w:rsid w:val="004A556C"/>
    <w:rsid w:val="004A6B12"/>
    <w:rsid w:val="004A77DB"/>
    <w:rsid w:val="004B23D1"/>
    <w:rsid w:val="004B3E5F"/>
    <w:rsid w:val="004B4EF3"/>
    <w:rsid w:val="004B565A"/>
    <w:rsid w:val="004B5DE6"/>
    <w:rsid w:val="004C09C0"/>
    <w:rsid w:val="004C1AA6"/>
    <w:rsid w:val="004C29C3"/>
    <w:rsid w:val="004C4789"/>
    <w:rsid w:val="004C652D"/>
    <w:rsid w:val="004D26A2"/>
    <w:rsid w:val="004D412C"/>
    <w:rsid w:val="004E0303"/>
    <w:rsid w:val="004E5AF5"/>
    <w:rsid w:val="004E5C62"/>
    <w:rsid w:val="004F3D05"/>
    <w:rsid w:val="004F5688"/>
    <w:rsid w:val="004F5E4D"/>
    <w:rsid w:val="00500BB4"/>
    <w:rsid w:val="00506BAF"/>
    <w:rsid w:val="005126B3"/>
    <w:rsid w:val="0052034E"/>
    <w:rsid w:val="005204A6"/>
    <w:rsid w:val="00520886"/>
    <w:rsid w:val="005208FC"/>
    <w:rsid w:val="005246B2"/>
    <w:rsid w:val="0052472A"/>
    <w:rsid w:val="0052770D"/>
    <w:rsid w:val="005377D2"/>
    <w:rsid w:val="00537E29"/>
    <w:rsid w:val="00546BAE"/>
    <w:rsid w:val="005473D9"/>
    <w:rsid w:val="00547D32"/>
    <w:rsid w:val="00551188"/>
    <w:rsid w:val="00554D42"/>
    <w:rsid w:val="005579B3"/>
    <w:rsid w:val="00566439"/>
    <w:rsid w:val="00567DD2"/>
    <w:rsid w:val="00571081"/>
    <w:rsid w:val="00572143"/>
    <w:rsid w:val="00574E03"/>
    <w:rsid w:val="005774B1"/>
    <w:rsid w:val="00577B9E"/>
    <w:rsid w:val="005809E7"/>
    <w:rsid w:val="005817BB"/>
    <w:rsid w:val="0058373B"/>
    <w:rsid w:val="00592CB8"/>
    <w:rsid w:val="005932F5"/>
    <w:rsid w:val="005955BF"/>
    <w:rsid w:val="005A11F0"/>
    <w:rsid w:val="005A526D"/>
    <w:rsid w:val="005A5675"/>
    <w:rsid w:val="005B2FDE"/>
    <w:rsid w:val="005B3AC2"/>
    <w:rsid w:val="005B5EE2"/>
    <w:rsid w:val="005B7799"/>
    <w:rsid w:val="005C0709"/>
    <w:rsid w:val="005C1193"/>
    <w:rsid w:val="005C73E3"/>
    <w:rsid w:val="005E07BF"/>
    <w:rsid w:val="005E44D3"/>
    <w:rsid w:val="005E6E93"/>
    <w:rsid w:val="005E7661"/>
    <w:rsid w:val="005E7DDE"/>
    <w:rsid w:val="005F3484"/>
    <w:rsid w:val="005F7BB1"/>
    <w:rsid w:val="00606E73"/>
    <w:rsid w:val="00610796"/>
    <w:rsid w:val="00614D8B"/>
    <w:rsid w:val="006176E1"/>
    <w:rsid w:val="00625720"/>
    <w:rsid w:val="00631303"/>
    <w:rsid w:val="00631B03"/>
    <w:rsid w:val="006338CF"/>
    <w:rsid w:val="00650818"/>
    <w:rsid w:val="0065380C"/>
    <w:rsid w:val="0065464C"/>
    <w:rsid w:val="0066159F"/>
    <w:rsid w:val="00661BBE"/>
    <w:rsid w:val="00662EDE"/>
    <w:rsid w:val="006641DF"/>
    <w:rsid w:val="0066701A"/>
    <w:rsid w:val="006673CC"/>
    <w:rsid w:val="006720FF"/>
    <w:rsid w:val="006747DB"/>
    <w:rsid w:val="0068226F"/>
    <w:rsid w:val="00687D74"/>
    <w:rsid w:val="00692E5E"/>
    <w:rsid w:val="00693750"/>
    <w:rsid w:val="006937A1"/>
    <w:rsid w:val="00694B84"/>
    <w:rsid w:val="006A04B0"/>
    <w:rsid w:val="006A17D1"/>
    <w:rsid w:val="006A1F66"/>
    <w:rsid w:val="006A2557"/>
    <w:rsid w:val="006A31C5"/>
    <w:rsid w:val="006B0857"/>
    <w:rsid w:val="006B10DD"/>
    <w:rsid w:val="006B3BC3"/>
    <w:rsid w:val="006B481E"/>
    <w:rsid w:val="006B6310"/>
    <w:rsid w:val="006C2F8C"/>
    <w:rsid w:val="006C4828"/>
    <w:rsid w:val="006C4C69"/>
    <w:rsid w:val="006C78F5"/>
    <w:rsid w:val="006D2A85"/>
    <w:rsid w:val="006E1DE4"/>
    <w:rsid w:val="006E211D"/>
    <w:rsid w:val="006E49FE"/>
    <w:rsid w:val="006E7EC9"/>
    <w:rsid w:val="006F4E8C"/>
    <w:rsid w:val="006F5E3B"/>
    <w:rsid w:val="006F5F82"/>
    <w:rsid w:val="007017B7"/>
    <w:rsid w:val="0070183F"/>
    <w:rsid w:val="007021C0"/>
    <w:rsid w:val="00702DB8"/>
    <w:rsid w:val="0070413E"/>
    <w:rsid w:val="007069FA"/>
    <w:rsid w:val="0071218B"/>
    <w:rsid w:val="007142C3"/>
    <w:rsid w:val="00716773"/>
    <w:rsid w:val="00724E8D"/>
    <w:rsid w:val="00725161"/>
    <w:rsid w:val="007254C9"/>
    <w:rsid w:val="00725868"/>
    <w:rsid w:val="00726609"/>
    <w:rsid w:val="007325CA"/>
    <w:rsid w:val="007328F3"/>
    <w:rsid w:val="00733828"/>
    <w:rsid w:val="007342ED"/>
    <w:rsid w:val="0073676A"/>
    <w:rsid w:val="0074019B"/>
    <w:rsid w:val="00741582"/>
    <w:rsid w:val="00743C4B"/>
    <w:rsid w:val="00750396"/>
    <w:rsid w:val="00751159"/>
    <w:rsid w:val="0075173B"/>
    <w:rsid w:val="00752C88"/>
    <w:rsid w:val="00753012"/>
    <w:rsid w:val="00755303"/>
    <w:rsid w:val="0076503B"/>
    <w:rsid w:val="00766F77"/>
    <w:rsid w:val="00767FAC"/>
    <w:rsid w:val="00771A47"/>
    <w:rsid w:val="0077208A"/>
    <w:rsid w:val="0077589D"/>
    <w:rsid w:val="00782C32"/>
    <w:rsid w:val="00783887"/>
    <w:rsid w:val="00784F5B"/>
    <w:rsid w:val="00786D11"/>
    <w:rsid w:val="00787E1E"/>
    <w:rsid w:val="00790384"/>
    <w:rsid w:val="007B580D"/>
    <w:rsid w:val="007B7BC7"/>
    <w:rsid w:val="007C066A"/>
    <w:rsid w:val="007C12B0"/>
    <w:rsid w:val="007C2502"/>
    <w:rsid w:val="007C3BFD"/>
    <w:rsid w:val="007C5CAB"/>
    <w:rsid w:val="007D324E"/>
    <w:rsid w:val="007D34C0"/>
    <w:rsid w:val="007D5465"/>
    <w:rsid w:val="007D6C91"/>
    <w:rsid w:val="007E0AD2"/>
    <w:rsid w:val="007F15EF"/>
    <w:rsid w:val="00802265"/>
    <w:rsid w:val="008033D8"/>
    <w:rsid w:val="00803DDD"/>
    <w:rsid w:val="00804AEE"/>
    <w:rsid w:val="00806C8C"/>
    <w:rsid w:val="008114A1"/>
    <w:rsid w:val="00811E32"/>
    <w:rsid w:val="0081580A"/>
    <w:rsid w:val="008311EE"/>
    <w:rsid w:val="00834252"/>
    <w:rsid w:val="0084214B"/>
    <w:rsid w:val="00843E85"/>
    <w:rsid w:val="0084403C"/>
    <w:rsid w:val="0084509F"/>
    <w:rsid w:val="00852A74"/>
    <w:rsid w:val="00852AD0"/>
    <w:rsid w:val="00853E56"/>
    <w:rsid w:val="008607FD"/>
    <w:rsid w:val="0086263D"/>
    <w:rsid w:val="008630B1"/>
    <w:rsid w:val="00863646"/>
    <w:rsid w:val="00864A22"/>
    <w:rsid w:val="00873600"/>
    <w:rsid w:val="00880033"/>
    <w:rsid w:val="00884296"/>
    <w:rsid w:val="00884763"/>
    <w:rsid w:val="008858C6"/>
    <w:rsid w:val="008934B9"/>
    <w:rsid w:val="0089417A"/>
    <w:rsid w:val="00894251"/>
    <w:rsid w:val="008945E8"/>
    <w:rsid w:val="00896173"/>
    <w:rsid w:val="008966CB"/>
    <w:rsid w:val="008A1B8A"/>
    <w:rsid w:val="008B10AF"/>
    <w:rsid w:val="008C286E"/>
    <w:rsid w:val="008C5A2E"/>
    <w:rsid w:val="008C5AE0"/>
    <w:rsid w:val="008C6EF4"/>
    <w:rsid w:val="008D150F"/>
    <w:rsid w:val="008E1CBA"/>
    <w:rsid w:val="008E374F"/>
    <w:rsid w:val="008E6A5E"/>
    <w:rsid w:val="008E717F"/>
    <w:rsid w:val="008F35D2"/>
    <w:rsid w:val="008F6F92"/>
    <w:rsid w:val="008F7DF0"/>
    <w:rsid w:val="009015E1"/>
    <w:rsid w:val="009042D9"/>
    <w:rsid w:val="009046F5"/>
    <w:rsid w:val="00904B31"/>
    <w:rsid w:val="00905688"/>
    <w:rsid w:val="00912503"/>
    <w:rsid w:val="00912CBF"/>
    <w:rsid w:val="0091605B"/>
    <w:rsid w:val="00916839"/>
    <w:rsid w:val="00923B98"/>
    <w:rsid w:val="009339A5"/>
    <w:rsid w:val="009400CC"/>
    <w:rsid w:val="0094617C"/>
    <w:rsid w:val="00947C6D"/>
    <w:rsid w:val="00950108"/>
    <w:rsid w:val="009518CE"/>
    <w:rsid w:val="00955980"/>
    <w:rsid w:val="009619F7"/>
    <w:rsid w:val="00963026"/>
    <w:rsid w:val="00967313"/>
    <w:rsid w:val="00972B36"/>
    <w:rsid w:val="0097571E"/>
    <w:rsid w:val="009765DF"/>
    <w:rsid w:val="0098046F"/>
    <w:rsid w:val="009823E9"/>
    <w:rsid w:val="00984A07"/>
    <w:rsid w:val="00987D7C"/>
    <w:rsid w:val="009931F2"/>
    <w:rsid w:val="0099374E"/>
    <w:rsid w:val="009963C9"/>
    <w:rsid w:val="009A1BAE"/>
    <w:rsid w:val="009A5284"/>
    <w:rsid w:val="009A608E"/>
    <w:rsid w:val="009A6CB9"/>
    <w:rsid w:val="009A788F"/>
    <w:rsid w:val="009B360B"/>
    <w:rsid w:val="009B471D"/>
    <w:rsid w:val="009B4A3B"/>
    <w:rsid w:val="009B74A6"/>
    <w:rsid w:val="009B7C54"/>
    <w:rsid w:val="009C06AE"/>
    <w:rsid w:val="009C1AC1"/>
    <w:rsid w:val="009C24CB"/>
    <w:rsid w:val="009C311A"/>
    <w:rsid w:val="009C3C3C"/>
    <w:rsid w:val="009C5ADD"/>
    <w:rsid w:val="009D02EE"/>
    <w:rsid w:val="009D0544"/>
    <w:rsid w:val="009D1314"/>
    <w:rsid w:val="009D187B"/>
    <w:rsid w:val="009D36C5"/>
    <w:rsid w:val="009D56D4"/>
    <w:rsid w:val="009D7AFE"/>
    <w:rsid w:val="009E0D90"/>
    <w:rsid w:val="009E1D59"/>
    <w:rsid w:val="009E2432"/>
    <w:rsid w:val="009E3C4D"/>
    <w:rsid w:val="009F1874"/>
    <w:rsid w:val="009F3044"/>
    <w:rsid w:val="009F54B9"/>
    <w:rsid w:val="009F645A"/>
    <w:rsid w:val="009F6B4B"/>
    <w:rsid w:val="00A00A2F"/>
    <w:rsid w:val="00A03844"/>
    <w:rsid w:val="00A05D84"/>
    <w:rsid w:val="00A14E5E"/>
    <w:rsid w:val="00A16176"/>
    <w:rsid w:val="00A16672"/>
    <w:rsid w:val="00A20FEF"/>
    <w:rsid w:val="00A23EAD"/>
    <w:rsid w:val="00A24644"/>
    <w:rsid w:val="00A30A6F"/>
    <w:rsid w:val="00A325D4"/>
    <w:rsid w:val="00A34A04"/>
    <w:rsid w:val="00A36264"/>
    <w:rsid w:val="00A37663"/>
    <w:rsid w:val="00A42660"/>
    <w:rsid w:val="00A500D4"/>
    <w:rsid w:val="00A50DEF"/>
    <w:rsid w:val="00A5206A"/>
    <w:rsid w:val="00A53B52"/>
    <w:rsid w:val="00A57C55"/>
    <w:rsid w:val="00A57CBA"/>
    <w:rsid w:val="00A60502"/>
    <w:rsid w:val="00A631B2"/>
    <w:rsid w:val="00A65342"/>
    <w:rsid w:val="00A67D41"/>
    <w:rsid w:val="00A67F3D"/>
    <w:rsid w:val="00A70DF7"/>
    <w:rsid w:val="00A80A6B"/>
    <w:rsid w:val="00A82656"/>
    <w:rsid w:val="00A8330C"/>
    <w:rsid w:val="00A87E17"/>
    <w:rsid w:val="00A908A2"/>
    <w:rsid w:val="00A9121D"/>
    <w:rsid w:val="00A96C6C"/>
    <w:rsid w:val="00A979D6"/>
    <w:rsid w:val="00AA6F7C"/>
    <w:rsid w:val="00AB0078"/>
    <w:rsid w:val="00AB3243"/>
    <w:rsid w:val="00AD4175"/>
    <w:rsid w:val="00AD498A"/>
    <w:rsid w:val="00AD661C"/>
    <w:rsid w:val="00AE031E"/>
    <w:rsid w:val="00AE5D44"/>
    <w:rsid w:val="00AF010D"/>
    <w:rsid w:val="00AF2DB3"/>
    <w:rsid w:val="00B0089B"/>
    <w:rsid w:val="00B00943"/>
    <w:rsid w:val="00B0374F"/>
    <w:rsid w:val="00B050DA"/>
    <w:rsid w:val="00B07EB1"/>
    <w:rsid w:val="00B13838"/>
    <w:rsid w:val="00B1431A"/>
    <w:rsid w:val="00B20E0B"/>
    <w:rsid w:val="00B2123A"/>
    <w:rsid w:val="00B2147E"/>
    <w:rsid w:val="00B23F5C"/>
    <w:rsid w:val="00B243E4"/>
    <w:rsid w:val="00B26950"/>
    <w:rsid w:val="00B27CC9"/>
    <w:rsid w:val="00B37B2A"/>
    <w:rsid w:val="00B464F4"/>
    <w:rsid w:val="00B5398F"/>
    <w:rsid w:val="00B547DB"/>
    <w:rsid w:val="00B54932"/>
    <w:rsid w:val="00B64A30"/>
    <w:rsid w:val="00B65A85"/>
    <w:rsid w:val="00B70826"/>
    <w:rsid w:val="00B70F3D"/>
    <w:rsid w:val="00B718F2"/>
    <w:rsid w:val="00B71B65"/>
    <w:rsid w:val="00B757C4"/>
    <w:rsid w:val="00B77F2C"/>
    <w:rsid w:val="00B819F2"/>
    <w:rsid w:val="00B83CCE"/>
    <w:rsid w:val="00B843F0"/>
    <w:rsid w:val="00B84CA2"/>
    <w:rsid w:val="00B973C8"/>
    <w:rsid w:val="00BA0A68"/>
    <w:rsid w:val="00BA16E7"/>
    <w:rsid w:val="00BA2319"/>
    <w:rsid w:val="00BA3184"/>
    <w:rsid w:val="00BA3301"/>
    <w:rsid w:val="00BA433A"/>
    <w:rsid w:val="00BB02FE"/>
    <w:rsid w:val="00BB1A7B"/>
    <w:rsid w:val="00BB253F"/>
    <w:rsid w:val="00BB6B41"/>
    <w:rsid w:val="00BB6FF9"/>
    <w:rsid w:val="00BC3376"/>
    <w:rsid w:val="00BC5508"/>
    <w:rsid w:val="00BC608E"/>
    <w:rsid w:val="00BC6991"/>
    <w:rsid w:val="00BD7F6E"/>
    <w:rsid w:val="00BE0DC9"/>
    <w:rsid w:val="00BE3646"/>
    <w:rsid w:val="00BE4FBF"/>
    <w:rsid w:val="00BE75A3"/>
    <w:rsid w:val="00BF2410"/>
    <w:rsid w:val="00C02486"/>
    <w:rsid w:val="00C0672D"/>
    <w:rsid w:val="00C07826"/>
    <w:rsid w:val="00C105E0"/>
    <w:rsid w:val="00C1106D"/>
    <w:rsid w:val="00C1239B"/>
    <w:rsid w:val="00C1353B"/>
    <w:rsid w:val="00C15298"/>
    <w:rsid w:val="00C1643F"/>
    <w:rsid w:val="00C16942"/>
    <w:rsid w:val="00C208AC"/>
    <w:rsid w:val="00C20E2E"/>
    <w:rsid w:val="00C2160D"/>
    <w:rsid w:val="00C216AC"/>
    <w:rsid w:val="00C22FAA"/>
    <w:rsid w:val="00C26D01"/>
    <w:rsid w:val="00C33F62"/>
    <w:rsid w:val="00C36791"/>
    <w:rsid w:val="00C37A53"/>
    <w:rsid w:val="00C41501"/>
    <w:rsid w:val="00C45B97"/>
    <w:rsid w:val="00C569F9"/>
    <w:rsid w:val="00C61BFA"/>
    <w:rsid w:val="00C62DC7"/>
    <w:rsid w:val="00C667DF"/>
    <w:rsid w:val="00C6755B"/>
    <w:rsid w:val="00C76788"/>
    <w:rsid w:val="00C77308"/>
    <w:rsid w:val="00C80C50"/>
    <w:rsid w:val="00C811EB"/>
    <w:rsid w:val="00C81B62"/>
    <w:rsid w:val="00C84320"/>
    <w:rsid w:val="00C8494E"/>
    <w:rsid w:val="00C96478"/>
    <w:rsid w:val="00C96512"/>
    <w:rsid w:val="00CA14D3"/>
    <w:rsid w:val="00CB0A3A"/>
    <w:rsid w:val="00CB5CF3"/>
    <w:rsid w:val="00CB66E1"/>
    <w:rsid w:val="00CC0A85"/>
    <w:rsid w:val="00CC0C78"/>
    <w:rsid w:val="00CD0C03"/>
    <w:rsid w:val="00CD10F3"/>
    <w:rsid w:val="00CD2E6E"/>
    <w:rsid w:val="00CD50F0"/>
    <w:rsid w:val="00CD7C52"/>
    <w:rsid w:val="00CE4442"/>
    <w:rsid w:val="00CE45D2"/>
    <w:rsid w:val="00CE5399"/>
    <w:rsid w:val="00CE61A9"/>
    <w:rsid w:val="00CE7FA9"/>
    <w:rsid w:val="00CF0B08"/>
    <w:rsid w:val="00CF1071"/>
    <w:rsid w:val="00CF3E44"/>
    <w:rsid w:val="00CF6E64"/>
    <w:rsid w:val="00D12D69"/>
    <w:rsid w:val="00D153A8"/>
    <w:rsid w:val="00D27778"/>
    <w:rsid w:val="00D30176"/>
    <w:rsid w:val="00D3114B"/>
    <w:rsid w:val="00D31A90"/>
    <w:rsid w:val="00D320CF"/>
    <w:rsid w:val="00D34525"/>
    <w:rsid w:val="00D36793"/>
    <w:rsid w:val="00D37B1F"/>
    <w:rsid w:val="00D42A0F"/>
    <w:rsid w:val="00D44340"/>
    <w:rsid w:val="00D44B5E"/>
    <w:rsid w:val="00D468C6"/>
    <w:rsid w:val="00D46AF3"/>
    <w:rsid w:val="00D47A94"/>
    <w:rsid w:val="00D51BE0"/>
    <w:rsid w:val="00D533B3"/>
    <w:rsid w:val="00D5606C"/>
    <w:rsid w:val="00D602A6"/>
    <w:rsid w:val="00D61A6F"/>
    <w:rsid w:val="00D63978"/>
    <w:rsid w:val="00D63EED"/>
    <w:rsid w:val="00D66E8E"/>
    <w:rsid w:val="00D67705"/>
    <w:rsid w:val="00D72903"/>
    <w:rsid w:val="00D72DCE"/>
    <w:rsid w:val="00D76AB9"/>
    <w:rsid w:val="00D76B50"/>
    <w:rsid w:val="00D85382"/>
    <w:rsid w:val="00D8715D"/>
    <w:rsid w:val="00D8777B"/>
    <w:rsid w:val="00D91243"/>
    <w:rsid w:val="00D9145F"/>
    <w:rsid w:val="00D93597"/>
    <w:rsid w:val="00D94042"/>
    <w:rsid w:val="00D950A8"/>
    <w:rsid w:val="00D95640"/>
    <w:rsid w:val="00D9717F"/>
    <w:rsid w:val="00DA1505"/>
    <w:rsid w:val="00DA16A4"/>
    <w:rsid w:val="00DA2192"/>
    <w:rsid w:val="00DA2303"/>
    <w:rsid w:val="00DB178F"/>
    <w:rsid w:val="00DB4320"/>
    <w:rsid w:val="00DB7A6B"/>
    <w:rsid w:val="00DC4C0A"/>
    <w:rsid w:val="00DD32E6"/>
    <w:rsid w:val="00DE3791"/>
    <w:rsid w:val="00DE4FF0"/>
    <w:rsid w:val="00DF28A4"/>
    <w:rsid w:val="00DF53F2"/>
    <w:rsid w:val="00DF6C14"/>
    <w:rsid w:val="00E0151F"/>
    <w:rsid w:val="00E015E9"/>
    <w:rsid w:val="00E06D16"/>
    <w:rsid w:val="00E07D5A"/>
    <w:rsid w:val="00E20EC4"/>
    <w:rsid w:val="00E31187"/>
    <w:rsid w:val="00E346F3"/>
    <w:rsid w:val="00E349CB"/>
    <w:rsid w:val="00E34AB6"/>
    <w:rsid w:val="00E3534B"/>
    <w:rsid w:val="00E4544D"/>
    <w:rsid w:val="00E459A2"/>
    <w:rsid w:val="00E46237"/>
    <w:rsid w:val="00E4655C"/>
    <w:rsid w:val="00E5330B"/>
    <w:rsid w:val="00E5567F"/>
    <w:rsid w:val="00E568A6"/>
    <w:rsid w:val="00E611D7"/>
    <w:rsid w:val="00E61A3B"/>
    <w:rsid w:val="00E67B80"/>
    <w:rsid w:val="00E71EDD"/>
    <w:rsid w:val="00E75063"/>
    <w:rsid w:val="00E7767A"/>
    <w:rsid w:val="00E830B6"/>
    <w:rsid w:val="00E87281"/>
    <w:rsid w:val="00E92BF9"/>
    <w:rsid w:val="00E9678A"/>
    <w:rsid w:val="00E96B1C"/>
    <w:rsid w:val="00E96DBC"/>
    <w:rsid w:val="00E97FED"/>
    <w:rsid w:val="00EA15C6"/>
    <w:rsid w:val="00EA3431"/>
    <w:rsid w:val="00EA466D"/>
    <w:rsid w:val="00EA5F3E"/>
    <w:rsid w:val="00EB6223"/>
    <w:rsid w:val="00EB7DFA"/>
    <w:rsid w:val="00EC1098"/>
    <w:rsid w:val="00EC2167"/>
    <w:rsid w:val="00EC5093"/>
    <w:rsid w:val="00EC518E"/>
    <w:rsid w:val="00EC6E18"/>
    <w:rsid w:val="00EC74F7"/>
    <w:rsid w:val="00ED1440"/>
    <w:rsid w:val="00ED2274"/>
    <w:rsid w:val="00ED29CB"/>
    <w:rsid w:val="00EE2AF7"/>
    <w:rsid w:val="00EF24B5"/>
    <w:rsid w:val="00EF3651"/>
    <w:rsid w:val="00EF41B3"/>
    <w:rsid w:val="00EF5665"/>
    <w:rsid w:val="00F051CC"/>
    <w:rsid w:val="00F07DAF"/>
    <w:rsid w:val="00F10596"/>
    <w:rsid w:val="00F2076E"/>
    <w:rsid w:val="00F20B44"/>
    <w:rsid w:val="00F215EB"/>
    <w:rsid w:val="00F22642"/>
    <w:rsid w:val="00F25803"/>
    <w:rsid w:val="00F35557"/>
    <w:rsid w:val="00F41343"/>
    <w:rsid w:val="00F42159"/>
    <w:rsid w:val="00F44A33"/>
    <w:rsid w:val="00F52815"/>
    <w:rsid w:val="00F55360"/>
    <w:rsid w:val="00F56810"/>
    <w:rsid w:val="00F56EB5"/>
    <w:rsid w:val="00F57D01"/>
    <w:rsid w:val="00F6097D"/>
    <w:rsid w:val="00F635AF"/>
    <w:rsid w:val="00F64CDF"/>
    <w:rsid w:val="00F652D2"/>
    <w:rsid w:val="00F66831"/>
    <w:rsid w:val="00F728BC"/>
    <w:rsid w:val="00F757A3"/>
    <w:rsid w:val="00F757E0"/>
    <w:rsid w:val="00F82E73"/>
    <w:rsid w:val="00F84ABF"/>
    <w:rsid w:val="00F85531"/>
    <w:rsid w:val="00F86400"/>
    <w:rsid w:val="00F86E49"/>
    <w:rsid w:val="00F90467"/>
    <w:rsid w:val="00F92D93"/>
    <w:rsid w:val="00F94FA4"/>
    <w:rsid w:val="00F96171"/>
    <w:rsid w:val="00FA035C"/>
    <w:rsid w:val="00FA14A0"/>
    <w:rsid w:val="00FA1C88"/>
    <w:rsid w:val="00FA219A"/>
    <w:rsid w:val="00FA24F2"/>
    <w:rsid w:val="00FA3753"/>
    <w:rsid w:val="00FA70E9"/>
    <w:rsid w:val="00FB5D1C"/>
    <w:rsid w:val="00FC155F"/>
    <w:rsid w:val="00FD18EE"/>
    <w:rsid w:val="00FD5973"/>
    <w:rsid w:val="00FE3356"/>
    <w:rsid w:val="00FE4099"/>
    <w:rsid w:val="00FF1743"/>
    <w:rsid w:val="00FF2BD4"/>
    <w:rsid w:val="00FF4927"/>
    <w:rsid w:val="00FF67F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ECB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basedOn w:val="a0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f">
    <w:name w:val="Balloon Text"/>
    <w:basedOn w:val="a"/>
    <w:link w:val="af0"/>
    <w:rsid w:val="00C2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2160D"/>
    <w:rPr>
      <w:rFonts w:asciiTheme="majorHAnsi" w:eastAsiaTheme="majorEastAsia" w:hAnsiTheme="majorHAnsi" w:cstheme="majorBidi"/>
      <w:kern w:val="22"/>
      <w:sz w:val="18"/>
      <w:szCs w:val="18"/>
    </w:rPr>
  </w:style>
  <w:style w:type="table" w:styleId="af1">
    <w:name w:val="Table Grid"/>
    <w:basedOn w:val="a1"/>
    <w:uiPriority w:val="59"/>
    <w:rsid w:val="00D320CF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D320CF"/>
    <w:rPr>
      <w:rFonts w:ascii="ＭＳ 明朝" w:eastAsia="ＭＳ 明朝"/>
      <w:kern w:val="22"/>
      <w:sz w:val="22"/>
    </w:rPr>
  </w:style>
  <w:style w:type="paragraph" w:styleId="af2">
    <w:name w:val="List Paragraph"/>
    <w:basedOn w:val="a"/>
    <w:uiPriority w:val="34"/>
    <w:qFormat/>
    <w:rsid w:val="00EF3651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3C1FEE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3C1FEE"/>
    <w:rPr>
      <w:rFonts w:ascii="ＭＳ 明朝" w:eastAsia="ＭＳ 明朝"/>
      <w:spacing w:val="-4"/>
      <w:kern w:val="2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ECB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basedOn w:val="a0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character" w:styleId="ac">
    <w:name w:val="Hyperlink"/>
    <w:basedOn w:val="a0"/>
    <w:rPr>
      <w:color w:val="0000FF"/>
      <w:u w:val="single"/>
    </w:r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paragraph" w:styleId="ae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ind w:left="0" w:firstLineChars="100" w:firstLine="220"/>
    </w:pPr>
  </w:style>
  <w:style w:type="paragraph" w:styleId="21">
    <w:name w:val="Body Text 2"/>
    <w:basedOn w:val="a"/>
    <w:pPr>
      <w:spacing w:line="362" w:lineRule="exact"/>
      <w:ind w:left="0" w:firstLineChars="0" w:firstLine="0"/>
    </w:pPr>
    <w:rPr>
      <w:spacing w:val="-4"/>
    </w:rPr>
  </w:style>
  <w:style w:type="paragraph" w:styleId="af">
    <w:name w:val="Balloon Text"/>
    <w:basedOn w:val="a"/>
    <w:link w:val="af0"/>
    <w:rsid w:val="00C2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C2160D"/>
    <w:rPr>
      <w:rFonts w:asciiTheme="majorHAnsi" w:eastAsiaTheme="majorEastAsia" w:hAnsiTheme="majorHAnsi" w:cstheme="majorBidi"/>
      <w:kern w:val="22"/>
      <w:sz w:val="18"/>
      <w:szCs w:val="18"/>
    </w:rPr>
  </w:style>
  <w:style w:type="table" w:styleId="af1">
    <w:name w:val="Table Grid"/>
    <w:basedOn w:val="a1"/>
    <w:uiPriority w:val="59"/>
    <w:rsid w:val="00D320CF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D320CF"/>
    <w:rPr>
      <w:rFonts w:ascii="ＭＳ 明朝" w:eastAsia="ＭＳ 明朝"/>
      <w:kern w:val="22"/>
      <w:sz w:val="22"/>
    </w:rPr>
  </w:style>
  <w:style w:type="paragraph" w:styleId="af2">
    <w:name w:val="List Paragraph"/>
    <w:basedOn w:val="a"/>
    <w:uiPriority w:val="34"/>
    <w:qFormat/>
    <w:rsid w:val="00EF3651"/>
    <w:pPr>
      <w:ind w:leftChars="400" w:left="840"/>
    </w:pPr>
  </w:style>
  <w:style w:type="paragraph" w:styleId="af3">
    <w:name w:val="Note Heading"/>
    <w:basedOn w:val="a"/>
    <w:next w:val="a"/>
    <w:link w:val="af4"/>
    <w:uiPriority w:val="99"/>
    <w:unhideWhenUsed/>
    <w:rsid w:val="003C1FEE"/>
    <w:pPr>
      <w:jc w:val="center"/>
    </w:pPr>
    <w:rPr>
      <w:spacing w:val="-4"/>
    </w:rPr>
  </w:style>
  <w:style w:type="character" w:customStyle="1" w:styleId="af4">
    <w:name w:val="記 (文字)"/>
    <w:basedOn w:val="a0"/>
    <w:link w:val="af3"/>
    <w:uiPriority w:val="99"/>
    <w:rsid w:val="003C1FEE"/>
    <w:rPr>
      <w:rFonts w:ascii="ＭＳ 明朝" w:eastAsia="ＭＳ 明朝"/>
      <w:spacing w:val="-4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7</cp:revision>
  <cp:lastPrinted>2008-12-02T05:05:00Z</cp:lastPrinted>
  <dcterms:created xsi:type="dcterms:W3CDTF">2019-10-08T07:39:00Z</dcterms:created>
  <dcterms:modified xsi:type="dcterms:W3CDTF">2019-11-08T06:37:00Z</dcterms:modified>
</cp:coreProperties>
</file>